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23" w:rsidRDefault="004D6123" w:rsidP="004D61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</w:t>
      </w:r>
    </w:p>
    <w:p w:rsidR="004D6123" w:rsidRDefault="004D6123" w:rsidP="004D612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Вознесенского муниципального района</w:t>
      </w: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>Обс</w:t>
      </w:r>
      <w:r w:rsidR="000515CF">
        <w:rPr>
          <w:sz w:val="28"/>
          <w:szCs w:val="28"/>
        </w:rPr>
        <w:t>ужден на Совете руководителей ОО</w:t>
      </w:r>
      <w:r>
        <w:rPr>
          <w:sz w:val="28"/>
          <w:szCs w:val="28"/>
        </w:rPr>
        <w:tab/>
        <w:t xml:space="preserve">                 Утвержден 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приказом отдела   образования                                                                                                                                              </w:t>
      </w:r>
    </w:p>
    <w:p w:rsidR="004D6123" w:rsidRDefault="004D6123" w:rsidP="004D61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</w:t>
      </w:r>
      <w:r w:rsidR="00164718">
        <w:rPr>
          <w:sz w:val="28"/>
          <w:szCs w:val="28"/>
        </w:rPr>
        <w:t xml:space="preserve"> 02</w:t>
      </w:r>
      <w:r w:rsidR="00164718">
        <w:rPr>
          <w:sz w:val="28"/>
          <w:szCs w:val="28"/>
          <w:u w:val="single"/>
        </w:rPr>
        <w:t xml:space="preserve">  сентября 2014</w:t>
      </w:r>
      <w:r>
        <w:rPr>
          <w:sz w:val="28"/>
          <w:szCs w:val="28"/>
          <w:u w:val="single"/>
        </w:rPr>
        <w:t xml:space="preserve">  г № </w:t>
      </w:r>
      <w:r w:rsidR="00164718">
        <w:rPr>
          <w:sz w:val="28"/>
          <w:szCs w:val="28"/>
          <w:u w:val="single"/>
        </w:rPr>
        <w:t>191</w:t>
      </w: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06-01-10</w:t>
      </w: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center"/>
        <w:rPr>
          <w:sz w:val="28"/>
          <w:szCs w:val="28"/>
        </w:rPr>
      </w:pPr>
    </w:p>
    <w:p w:rsidR="004D6123" w:rsidRDefault="004D6123" w:rsidP="004D6123">
      <w:pPr>
        <w:spacing w:line="36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План работы   </w:t>
      </w:r>
    </w:p>
    <w:p w:rsidR="004D6123" w:rsidRDefault="004D6123" w:rsidP="004D6123">
      <w:pPr>
        <w:spacing w:line="36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52"/>
          <w:szCs w:val="52"/>
        </w:rPr>
        <w:t>отдела образования администрации Вознесенского муниципального района на 2014-2015 учебный год.</w:t>
      </w: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center"/>
        <w:rPr>
          <w:b/>
          <w:color w:val="000000"/>
          <w:sz w:val="28"/>
          <w:szCs w:val="28"/>
        </w:rPr>
      </w:pPr>
    </w:p>
    <w:p w:rsidR="004D6123" w:rsidRDefault="004D6123" w:rsidP="004D61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Приоритетные направления работы отдела образования</w:t>
      </w:r>
    </w:p>
    <w:p w:rsidR="004D6123" w:rsidRPr="004D6123" w:rsidRDefault="004D6123" w:rsidP="004D61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2014-2015 учебный год:</w:t>
      </w:r>
    </w:p>
    <w:p w:rsidR="004D6123" w:rsidRPr="008F13D6" w:rsidRDefault="004D6123" w:rsidP="004D6123">
      <w:pPr>
        <w:pStyle w:val="a8"/>
        <w:numPr>
          <w:ilvl w:val="0"/>
          <w:numId w:val="16"/>
        </w:numPr>
        <w:spacing w:line="360" w:lineRule="auto"/>
        <w:contextualSpacing w:val="0"/>
        <w:jc w:val="both"/>
        <w:rPr>
          <w:sz w:val="28"/>
          <w:szCs w:val="28"/>
        </w:rPr>
      </w:pPr>
      <w:r w:rsidRPr="008F13D6">
        <w:rPr>
          <w:sz w:val="28"/>
          <w:szCs w:val="28"/>
        </w:rPr>
        <w:t>Обеспечить переход на федеральный стандарт дошкольного образования через создание необходимых условий современной материально-технической базы и подготовку профессиональных кадров;</w:t>
      </w:r>
    </w:p>
    <w:p w:rsidR="004D6123" w:rsidRPr="008F13D6" w:rsidRDefault="004D6123" w:rsidP="004D6123">
      <w:pPr>
        <w:pStyle w:val="a8"/>
        <w:numPr>
          <w:ilvl w:val="0"/>
          <w:numId w:val="16"/>
        </w:numPr>
        <w:spacing w:line="360" w:lineRule="auto"/>
        <w:contextualSpacing w:val="0"/>
        <w:jc w:val="both"/>
        <w:rPr>
          <w:sz w:val="28"/>
          <w:szCs w:val="28"/>
        </w:rPr>
      </w:pPr>
      <w:r w:rsidRPr="008F13D6">
        <w:rPr>
          <w:sz w:val="28"/>
          <w:szCs w:val="28"/>
        </w:rPr>
        <w:t xml:space="preserve">Завершить переход на федеральный государственный стандарт начального общего образования, обеспечив профессионально подготовленными кадрами – учителями начальных классов. </w:t>
      </w:r>
    </w:p>
    <w:p w:rsidR="004D6123" w:rsidRPr="008F13D6" w:rsidRDefault="004D6123" w:rsidP="004D6123">
      <w:pPr>
        <w:pStyle w:val="a8"/>
        <w:numPr>
          <w:ilvl w:val="0"/>
          <w:numId w:val="16"/>
        </w:numPr>
        <w:spacing w:line="360" w:lineRule="auto"/>
        <w:contextualSpacing w:val="0"/>
        <w:jc w:val="both"/>
        <w:rPr>
          <w:sz w:val="28"/>
          <w:szCs w:val="28"/>
        </w:rPr>
      </w:pPr>
      <w:r w:rsidRPr="008F13D6">
        <w:rPr>
          <w:sz w:val="28"/>
          <w:szCs w:val="28"/>
        </w:rPr>
        <w:t>Разработать перспективный план мероприятий  поэтапного внедрения федерального стандарта основного общего образования;</w:t>
      </w:r>
    </w:p>
    <w:p w:rsidR="004D6123" w:rsidRPr="008F13D6" w:rsidRDefault="004D6123" w:rsidP="004D6123">
      <w:pPr>
        <w:pStyle w:val="a8"/>
        <w:numPr>
          <w:ilvl w:val="0"/>
          <w:numId w:val="16"/>
        </w:numPr>
        <w:spacing w:line="360" w:lineRule="auto"/>
        <w:contextualSpacing w:val="0"/>
        <w:jc w:val="both"/>
        <w:rPr>
          <w:sz w:val="28"/>
          <w:szCs w:val="28"/>
        </w:rPr>
      </w:pPr>
      <w:r w:rsidRPr="008F13D6">
        <w:rPr>
          <w:sz w:val="28"/>
          <w:szCs w:val="28"/>
        </w:rPr>
        <w:t xml:space="preserve">Принять меры по совершенствованию инфраструктуры организаций дополнительного образования, программ дополнительного образования на базе общеобразовательных организаций, обратив особое внимание на развитие технического и спортивно-технического направлений. </w:t>
      </w:r>
    </w:p>
    <w:p w:rsidR="004D6123" w:rsidRPr="008F13D6" w:rsidRDefault="004D6123" w:rsidP="004D6123">
      <w:pPr>
        <w:pStyle w:val="a8"/>
        <w:numPr>
          <w:ilvl w:val="0"/>
          <w:numId w:val="16"/>
        </w:numPr>
        <w:spacing w:line="360" w:lineRule="auto"/>
        <w:contextualSpacing w:val="0"/>
        <w:jc w:val="both"/>
        <w:rPr>
          <w:sz w:val="28"/>
          <w:szCs w:val="28"/>
        </w:rPr>
      </w:pPr>
      <w:r w:rsidRPr="008F13D6">
        <w:rPr>
          <w:sz w:val="28"/>
          <w:szCs w:val="28"/>
        </w:rPr>
        <w:t>Принять меры по увеличению доли молодых учителей общеобразовательных организаций в возрасте до 35 лет до 21 процента.</w:t>
      </w:r>
    </w:p>
    <w:p w:rsidR="004D6123" w:rsidRDefault="004D6123" w:rsidP="004D6123">
      <w:pPr>
        <w:ind w:left="360"/>
        <w:jc w:val="both"/>
        <w:rPr>
          <w:sz w:val="28"/>
          <w:szCs w:val="28"/>
        </w:rPr>
      </w:pPr>
    </w:p>
    <w:p w:rsidR="004D6123" w:rsidRDefault="004D6123" w:rsidP="004D6123">
      <w:pPr>
        <w:ind w:left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Реализуемые муниципальные (районные) программы, утвержденные постановлениями администрации </w:t>
      </w:r>
    </w:p>
    <w:p w:rsidR="004D6123" w:rsidRDefault="004D6123" w:rsidP="004D6123">
      <w:pPr>
        <w:ind w:left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Вознесенского муниципального района</w:t>
      </w:r>
    </w:p>
    <w:p w:rsidR="004D6123" w:rsidRPr="004D6123" w:rsidRDefault="004D6123" w:rsidP="004D6123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«Одаренные дети Вознесенского муниципального района на 2014-2016 годы»   (</w:t>
      </w:r>
      <w:proofErr w:type="spellStart"/>
      <w:r>
        <w:rPr>
          <w:color w:val="000000"/>
          <w:sz w:val="28"/>
          <w:szCs w:val="28"/>
        </w:rPr>
        <w:t>Свеклина</w:t>
      </w:r>
      <w:proofErr w:type="spellEnd"/>
      <w:r>
        <w:rPr>
          <w:color w:val="000000"/>
          <w:sz w:val="28"/>
          <w:szCs w:val="28"/>
        </w:rPr>
        <w:t xml:space="preserve"> А.И.)  </w:t>
      </w:r>
      <w:r w:rsidRPr="009F3A9B">
        <w:rPr>
          <w:color w:val="000000"/>
          <w:sz w:val="28"/>
          <w:szCs w:val="28"/>
          <w:u w:val="single"/>
        </w:rPr>
        <w:t>от 03.09.2013 года № 675</w:t>
      </w:r>
    </w:p>
    <w:p w:rsidR="004D6123" w:rsidRPr="004D6123" w:rsidRDefault="004D6123" w:rsidP="004D6123">
      <w:pPr>
        <w:numPr>
          <w:ilvl w:val="0"/>
          <w:numId w:val="3"/>
        </w:num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«Патриотическое воспитание граждан, проживающих на территории  Вознесенского района на 2014-2016 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>.» (</w:t>
      </w:r>
      <w:proofErr w:type="spellStart"/>
      <w:r>
        <w:rPr>
          <w:color w:val="000000"/>
          <w:sz w:val="28"/>
          <w:szCs w:val="28"/>
        </w:rPr>
        <w:t>Куткина</w:t>
      </w:r>
      <w:proofErr w:type="spellEnd"/>
      <w:r>
        <w:rPr>
          <w:color w:val="000000"/>
          <w:sz w:val="28"/>
          <w:szCs w:val="28"/>
        </w:rPr>
        <w:t xml:space="preserve"> А.А.). </w:t>
      </w:r>
      <w:r w:rsidRPr="008E54FD">
        <w:rPr>
          <w:color w:val="000000"/>
          <w:sz w:val="28"/>
          <w:szCs w:val="28"/>
          <w:u w:val="single"/>
        </w:rPr>
        <w:t>От 16.09.2013 г № 703</w:t>
      </w:r>
    </w:p>
    <w:p w:rsidR="004D6123" w:rsidRDefault="004D6123" w:rsidP="004D612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Профилактика безнадзорности и правонарушений несовершеннолетних на территории Вознесенского муниципального района Нижегородской области на 2014-2016 гг.» (</w:t>
      </w:r>
      <w:proofErr w:type="spellStart"/>
      <w:r>
        <w:rPr>
          <w:sz w:val="28"/>
          <w:szCs w:val="28"/>
        </w:rPr>
        <w:t>Умановская</w:t>
      </w:r>
      <w:proofErr w:type="spellEnd"/>
      <w:r>
        <w:rPr>
          <w:sz w:val="28"/>
          <w:szCs w:val="28"/>
        </w:rPr>
        <w:t xml:space="preserve"> Е.Ю.)</w:t>
      </w:r>
    </w:p>
    <w:p w:rsidR="004D6123" w:rsidRPr="004D6123" w:rsidRDefault="004D6123" w:rsidP="004D6123">
      <w:pPr>
        <w:pStyle w:val="a8"/>
        <w:rPr>
          <w:sz w:val="28"/>
          <w:szCs w:val="28"/>
          <w:u w:val="single"/>
        </w:rPr>
      </w:pPr>
      <w:r w:rsidRPr="008E54FD">
        <w:rPr>
          <w:sz w:val="28"/>
          <w:szCs w:val="28"/>
          <w:u w:val="single"/>
        </w:rPr>
        <w:t>От 16.09.2013 г № 705</w:t>
      </w:r>
    </w:p>
    <w:p w:rsidR="004D6123" w:rsidRPr="004D6123" w:rsidRDefault="004D6123" w:rsidP="004D6123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«Пожарная безопасность муниципальных образовательных учреждений Вознесенского муниципального района на 2014-2016 годы» (</w:t>
      </w:r>
      <w:r w:rsidR="0075066F">
        <w:rPr>
          <w:color w:val="000000"/>
          <w:sz w:val="28"/>
          <w:szCs w:val="28"/>
        </w:rPr>
        <w:t>Парусов С.А.</w:t>
      </w:r>
      <w:r>
        <w:rPr>
          <w:color w:val="000000"/>
          <w:sz w:val="28"/>
          <w:szCs w:val="28"/>
        </w:rPr>
        <w:t xml:space="preserve">) </w:t>
      </w:r>
      <w:r w:rsidRPr="00396FE0">
        <w:rPr>
          <w:color w:val="000000"/>
          <w:sz w:val="28"/>
          <w:szCs w:val="28"/>
          <w:u w:val="single"/>
        </w:rPr>
        <w:t>от 29.08.2013 г № 668</w:t>
      </w:r>
    </w:p>
    <w:p w:rsidR="004D6123" w:rsidRPr="004D6123" w:rsidRDefault="004D6123" w:rsidP="004D612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Антинаркотический план администрации Вознесенского муниципального района на 2013-2015 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Умановская</w:t>
      </w:r>
      <w:proofErr w:type="spellEnd"/>
      <w:r>
        <w:rPr>
          <w:sz w:val="28"/>
          <w:szCs w:val="28"/>
        </w:rPr>
        <w:t xml:space="preserve"> Е.Ю.) от 31.10.2012 г № 664.</w:t>
      </w:r>
    </w:p>
    <w:p w:rsidR="004D6123" w:rsidRPr="004D6123" w:rsidRDefault="004D6123" w:rsidP="004D6123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«Молодежь Вознесенского муниципального района на 2012- 2015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 (</w:t>
      </w:r>
      <w:proofErr w:type="spellStart"/>
      <w:r>
        <w:rPr>
          <w:sz w:val="28"/>
          <w:szCs w:val="28"/>
        </w:rPr>
        <w:t>Куткина</w:t>
      </w:r>
      <w:proofErr w:type="spellEnd"/>
      <w:r>
        <w:rPr>
          <w:sz w:val="28"/>
          <w:szCs w:val="28"/>
        </w:rPr>
        <w:t xml:space="preserve"> А.А.) </w:t>
      </w:r>
      <w:r w:rsidRPr="008E54FD">
        <w:rPr>
          <w:sz w:val="28"/>
          <w:szCs w:val="28"/>
          <w:u w:val="single"/>
        </w:rPr>
        <w:t>От 30.01.2012 г № 36</w:t>
      </w:r>
    </w:p>
    <w:p w:rsidR="004D6123" w:rsidRPr="009F3A9B" w:rsidRDefault="004D6123" w:rsidP="004D6123">
      <w:pPr>
        <w:numPr>
          <w:ilvl w:val="0"/>
          <w:numId w:val="3"/>
        </w:numPr>
        <w:jc w:val="both"/>
        <w:rPr>
          <w:sz w:val="28"/>
          <w:szCs w:val="28"/>
        </w:rPr>
      </w:pPr>
      <w:r w:rsidRPr="009F3A9B">
        <w:rPr>
          <w:color w:val="000000"/>
          <w:sz w:val="28"/>
          <w:szCs w:val="28"/>
        </w:rPr>
        <w:t xml:space="preserve"> «Духовно- нравственное воспитание в Вознесенском муниципальном районе на 2013- 2015 </w:t>
      </w:r>
      <w:proofErr w:type="spellStart"/>
      <w:r w:rsidRPr="009F3A9B">
        <w:rPr>
          <w:color w:val="000000"/>
          <w:sz w:val="28"/>
          <w:szCs w:val="28"/>
        </w:rPr>
        <w:t>г.г</w:t>
      </w:r>
      <w:proofErr w:type="spellEnd"/>
      <w:proofErr w:type="gramStart"/>
      <w:r w:rsidRPr="009F3A9B">
        <w:rPr>
          <w:color w:val="000000"/>
          <w:sz w:val="28"/>
          <w:szCs w:val="28"/>
        </w:rPr>
        <w:t>.»</w:t>
      </w:r>
      <w:proofErr w:type="gramEnd"/>
      <w:r w:rsidRPr="009F3A9B">
        <w:rPr>
          <w:color w:val="000000"/>
          <w:sz w:val="28"/>
          <w:szCs w:val="28"/>
        </w:rPr>
        <w:t>(</w:t>
      </w:r>
      <w:proofErr w:type="spellStart"/>
      <w:r w:rsidRPr="009F3A9B">
        <w:rPr>
          <w:color w:val="000000"/>
          <w:sz w:val="28"/>
          <w:szCs w:val="28"/>
        </w:rPr>
        <w:t>Свеклина</w:t>
      </w:r>
      <w:proofErr w:type="spellEnd"/>
      <w:r w:rsidRPr="009F3A9B">
        <w:rPr>
          <w:color w:val="000000"/>
          <w:sz w:val="28"/>
          <w:szCs w:val="28"/>
        </w:rPr>
        <w:t xml:space="preserve"> А.И.,</w:t>
      </w:r>
      <w:proofErr w:type="spellStart"/>
      <w:r w:rsidRPr="009F3A9B">
        <w:rPr>
          <w:color w:val="000000"/>
          <w:sz w:val="28"/>
          <w:szCs w:val="28"/>
        </w:rPr>
        <w:t>Куткина</w:t>
      </w:r>
      <w:proofErr w:type="spellEnd"/>
      <w:r w:rsidRPr="009F3A9B">
        <w:rPr>
          <w:color w:val="000000"/>
          <w:sz w:val="28"/>
          <w:szCs w:val="28"/>
        </w:rPr>
        <w:t xml:space="preserve"> А. А.)</w:t>
      </w:r>
    </w:p>
    <w:p w:rsidR="004D6123" w:rsidRPr="008E54FD" w:rsidRDefault="004D6123" w:rsidP="004D6123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8E54FD">
        <w:rPr>
          <w:sz w:val="28"/>
          <w:szCs w:val="28"/>
          <w:u w:val="single"/>
        </w:rPr>
        <w:t>т 27.09.2012 г № 579</w:t>
      </w:r>
    </w:p>
    <w:p w:rsidR="004D6123" w:rsidRPr="004D6123" w:rsidRDefault="004D6123" w:rsidP="004D6123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«Организация отдыха, оздоровления и занятости детей в Вознесенском муниципальном районе на 2014- 2016 годы». (Архипова Н.И.) от </w:t>
      </w:r>
      <w:r w:rsidRPr="00B75640">
        <w:rPr>
          <w:color w:val="000000"/>
          <w:sz w:val="28"/>
          <w:szCs w:val="28"/>
          <w:u w:val="single"/>
        </w:rPr>
        <w:t>05.09.2013 г № 679</w:t>
      </w:r>
    </w:p>
    <w:p w:rsidR="004D6123" w:rsidRPr="004D6123" w:rsidRDefault="004D6123" w:rsidP="004D6123">
      <w:pPr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«Здоровье и образование  на 2013-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 xml:space="preserve">2015 </w:t>
        </w:r>
        <w:proofErr w:type="spellStart"/>
        <w:r>
          <w:rPr>
            <w:color w:val="000000"/>
            <w:sz w:val="28"/>
            <w:szCs w:val="28"/>
          </w:rPr>
          <w:t>г</w:t>
        </w:r>
      </w:smartTag>
      <w:r>
        <w:rPr>
          <w:color w:val="000000"/>
          <w:sz w:val="28"/>
          <w:szCs w:val="28"/>
        </w:rPr>
        <w:t>.г</w:t>
      </w:r>
      <w:proofErr w:type="spellEnd"/>
      <w:r>
        <w:rPr>
          <w:color w:val="000000"/>
          <w:sz w:val="28"/>
          <w:szCs w:val="28"/>
        </w:rPr>
        <w:t xml:space="preserve">.» в  Вознесенском муниципальном районе от </w:t>
      </w:r>
      <w:r w:rsidRPr="008E54FD">
        <w:rPr>
          <w:color w:val="000000"/>
          <w:sz w:val="28"/>
          <w:szCs w:val="28"/>
          <w:u w:val="single"/>
        </w:rPr>
        <w:t>25.09.2012 г № 571</w:t>
      </w:r>
    </w:p>
    <w:p w:rsidR="004D6123" w:rsidRPr="004D6123" w:rsidRDefault="004D6123" w:rsidP="004D6123">
      <w:pPr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Развитие сети дошкольных учреждений Вознесенского муниципального района на 2014- 2016 годы» (</w:t>
      </w:r>
      <w:proofErr w:type="spellStart"/>
      <w:r w:rsidR="0075066F">
        <w:rPr>
          <w:color w:val="000000"/>
          <w:sz w:val="28"/>
          <w:szCs w:val="28"/>
        </w:rPr>
        <w:t>Таратынова</w:t>
      </w:r>
      <w:proofErr w:type="spellEnd"/>
      <w:r w:rsidR="0075066F">
        <w:rPr>
          <w:color w:val="000000"/>
          <w:sz w:val="28"/>
          <w:szCs w:val="28"/>
        </w:rPr>
        <w:t xml:space="preserve"> Д.В.)</w:t>
      </w:r>
      <w:r>
        <w:rPr>
          <w:color w:val="000000"/>
          <w:sz w:val="28"/>
          <w:szCs w:val="28"/>
        </w:rPr>
        <w:t xml:space="preserve"> От </w:t>
      </w:r>
      <w:r w:rsidRPr="00396FE0">
        <w:rPr>
          <w:color w:val="000000"/>
          <w:sz w:val="28"/>
          <w:szCs w:val="28"/>
          <w:u w:val="single"/>
        </w:rPr>
        <w:t>01.10.2013 г № 756</w:t>
      </w:r>
    </w:p>
    <w:p w:rsidR="004D6123" w:rsidRPr="003C64E8" w:rsidRDefault="004D6123" w:rsidP="004D6123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633F2">
        <w:rPr>
          <w:color w:val="000000"/>
          <w:sz w:val="28"/>
          <w:szCs w:val="28"/>
        </w:rPr>
        <w:t>Охрана здоров</w:t>
      </w:r>
      <w:r>
        <w:rPr>
          <w:color w:val="000000"/>
          <w:sz w:val="28"/>
          <w:szCs w:val="28"/>
        </w:rPr>
        <w:t>ья и обеспечение санитарно-эпиде</w:t>
      </w:r>
      <w:r w:rsidRPr="00B633F2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о</w:t>
      </w:r>
      <w:r w:rsidRPr="00B633F2">
        <w:rPr>
          <w:color w:val="000000"/>
          <w:sz w:val="28"/>
          <w:szCs w:val="28"/>
        </w:rPr>
        <w:t>логического благополучия в образовательных учреждениях Вознесенского муниципального района</w:t>
      </w:r>
      <w:r>
        <w:rPr>
          <w:color w:val="000000"/>
          <w:sz w:val="28"/>
          <w:szCs w:val="28"/>
        </w:rPr>
        <w:t xml:space="preserve"> на 2014-2016 годы»</w:t>
      </w:r>
      <w:r w:rsidRPr="00B633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От 30.09.2013г № 750</w:t>
      </w:r>
    </w:p>
    <w:p w:rsidR="003C64E8" w:rsidRPr="00164718" w:rsidRDefault="003C64E8" w:rsidP="003C64E8">
      <w:pPr>
        <w:ind w:left="720"/>
        <w:jc w:val="both"/>
        <w:rPr>
          <w:color w:val="000000"/>
          <w:sz w:val="28"/>
          <w:szCs w:val="28"/>
        </w:rPr>
      </w:pPr>
    </w:p>
    <w:p w:rsidR="00164718" w:rsidRPr="00396FE0" w:rsidRDefault="00164718" w:rsidP="00164718">
      <w:pPr>
        <w:ind w:left="720"/>
        <w:jc w:val="both"/>
        <w:rPr>
          <w:color w:val="000000"/>
          <w:sz w:val="28"/>
          <w:szCs w:val="28"/>
        </w:rPr>
      </w:pPr>
    </w:p>
    <w:p w:rsidR="00411A7E" w:rsidRDefault="00164718" w:rsidP="00411A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Разработать и утвердить программу</w:t>
      </w:r>
    </w:p>
    <w:p w:rsidR="00411A7E" w:rsidRDefault="00164718" w:rsidP="00411A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«Развитие образования в Вознесенском муниципальном районе</w:t>
      </w:r>
      <w:r w:rsidR="003C64E8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</w:p>
    <w:p w:rsidR="00164718" w:rsidRDefault="00164718" w:rsidP="00411A7E">
      <w:pPr>
        <w:jc w:val="center"/>
        <w:rPr>
          <w:b/>
          <w:color w:val="000000"/>
          <w:sz w:val="28"/>
          <w:szCs w:val="28"/>
        </w:rPr>
      </w:pPr>
    </w:p>
    <w:p w:rsidR="004D6123" w:rsidRDefault="004D6123" w:rsidP="004D61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Действующие районные комиссии (экспертные группы):</w:t>
      </w:r>
    </w:p>
    <w:p w:rsidR="004D6123" w:rsidRDefault="004D6123" w:rsidP="004D612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Экспертная группа по аттестации кандидатов на руководящую должность и руководителей муниципальных образовательных учреждений. </w:t>
      </w:r>
    </w:p>
    <w:p w:rsidR="004D6123" w:rsidRDefault="004D6123" w:rsidP="004D6123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             Архипова Н.И.</w:t>
      </w:r>
    </w:p>
    <w:p w:rsidR="004D6123" w:rsidRDefault="004D6123" w:rsidP="004D612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Районная к</w:t>
      </w:r>
      <w:r>
        <w:rPr>
          <w:sz w:val="28"/>
          <w:szCs w:val="28"/>
        </w:rPr>
        <w:t xml:space="preserve">омиссия по уничтожению экзаменационных и других материалов по государственной (итоговой) аттестации выпускников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в новой форме. </w:t>
      </w:r>
    </w:p>
    <w:p w:rsidR="004D6123" w:rsidRDefault="004D6123" w:rsidP="004D6123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Ответственный:            </w:t>
      </w:r>
      <w:proofErr w:type="spellStart"/>
      <w:r>
        <w:rPr>
          <w:sz w:val="28"/>
          <w:szCs w:val="28"/>
        </w:rPr>
        <w:t>Свеклина</w:t>
      </w:r>
      <w:proofErr w:type="spellEnd"/>
      <w:r>
        <w:rPr>
          <w:sz w:val="28"/>
          <w:szCs w:val="28"/>
        </w:rPr>
        <w:t xml:space="preserve"> А.И.</w:t>
      </w:r>
    </w:p>
    <w:p w:rsidR="004D6123" w:rsidRDefault="004D6123" w:rsidP="004D612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Экспертно- аналитическая группа по оценке эффективности работы руководителей образовательных учреждений.</w:t>
      </w:r>
    </w:p>
    <w:p w:rsidR="004D6123" w:rsidRDefault="004D6123" w:rsidP="004D6123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Ответственный:             </w:t>
      </w:r>
      <w:proofErr w:type="spellStart"/>
      <w:r>
        <w:rPr>
          <w:color w:val="000000"/>
          <w:sz w:val="28"/>
          <w:szCs w:val="28"/>
        </w:rPr>
        <w:t>Свеклина</w:t>
      </w:r>
      <w:proofErr w:type="spellEnd"/>
      <w:r>
        <w:rPr>
          <w:color w:val="000000"/>
          <w:sz w:val="28"/>
          <w:szCs w:val="28"/>
        </w:rPr>
        <w:t xml:space="preserve"> А.И.</w:t>
      </w:r>
    </w:p>
    <w:p w:rsidR="004D6123" w:rsidRDefault="004D6123" w:rsidP="004D6123">
      <w:pPr>
        <w:ind w:left="360"/>
        <w:jc w:val="both"/>
        <w:rPr>
          <w:color w:val="000000"/>
          <w:sz w:val="28"/>
          <w:szCs w:val="28"/>
        </w:rPr>
      </w:pPr>
    </w:p>
    <w:p w:rsidR="004D6123" w:rsidRDefault="004D6123" w:rsidP="004D612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Районные комиссии по проведению предметных олимпиад.</w:t>
      </w:r>
    </w:p>
    <w:p w:rsidR="004D6123" w:rsidRDefault="004D6123" w:rsidP="004D6123">
      <w:pPr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64718">
        <w:rPr>
          <w:color w:val="000000"/>
          <w:sz w:val="28"/>
          <w:szCs w:val="28"/>
        </w:rPr>
        <w:t>Прохоренко А.В.</w:t>
      </w:r>
    </w:p>
    <w:p w:rsidR="004D6123" w:rsidRDefault="004D6123" w:rsidP="004D612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Районная комиссия по охране труда.</w:t>
      </w:r>
    </w:p>
    <w:p w:rsidR="004D6123" w:rsidRDefault="004D6123" w:rsidP="004D6123">
      <w:pPr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64718">
        <w:rPr>
          <w:color w:val="000000"/>
          <w:sz w:val="28"/>
          <w:szCs w:val="28"/>
        </w:rPr>
        <w:t>Парусов С.А.</w:t>
      </w:r>
    </w:p>
    <w:p w:rsidR="004D6123" w:rsidRDefault="004D6123" w:rsidP="004D612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Районная антинаркотическая комиссия </w:t>
      </w:r>
    </w:p>
    <w:p w:rsidR="004D6123" w:rsidRDefault="004D6123" w:rsidP="004D6123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Ответственный: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Куткина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:rsidR="004D6123" w:rsidRDefault="004D6123" w:rsidP="004D612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Совет по делам молодежи.</w:t>
      </w:r>
    </w:p>
    <w:p w:rsidR="004D6123" w:rsidRDefault="004D6123" w:rsidP="004D6123">
      <w:pPr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Куткина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:rsidR="004D6123" w:rsidRDefault="004D6123" w:rsidP="004D612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Районная комиссия по охране прав несовершеннолетних.</w:t>
      </w:r>
    </w:p>
    <w:p w:rsidR="004D6123" w:rsidRDefault="004D6123" w:rsidP="004D6123">
      <w:pPr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Рожкова В.Н.</w:t>
      </w:r>
    </w:p>
    <w:p w:rsidR="004D6123" w:rsidRDefault="004D6123" w:rsidP="004D612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Районная комиссия по распределению санаторно-курортных путевок для педагогических  работников района.</w:t>
      </w:r>
    </w:p>
    <w:p w:rsidR="004D6123" w:rsidRDefault="004D6123" w:rsidP="004D6123">
      <w:pPr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64718">
        <w:rPr>
          <w:color w:val="000000"/>
          <w:sz w:val="28"/>
          <w:szCs w:val="28"/>
        </w:rPr>
        <w:t>Прохоренко А.В.</w:t>
      </w:r>
    </w:p>
    <w:p w:rsidR="004D6123" w:rsidRDefault="004D6123" w:rsidP="004D612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Районная комиссия по награждению педагогических работников.</w:t>
      </w:r>
    </w:p>
    <w:p w:rsidR="004D6123" w:rsidRDefault="004D6123" w:rsidP="004D6123">
      <w:pPr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64718">
        <w:rPr>
          <w:color w:val="000000"/>
          <w:sz w:val="28"/>
          <w:szCs w:val="28"/>
        </w:rPr>
        <w:t>Прохоренко А.В.</w:t>
      </w:r>
    </w:p>
    <w:p w:rsidR="004D6123" w:rsidRDefault="004D6123" w:rsidP="004D612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Районная психолого-медико-педагогическая  комиссия по приему детей в 1 класс </w:t>
      </w:r>
    </w:p>
    <w:p w:rsidR="004D6123" w:rsidRDefault="004D6123" w:rsidP="004D6123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Ответственный:                                            </w:t>
      </w:r>
      <w:proofErr w:type="spellStart"/>
      <w:r>
        <w:rPr>
          <w:color w:val="000000"/>
          <w:sz w:val="28"/>
          <w:szCs w:val="28"/>
        </w:rPr>
        <w:t>Свеклина</w:t>
      </w:r>
      <w:proofErr w:type="spellEnd"/>
      <w:r>
        <w:rPr>
          <w:color w:val="000000"/>
          <w:sz w:val="28"/>
          <w:szCs w:val="28"/>
        </w:rPr>
        <w:t xml:space="preserve"> А.И.</w:t>
      </w:r>
    </w:p>
    <w:p w:rsidR="004D6123" w:rsidRDefault="004D6123" w:rsidP="004D612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делам несовершеннолетних и защите их прав.</w:t>
      </w:r>
    </w:p>
    <w:p w:rsidR="004D6123" w:rsidRDefault="004D6123" w:rsidP="004D61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Ответственный:                                                  Михеев А.И.</w:t>
      </w:r>
    </w:p>
    <w:p w:rsidR="004D6123" w:rsidRDefault="004D6123" w:rsidP="004D612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Экспертная комиссия по проведению экспертной оценки последствий заключения договора аренды имущества, закрепленного за муниципальными образовательными учреждениями Вознесенского района</w:t>
      </w:r>
    </w:p>
    <w:p w:rsidR="004D6123" w:rsidRDefault="004D6123" w:rsidP="004D6123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Ответственный:                                                  </w:t>
      </w:r>
      <w:proofErr w:type="spellStart"/>
      <w:r>
        <w:rPr>
          <w:color w:val="000000"/>
          <w:sz w:val="28"/>
          <w:szCs w:val="28"/>
        </w:rPr>
        <w:t>Якунькова</w:t>
      </w:r>
      <w:proofErr w:type="spellEnd"/>
      <w:r>
        <w:rPr>
          <w:color w:val="000000"/>
          <w:sz w:val="28"/>
          <w:szCs w:val="28"/>
        </w:rPr>
        <w:t xml:space="preserve"> А.В.</w:t>
      </w:r>
    </w:p>
    <w:p w:rsidR="004D6123" w:rsidRDefault="004D6123" w:rsidP="004D6123">
      <w:pPr>
        <w:ind w:left="360"/>
        <w:jc w:val="both"/>
        <w:rPr>
          <w:color w:val="000000"/>
          <w:sz w:val="28"/>
          <w:szCs w:val="28"/>
        </w:rPr>
      </w:pPr>
    </w:p>
    <w:p w:rsidR="004D6123" w:rsidRDefault="004D6123" w:rsidP="00411A7E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4D6123" w:rsidRDefault="004D6123" w:rsidP="004D612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Вопросы, выносимые на рассмотрение Земского Собрания района. </w:t>
      </w:r>
    </w:p>
    <w:p w:rsidR="00411A7E" w:rsidRDefault="00411A7E" w:rsidP="004D6123">
      <w:pPr>
        <w:jc w:val="both"/>
        <w:rPr>
          <w:b/>
          <w:color w:val="000000"/>
          <w:sz w:val="28"/>
          <w:szCs w:val="28"/>
        </w:rPr>
      </w:pPr>
    </w:p>
    <w:p w:rsidR="004D6123" w:rsidRDefault="00411A7E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6123">
        <w:rPr>
          <w:sz w:val="28"/>
          <w:szCs w:val="28"/>
        </w:rPr>
        <w:t>. Об организации отдыха, оздоровления и занятости детей и молодежи в Вознесенском м</w:t>
      </w:r>
      <w:r>
        <w:rPr>
          <w:sz w:val="28"/>
          <w:szCs w:val="28"/>
        </w:rPr>
        <w:t>униципальном районе в 2015</w:t>
      </w:r>
      <w:r w:rsidR="004D6123">
        <w:rPr>
          <w:sz w:val="28"/>
          <w:szCs w:val="28"/>
        </w:rPr>
        <w:t xml:space="preserve"> году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>
        <w:rPr>
          <w:b/>
          <w:sz w:val="28"/>
          <w:szCs w:val="28"/>
        </w:rPr>
        <w:t xml:space="preserve">Ермакова Н.М., </w:t>
      </w:r>
      <w:r w:rsidR="0075066F">
        <w:rPr>
          <w:b/>
          <w:sz w:val="28"/>
          <w:szCs w:val="28"/>
        </w:rPr>
        <w:t xml:space="preserve">методист по дополнительному образованию </w:t>
      </w:r>
      <w:r w:rsidR="00411A7E">
        <w:rPr>
          <w:sz w:val="28"/>
          <w:szCs w:val="28"/>
        </w:rPr>
        <w:t xml:space="preserve"> Срок: апрель 2015</w:t>
      </w:r>
    </w:p>
    <w:p w:rsidR="00411A7E" w:rsidRDefault="00411A7E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>2. О подготовке ОО района к новому учебному году.</w:t>
      </w:r>
    </w:p>
    <w:p w:rsidR="00411A7E" w:rsidRDefault="00411A7E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Pr="00250FED">
        <w:rPr>
          <w:b/>
          <w:sz w:val="28"/>
          <w:szCs w:val="28"/>
        </w:rPr>
        <w:t>Ермакова Н.М., Парусов С.А.</w:t>
      </w:r>
      <w:r>
        <w:rPr>
          <w:sz w:val="28"/>
          <w:szCs w:val="28"/>
        </w:rPr>
        <w:t xml:space="preserve"> Срок: июнь 2015 года</w:t>
      </w:r>
    </w:p>
    <w:p w:rsidR="00411A7E" w:rsidRDefault="00411A7E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готовности ОО района к новому учебного году и отопительному сезону 2015-2016 года. </w:t>
      </w:r>
    </w:p>
    <w:p w:rsidR="00411A7E" w:rsidRDefault="00411A7E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Pr="00250FED">
        <w:rPr>
          <w:b/>
          <w:sz w:val="28"/>
          <w:szCs w:val="28"/>
        </w:rPr>
        <w:t>Ермакова Н.М</w:t>
      </w:r>
      <w:r>
        <w:rPr>
          <w:sz w:val="28"/>
          <w:szCs w:val="28"/>
        </w:rPr>
        <w:t>. Срок: август-сентябрь 2015 года</w:t>
      </w:r>
    </w:p>
    <w:p w:rsidR="004D6123" w:rsidRDefault="004D6123" w:rsidP="004D6123">
      <w:pPr>
        <w:jc w:val="both"/>
        <w:rPr>
          <w:b/>
          <w:color w:val="000000"/>
          <w:sz w:val="28"/>
          <w:szCs w:val="28"/>
        </w:rPr>
      </w:pPr>
    </w:p>
    <w:p w:rsidR="004D6123" w:rsidRDefault="004D6123" w:rsidP="004D61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Вопросы, выносимые на рассмотрение у главы администрации района</w:t>
      </w:r>
    </w:p>
    <w:p w:rsidR="004D6123" w:rsidRDefault="004D6123" w:rsidP="004D6123">
      <w:pPr>
        <w:jc w:val="center"/>
        <w:rPr>
          <w:b/>
          <w:color w:val="000000"/>
          <w:sz w:val="28"/>
          <w:szCs w:val="28"/>
        </w:rPr>
      </w:pPr>
    </w:p>
    <w:p w:rsidR="004D6123" w:rsidRDefault="004D6123" w:rsidP="004D61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 проведении торжественных мероприятий</w:t>
      </w:r>
      <w:r w:rsidR="00164718">
        <w:rPr>
          <w:color w:val="000000"/>
          <w:sz w:val="28"/>
          <w:szCs w:val="28"/>
        </w:rPr>
        <w:t>, посвященных началу нового 2014- 2015</w:t>
      </w:r>
      <w:r>
        <w:rPr>
          <w:color w:val="000000"/>
          <w:sz w:val="28"/>
          <w:szCs w:val="28"/>
        </w:rPr>
        <w:t xml:space="preserve"> учебного года.</w:t>
      </w:r>
    </w:p>
    <w:p w:rsidR="004D6123" w:rsidRPr="00411A7E" w:rsidRDefault="004D6123" w:rsidP="00411A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Ответственный:</w:t>
      </w:r>
      <w:r>
        <w:rPr>
          <w:color w:val="000000"/>
          <w:sz w:val="28"/>
          <w:szCs w:val="28"/>
        </w:rPr>
        <w:tab/>
        <w:t>Ермакова Н.М.</w:t>
      </w:r>
      <w:r>
        <w:rPr>
          <w:b/>
          <w:color w:val="000000"/>
          <w:sz w:val="28"/>
          <w:szCs w:val="28"/>
        </w:rPr>
        <w:t xml:space="preserve">            </w:t>
      </w:r>
      <w:r w:rsidR="00411A7E">
        <w:rPr>
          <w:color w:val="000000"/>
          <w:sz w:val="28"/>
          <w:szCs w:val="28"/>
        </w:rPr>
        <w:t>Срок: август 2014</w:t>
      </w:r>
      <w:r>
        <w:rPr>
          <w:color w:val="000000"/>
          <w:sz w:val="28"/>
          <w:szCs w:val="28"/>
        </w:rPr>
        <w:t xml:space="preserve"> г</w:t>
      </w:r>
    </w:p>
    <w:p w:rsidR="004D6123" w:rsidRDefault="00411A7E" w:rsidP="004D61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D6123">
        <w:rPr>
          <w:color w:val="000000"/>
          <w:sz w:val="28"/>
          <w:szCs w:val="28"/>
        </w:rPr>
        <w:t xml:space="preserve">. О подготовке и сдаче государственной </w:t>
      </w:r>
      <w:proofErr w:type="spellStart"/>
      <w:r>
        <w:rPr>
          <w:color w:val="000000"/>
          <w:sz w:val="28"/>
          <w:szCs w:val="28"/>
        </w:rPr>
        <w:t>стат</w:t>
      </w:r>
      <w:r w:rsidR="004D6123">
        <w:rPr>
          <w:color w:val="000000"/>
          <w:sz w:val="28"/>
          <w:szCs w:val="28"/>
        </w:rPr>
        <w:t>отчетности</w:t>
      </w:r>
      <w:proofErr w:type="spellEnd"/>
      <w:r w:rsidR="004D6123">
        <w:rPr>
          <w:color w:val="000000"/>
          <w:sz w:val="28"/>
          <w:szCs w:val="28"/>
        </w:rPr>
        <w:t xml:space="preserve"> на начало нового 201</w:t>
      </w:r>
      <w:r>
        <w:rPr>
          <w:color w:val="000000"/>
          <w:sz w:val="28"/>
          <w:szCs w:val="28"/>
        </w:rPr>
        <w:t>4-2015</w:t>
      </w:r>
      <w:r w:rsidR="004D6123">
        <w:rPr>
          <w:color w:val="000000"/>
          <w:sz w:val="28"/>
          <w:szCs w:val="28"/>
        </w:rPr>
        <w:t xml:space="preserve"> учебного года.</w:t>
      </w:r>
    </w:p>
    <w:p w:rsidR="004D6123" w:rsidRDefault="004D6123" w:rsidP="004D61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Ответственные: Ермакова Н.М., </w:t>
      </w:r>
      <w:proofErr w:type="spellStart"/>
      <w:r>
        <w:rPr>
          <w:color w:val="000000"/>
          <w:sz w:val="28"/>
          <w:szCs w:val="28"/>
        </w:rPr>
        <w:t>Свекли</w:t>
      </w:r>
      <w:r w:rsidR="00411A7E">
        <w:rPr>
          <w:color w:val="000000"/>
          <w:sz w:val="28"/>
          <w:szCs w:val="28"/>
        </w:rPr>
        <w:t>на</w:t>
      </w:r>
      <w:proofErr w:type="spellEnd"/>
      <w:r w:rsidR="00411A7E">
        <w:rPr>
          <w:color w:val="000000"/>
          <w:sz w:val="28"/>
          <w:szCs w:val="28"/>
        </w:rPr>
        <w:t xml:space="preserve"> А.И.      Срок: сентябрь 2014</w:t>
      </w:r>
      <w:r>
        <w:rPr>
          <w:color w:val="000000"/>
          <w:sz w:val="28"/>
          <w:szCs w:val="28"/>
        </w:rPr>
        <w:t xml:space="preserve"> г </w:t>
      </w:r>
    </w:p>
    <w:p w:rsidR="004D6123" w:rsidRDefault="004D6123" w:rsidP="004D61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 подготовке и проведении профессионального праздника Дня учителя Ответственные: Ермакова Н.М.., </w:t>
      </w:r>
      <w:proofErr w:type="spellStart"/>
      <w:r>
        <w:rPr>
          <w:color w:val="000000"/>
          <w:sz w:val="28"/>
          <w:szCs w:val="28"/>
        </w:rPr>
        <w:t>Свеклина</w:t>
      </w:r>
      <w:proofErr w:type="spellEnd"/>
      <w:r>
        <w:rPr>
          <w:color w:val="000000"/>
          <w:sz w:val="28"/>
          <w:szCs w:val="28"/>
        </w:rPr>
        <w:t xml:space="preserve"> А.И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  <w:r w:rsidR="001403BE">
        <w:rPr>
          <w:color w:val="000000"/>
          <w:sz w:val="28"/>
          <w:szCs w:val="28"/>
        </w:rPr>
        <w:t>Прохоренко А.В.</w:t>
      </w:r>
      <w:r>
        <w:rPr>
          <w:color w:val="000000"/>
          <w:sz w:val="28"/>
          <w:szCs w:val="28"/>
        </w:rPr>
        <w:t xml:space="preserve">   </w:t>
      </w:r>
    </w:p>
    <w:p w:rsidR="004D6123" w:rsidRDefault="001403BE" w:rsidP="004D61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Срок: октябрь 2014</w:t>
      </w:r>
      <w:r w:rsidR="004D6123">
        <w:rPr>
          <w:color w:val="000000"/>
          <w:sz w:val="28"/>
          <w:szCs w:val="28"/>
        </w:rPr>
        <w:t xml:space="preserve"> г 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 организации отдыха детей в осенние каникулы. 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Ермакова Н.М.., </w:t>
      </w:r>
      <w:r w:rsidR="0075066F">
        <w:rPr>
          <w:sz w:val="28"/>
          <w:szCs w:val="28"/>
        </w:rPr>
        <w:t xml:space="preserve">Архипова Н.И. </w:t>
      </w:r>
      <w:r w:rsidR="00250FED">
        <w:rPr>
          <w:sz w:val="28"/>
          <w:szCs w:val="28"/>
        </w:rPr>
        <w:t>Срок: октябрь 2014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6.Об итогах летн</w:t>
      </w:r>
      <w:r w:rsidR="00250FED">
        <w:rPr>
          <w:sz w:val="28"/>
          <w:szCs w:val="28"/>
        </w:rPr>
        <w:t>ей оздоровительной кампании 2014</w:t>
      </w:r>
      <w:r>
        <w:rPr>
          <w:sz w:val="28"/>
          <w:szCs w:val="28"/>
        </w:rPr>
        <w:t>года.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Ермакова Н.М.., </w:t>
      </w:r>
      <w:r w:rsidR="0075066F">
        <w:rPr>
          <w:sz w:val="28"/>
          <w:szCs w:val="28"/>
        </w:rPr>
        <w:t>Архипова Н.И.</w:t>
      </w:r>
      <w:r>
        <w:rPr>
          <w:sz w:val="28"/>
          <w:szCs w:val="28"/>
        </w:rPr>
        <w:t xml:space="preserve">        Срок: </w:t>
      </w:r>
      <w:r w:rsidR="00250FED">
        <w:rPr>
          <w:sz w:val="28"/>
          <w:szCs w:val="28"/>
        </w:rPr>
        <w:t>октябрь 2014</w:t>
      </w:r>
      <w:r>
        <w:rPr>
          <w:sz w:val="28"/>
          <w:szCs w:val="28"/>
        </w:rPr>
        <w:t>г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>7. О проекте бюджета си</w:t>
      </w:r>
      <w:r w:rsidR="0082475B">
        <w:rPr>
          <w:sz w:val="28"/>
          <w:szCs w:val="28"/>
        </w:rPr>
        <w:t>стемы образования района на 2015</w:t>
      </w:r>
      <w:r>
        <w:rPr>
          <w:sz w:val="28"/>
          <w:szCs w:val="28"/>
        </w:rPr>
        <w:t xml:space="preserve"> год.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Ответственные: Ермакова Н.М.., Гладышева Г.И.      Срок: </w:t>
      </w:r>
      <w:r w:rsidR="00250FED">
        <w:rPr>
          <w:sz w:val="28"/>
          <w:szCs w:val="28"/>
        </w:rPr>
        <w:t>октябрь 2014</w:t>
      </w:r>
      <w:r>
        <w:rPr>
          <w:sz w:val="28"/>
          <w:szCs w:val="28"/>
        </w:rPr>
        <w:t xml:space="preserve"> г</w:t>
      </w:r>
    </w:p>
    <w:p w:rsidR="004D6123" w:rsidRDefault="004D6123" w:rsidP="00824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2475B">
        <w:rPr>
          <w:sz w:val="28"/>
          <w:szCs w:val="28"/>
        </w:rPr>
        <w:t xml:space="preserve">О допуске к ЕГЭ-2015. </w:t>
      </w:r>
    </w:p>
    <w:p w:rsidR="0082475B" w:rsidRDefault="0082475B" w:rsidP="00824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Ермакова Н.М., </w:t>
      </w:r>
      <w:proofErr w:type="spellStart"/>
      <w:r>
        <w:rPr>
          <w:sz w:val="28"/>
          <w:szCs w:val="28"/>
        </w:rPr>
        <w:t>Свеклина</w:t>
      </w:r>
      <w:proofErr w:type="spellEnd"/>
      <w:r>
        <w:rPr>
          <w:sz w:val="28"/>
          <w:szCs w:val="28"/>
        </w:rPr>
        <w:t xml:space="preserve"> А.И. Срок: ноябрь 2014 г.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>9. О проведении новогодних мероприятий в общеобразовательных учреждениях района.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Ермакова Н.М.,  срок:</w:t>
      </w:r>
      <w:r w:rsidR="0082475B">
        <w:rPr>
          <w:sz w:val="28"/>
          <w:szCs w:val="28"/>
        </w:rPr>
        <w:t xml:space="preserve"> декабрь  2014</w:t>
      </w:r>
      <w:r>
        <w:rPr>
          <w:sz w:val="28"/>
          <w:szCs w:val="28"/>
        </w:rPr>
        <w:t xml:space="preserve"> г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Об организации государственной (итоговой) аттестации в общеобразовательных учреждениях района в форме единого </w:t>
      </w:r>
      <w:r w:rsidR="0082475B">
        <w:rPr>
          <w:sz w:val="28"/>
          <w:szCs w:val="28"/>
        </w:rPr>
        <w:t>государственного экзамена в 2014- 2015</w:t>
      </w:r>
      <w:r>
        <w:rPr>
          <w:sz w:val="28"/>
          <w:szCs w:val="28"/>
        </w:rPr>
        <w:t xml:space="preserve"> учебном году.</w:t>
      </w:r>
    </w:p>
    <w:p w:rsidR="004D6123" w:rsidRDefault="00F30450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Ермакова Н.М.</w:t>
      </w:r>
      <w:r w:rsidR="004D6123">
        <w:rPr>
          <w:sz w:val="28"/>
          <w:szCs w:val="28"/>
        </w:rPr>
        <w:t xml:space="preserve">, </w:t>
      </w:r>
      <w:proofErr w:type="spellStart"/>
      <w:r w:rsidR="004D6123">
        <w:rPr>
          <w:sz w:val="28"/>
          <w:szCs w:val="28"/>
        </w:rPr>
        <w:t>Св</w:t>
      </w:r>
      <w:r>
        <w:rPr>
          <w:sz w:val="28"/>
          <w:szCs w:val="28"/>
        </w:rPr>
        <w:t>еклина</w:t>
      </w:r>
      <w:proofErr w:type="spellEnd"/>
      <w:r>
        <w:rPr>
          <w:sz w:val="28"/>
          <w:szCs w:val="28"/>
        </w:rPr>
        <w:t xml:space="preserve"> А.И.      Срок: март 2015</w:t>
      </w:r>
      <w:r w:rsidR="004D6123">
        <w:rPr>
          <w:sz w:val="28"/>
          <w:szCs w:val="28"/>
        </w:rPr>
        <w:t xml:space="preserve"> г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>11. О подготовке к летней оздоровительной кампа</w:t>
      </w:r>
      <w:r w:rsidR="00F30450">
        <w:rPr>
          <w:sz w:val="28"/>
          <w:szCs w:val="28"/>
        </w:rPr>
        <w:t>нии 2015</w:t>
      </w:r>
      <w:r>
        <w:rPr>
          <w:sz w:val="28"/>
          <w:szCs w:val="28"/>
        </w:rPr>
        <w:t xml:space="preserve"> года.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Ермакова Н.М., </w:t>
      </w:r>
      <w:r w:rsidR="0075066F" w:rsidRPr="0075066F">
        <w:rPr>
          <w:sz w:val="28"/>
          <w:szCs w:val="28"/>
        </w:rPr>
        <w:t>методист по дополнительному образованию</w:t>
      </w:r>
      <w:r w:rsidR="0075066F">
        <w:rPr>
          <w:sz w:val="28"/>
          <w:szCs w:val="28"/>
        </w:rPr>
        <w:t xml:space="preserve"> </w:t>
      </w:r>
      <w:r w:rsidR="00F30450">
        <w:rPr>
          <w:sz w:val="28"/>
          <w:szCs w:val="28"/>
        </w:rPr>
        <w:t>Срок: апрель 2015</w:t>
      </w:r>
      <w:r>
        <w:rPr>
          <w:sz w:val="28"/>
          <w:szCs w:val="28"/>
        </w:rPr>
        <w:t xml:space="preserve"> г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>12. Об организации и  проведении мероприятий, посвященных празд</w:t>
      </w:r>
      <w:r w:rsidR="00F30450">
        <w:rPr>
          <w:sz w:val="28"/>
          <w:szCs w:val="28"/>
        </w:rPr>
        <w:t xml:space="preserve">нованию 70-летия </w:t>
      </w:r>
      <w:r>
        <w:rPr>
          <w:sz w:val="28"/>
          <w:szCs w:val="28"/>
        </w:rPr>
        <w:t xml:space="preserve"> Победы в Великой Отечественной войне.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Ответственны</w:t>
      </w:r>
      <w:r w:rsidR="00F30450">
        <w:rPr>
          <w:sz w:val="28"/>
          <w:szCs w:val="28"/>
        </w:rPr>
        <w:t>й: Ермакова Н.М., Срок: апрель- май 2015</w:t>
      </w:r>
      <w:r>
        <w:rPr>
          <w:sz w:val="28"/>
          <w:szCs w:val="28"/>
        </w:rPr>
        <w:t xml:space="preserve"> г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>13. Об организации и ходе проведения государственной (итоговой) аттестац</w:t>
      </w:r>
      <w:r w:rsidR="00F30450">
        <w:rPr>
          <w:sz w:val="28"/>
          <w:szCs w:val="28"/>
        </w:rPr>
        <w:t>ии выпускников 11-х классов 2014 - 2015</w:t>
      </w:r>
      <w:r>
        <w:rPr>
          <w:sz w:val="28"/>
          <w:szCs w:val="28"/>
        </w:rPr>
        <w:t xml:space="preserve"> учебного года в форме единого государственного экзамена </w:t>
      </w:r>
      <w:r w:rsidR="00F30450">
        <w:rPr>
          <w:sz w:val="28"/>
          <w:szCs w:val="28"/>
        </w:rPr>
        <w:t xml:space="preserve">и ГВЭ </w:t>
      </w:r>
      <w:r>
        <w:rPr>
          <w:sz w:val="28"/>
          <w:szCs w:val="28"/>
        </w:rPr>
        <w:t xml:space="preserve">и </w:t>
      </w:r>
      <w:r w:rsidR="00F30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выпускников 9-х классов </w:t>
      </w:r>
      <w:r w:rsidR="00F30450">
        <w:rPr>
          <w:sz w:val="28"/>
          <w:szCs w:val="28"/>
        </w:rPr>
        <w:t>форме ОГЭ и  ГВЭ.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Ответственные: Ермакова Н.М., </w:t>
      </w:r>
      <w:proofErr w:type="spellStart"/>
      <w:r>
        <w:rPr>
          <w:sz w:val="28"/>
          <w:szCs w:val="28"/>
        </w:rPr>
        <w:t>Свеклина</w:t>
      </w:r>
      <w:proofErr w:type="spellEnd"/>
      <w:r>
        <w:rPr>
          <w:sz w:val="28"/>
          <w:szCs w:val="28"/>
        </w:rPr>
        <w:t xml:space="preserve"> А</w:t>
      </w:r>
      <w:r w:rsidR="00F30450">
        <w:rPr>
          <w:sz w:val="28"/>
          <w:szCs w:val="28"/>
        </w:rPr>
        <w:t>.И.      Срок: май, июнь 2015</w:t>
      </w:r>
      <w:r>
        <w:rPr>
          <w:sz w:val="28"/>
          <w:szCs w:val="28"/>
        </w:rPr>
        <w:t xml:space="preserve"> г</w:t>
      </w: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>14. О финансировании мероприятий в рамках районного праздника, посвященного  Дню молодежи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Кутк</w:t>
      </w:r>
      <w:r w:rsidR="00F30450">
        <w:rPr>
          <w:sz w:val="28"/>
          <w:szCs w:val="28"/>
        </w:rPr>
        <w:t>ина</w:t>
      </w:r>
      <w:proofErr w:type="spellEnd"/>
      <w:r w:rsidR="00F30450">
        <w:rPr>
          <w:sz w:val="28"/>
          <w:szCs w:val="28"/>
        </w:rPr>
        <w:t xml:space="preserve"> А.А.          Срок: май 2015</w:t>
      </w:r>
      <w:r>
        <w:rPr>
          <w:sz w:val="28"/>
          <w:szCs w:val="28"/>
        </w:rPr>
        <w:t xml:space="preserve"> г</w:t>
      </w: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>15. О подготовке образова</w:t>
      </w:r>
      <w:r w:rsidR="00F30450">
        <w:rPr>
          <w:sz w:val="28"/>
          <w:szCs w:val="28"/>
        </w:rPr>
        <w:t>тельных учреждений к новому 2015</w:t>
      </w:r>
      <w:r>
        <w:rPr>
          <w:sz w:val="28"/>
          <w:szCs w:val="28"/>
        </w:rPr>
        <w:t>-201</w:t>
      </w:r>
      <w:r w:rsidR="00F30450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учебному году.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Ермакова Н.М.,   </w:t>
      </w:r>
      <w:r w:rsidR="00F30450">
        <w:rPr>
          <w:sz w:val="28"/>
          <w:szCs w:val="28"/>
        </w:rPr>
        <w:t>Парусов С.А.      Срок:    июнь   2015</w:t>
      </w:r>
      <w:r>
        <w:rPr>
          <w:sz w:val="28"/>
          <w:szCs w:val="28"/>
        </w:rPr>
        <w:t xml:space="preserve"> г</w:t>
      </w: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 результатах </w:t>
      </w:r>
      <w:r w:rsidR="00F30450">
        <w:rPr>
          <w:sz w:val="28"/>
          <w:szCs w:val="28"/>
        </w:rPr>
        <w:t xml:space="preserve">ГИА  -2015 </w:t>
      </w:r>
      <w:r>
        <w:rPr>
          <w:sz w:val="28"/>
          <w:szCs w:val="28"/>
        </w:rPr>
        <w:t xml:space="preserve"> в Возне</w:t>
      </w:r>
      <w:r w:rsidR="00F30450">
        <w:rPr>
          <w:sz w:val="28"/>
          <w:szCs w:val="28"/>
        </w:rPr>
        <w:t>сенском районе и завершении 2014 – 2015</w:t>
      </w:r>
      <w:r>
        <w:rPr>
          <w:sz w:val="28"/>
          <w:szCs w:val="28"/>
        </w:rPr>
        <w:t xml:space="preserve"> учебного года.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Ермакова Н.М., </w:t>
      </w:r>
      <w:proofErr w:type="spellStart"/>
      <w:r>
        <w:rPr>
          <w:sz w:val="28"/>
          <w:szCs w:val="28"/>
        </w:rPr>
        <w:t>Свекл</w:t>
      </w:r>
      <w:r w:rsidR="00F30450">
        <w:rPr>
          <w:sz w:val="28"/>
          <w:szCs w:val="28"/>
        </w:rPr>
        <w:t>ина</w:t>
      </w:r>
      <w:proofErr w:type="spellEnd"/>
      <w:r w:rsidR="00F30450">
        <w:rPr>
          <w:sz w:val="28"/>
          <w:szCs w:val="28"/>
        </w:rPr>
        <w:t xml:space="preserve"> А.И.      Срок:   июнь  2015</w:t>
      </w:r>
      <w:r>
        <w:rPr>
          <w:sz w:val="28"/>
          <w:szCs w:val="28"/>
        </w:rPr>
        <w:t xml:space="preserve"> г</w:t>
      </w: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>17. О готовности образовательных учреждений к новому учебному году.</w:t>
      </w: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Ермакова Н.М.                  </w:t>
      </w:r>
      <w:r w:rsidR="00F30450">
        <w:rPr>
          <w:sz w:val="28"/>
          <w:szCs w:val="28"/>
        </w:rPr>
        <w:t xml:space="preserve">           Срок:    август  2015</w:t>
      </w:r>
      <w:r>
        <w:rPr>
          <w:sz w:val="28"/>
          <w:szCs w:val="28"/>
        </w:rPr>
        <w:t xml:space="preserve"> г</w:t>
      </w:r>
    </w:p>
    <w:p w:rsidR="004D6123" w:rsidRDefault="004D6123" w:rsidP="004D6123">
      <w:pPr>
        <w:jc w:val="both"/>
        <w:rPr>
          <w:sz w:val="28"/>
          <w:szCs w:val="28"/>
        </w:rPr>
      </w:pPr>
    </w:p>
    <w:p w:rsidR="004D6123" w:rsidRDefault="004D6123" w:rsidP="004D6123">
      <w:pPr>
        <w:jc w:val="both"/>
        <w:rPr>
          <w:sz w:val="28"/>
          <w:szCs w:val="28"/>
        </w:rPr>
      </w:pPr>
      <w:r>
        <w:rPr>
          <w:sz w:val="28"/>
          <w:szCs w:val="28"/>
        </w:rPr>
        <w:t>18. О проведении августовской конференции учителей.</w:t>
      </w:r>
    </w:p>
    <w:p w:rsidR="004D6123" w:rsidRDefault="004D6123" w:rsidP="004D6123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Ответственные: Ермакова Н.М., </w:t>
      </w:r>
      <w:proofErr w:type="spellStart"/>
      <w:r>
        <w:rPr>
          <w:sz w:val="28"/>
          <w:szCs w:val="28"/>
        </w:rPr>
        <w:t>Свеклина</w:t>
      </w:r>
      <w:proofErr w:type="spellEnd"/>
      <w:r>
        <w:rPr>
          <w:sz w:val="28"/>
          <w:szCs w:val="28"/>
        </w:rPr>
        <w:t xml:space="preserve"> А.И., </w:t>
      </w:r>
      <w:r w:rsidR="00F30450">
        <w:rPr>
          <w:sz w:val="28"/>
          <w:szCs w:val="28"/>
        </w:rPr>
        <w:t>Прохоренко А</w:t>
      </w:r>
      <w:r>
        <w:rPr>
          <w:sz w:val="28"/>
          <w:szCs w:val="28"/>
        </w:rPr>
        <w:t xml:space="preserve">.   </w:t>
      </w:r>
      <w:r w:rsidR="00F30450">
        <w:rPr>
          <w:sz w:val="28"/>
          <w:szCs w:val="28"/>
        </w:rPr>
        <w:t>В.</w:t>
      </w:r>
      <w:r>
        <w:rPr>
          <w:sz w:val="28"/>
          <w:szCs w:val="28"/>
        </w:rPr>
        <w:t xml:space="preserve">  </w:t>
      </w:r>
    </w:p>
    <w:p w:rsidR="004D6123" w:rsidRDefault="004D6123" w:rsidP="004D6123">
      <w:r>
        <w:rPr>
          <w:sz w:val="28"/>
          <w:szCs w:val="28"/>
        </w:rPr>
        <w:t xml:space="preserve"> Срок:    август </w:t>
      </w:r>
      <w:r w:rsidR="00F30450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6123" w:rsidRDefault="004D6123" w:rsidP="004D6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выносимые на заседания Совета руководителей ОУ района</w:t>
      </w:r>
    </w:p>
    <w:p w:rsidR="004D6123" w:rsidRDefault="004D6123" w:rsidP="004D612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1310"/>
        <w:gridCol w:w="2393"/>
      </w:tblGrid>
      <w:tr w:rsidR="004D6123" w:rsidTr="004D61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Обсуждаемые вопросы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Ответственные</w:t>
            </w:r>
          </w:p>
        </w:tc>
      </w:tr>
      <w:tr w:rsidR="004D6123" w:rsidTr="004D61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29573A">
            <w:pPr>
              <w:numPr>
                <w:ilvl w:val="0"/>
                <w:numId w:val="5"/>
              </w:numPr>
              <w:jc w:val="both"/>
            </w:pPr>
            <w:r>
              <w:t>Итоги работы в 2013- 2014</w:t>
            </w:r>
            <w:r w:rsidR="004D6123">
              <w:t xml:space="preserve"> учебном г</w:t>
            </w:r>
            <w:r>
              <w:t>оду, планирование работы на 2014- 2015</w:t>
            </w:r>
            <w:r w:rsidR="004D6123">
              <w:t xml:space="preserve"> </w:t>
            </w:r>
            <w:r w:rsidR="004D6123">
              <w:lastRenderedPageBreak/>
              <w:t>учебный год.</w:t>
            </w:r>
          </w:p>
          <w:p w:rsidR="00156AD4" w:rsidRPr="00A05AF6" w:rsidRDefault="00156AD4" w:rsidP="00156AD4">
            <w:pPr>
              <w:numPr>
                <w:ilvl w:val="0"/>
                <w:numId w:val="5"/>
              </w:numPr>
              <w:jc w:val="both"/>
            </w:pPr>
            <w:r w:rsidRPr="00A05AF6">
              <w:t>О приведении в соответствие с  Федеральным законом от 29 декабря 2012 года № 273-ФЗ «Об образовании в Российской Федерации» уставов образовательных организаций, локальных нормативных актов.</w:t>
            </w:r>
          </w:p>
          <w:p w:rsidR="00156AD4" w:rsidRDefault="00156AD4" w:rsidP="00156AD4">
            <w:pPr>
              <w:ind w:left="720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4D6123" w:rsidRDefault="004D6123">
            <w:pPr>
              <w:jc w:val="both"/>
            </w:pPr>
            <w:r>
              <w:t>Золотов Ю.А.</w:t>
            </w:r>
          </w:p>
          <w:p w:rsidR="00156AD4" w:rsidRDefault="00156AD4">
            <w:pPr>
              <w:jc w:val="both"/>
            </w:pPr>
          </w:p>
          <w:p w:rsidR="00156AD4" w:rsidRDefault="00156AD4">
            <w:pPr>
              <w:jc w:val="both"/>
            </w:pPr>
            <w:proofErr w:type="spellStart"/>
            <w:r>
              <w:t>Якунькова</w:t>
            </w:r>
            <w:proofErr w:type="spellEnd"/>
            <w:r>
              <w:t xml:space="preserve"> А.В.</w:t>
            </w:r>
          </w:p>
        </w:tc>
      </w:tr>
      <w:tr w:rsidR="004D6123" w:rsidTr="004D61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lastRenderedPageBreak/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156AD4" w:rsidP="00156AD4">
            <w:pPr>
              <w:pStyle w:val="a8"/>
              <w:numPr>
                <w:ilvl w:val="0"/>
                <w:numId w:val="18"/>
              </w:numPr>
            </w:pPr>
            <w:r w:rsidRPr="00156AD4">
              <w:t xml:space="preserve">О ведении сайтов образовательных организаций в соответствии с постановлением Правительства РФ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56AD4">
                <w:t>2013 г</w:t>
              </w:r>
            </w:smartTag>
            <w:r w:rsidRPr="00156AD4">
              <w:t>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  <w:p w:rsidR="00156AD4" w:rsidRPr="00156AD4" w:rsidRDefault="003C7A58" w:rsidP="00156AD4">
            <w:pPr>
              <w:pStyle w:val="a8"/>
              <w:numPr>
                <w:ilvl w:val="0"/>
                <w:numId w:val="18"/>
              </w:numPr>
            </w:pPr>
            <w:r>
              <w:t>Активизация работы по коллегиальному участию в управлении образовательными организациями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C7A58">
            <w:pPr>
              <w:jc w:val="center"/>
            </w:pPr>
            <w:r>
              <w:t>Декабрь</w:t>
            </w:r>
          </w:p>
          <w:p w:rsidR="003C7A58" w:rsidRDefault="003C7A58">
            <w:pPr>
              <w:jc w:val="center"/>
            </w:pPr>
          </w:p>
          <w:p w:rsidR="003C7A58" w:rsidRDefault="003C7A58">
            <w:pPr>
              <w:jc w:val="center"/>
            </w:pPr>
          </w:p>
          <w:p w:rsidR="003C7A58" w:rsidRDefault="003C7A58">
            <w:pPr>
              <w:jc w:val="center"/>
            </w:pPr>
          </w:p>
          <w:p w:rsidR="003C7A58" w:rsidRDefault="003C7A58">
            <w:pPr>
              <w:jc w:val="center"/>
            </w:pPr>
          </w:p>
          <w:p w:rsidR="003C7A58" w:rsidRDefault="003C7A58">
            <w:pPr>
              <w:jc w:val="center"/>
            </w:pPr>
          </w:p>
          <w:p w:rsidR="003C7A58" w:rsidRDefault="003C7A58">
            <w:pPr>
              <w:jc w:val="center"/>
            </w:pPr>
          </w:p>
          <w:p w:rsidR="003C7A58" w:rsidRDefault="003C7A58">
            <w:pPr>
              <w:jc w:val="center"/>
            </w:pPr>
          </w:p>
          <w:p w:rsidR="003C7A58" w:rsidRDefault="003C7A58">
            <w:pPr>
              <w:jc w:val="center"/>
            </w:pPr>
          </w:p>
          <w:p w:rsidR="003C7A58" w:rsidRDefault="003C7A58">
            <w:pPr>
              <w:jc w:val="center"/>
            </w:pPr>
          </w:p>
          <w:p w:rsidR="003C7A58" w:rsidRDefault="003C7A58">
            <w:pPr>
              <w:jc w:val="center"/>
            </w:pPr>
          </w:p>
          <w:p w:rsidR="003C7A58" w:rsidRDefault="003C7A58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A05AF6" w:rsidP="00A05AF6">
            <w:pPr>
              <w:jc w:val="both"/>
            </w:pPr>
            <w:proofErr w:type="spellStart"/>
            <w:r>
              <w:t>Якунькова</w:t>
            </w:r>
            <w:proofErr w:type="spellEnd"/>
            <w:r>
              <w:t xml:space="preserve"> А.В.</w:t>
            </w:r>
            <w:r w:rsidR="004D6123">
              <w:t xml:space="preserve"> </w:t>
            </w:r>
          </w:p>
          <w:p w:rsidR="003C7A58" w:rsidRDefault="003C7A58" w:rsidP="00A05AF6">
            <w:pPr>
              <w:jc w:val="both"/>
            </w:pPr>
          </w:p>
          <w:p w:rsidR="003C7A58" w:rsidRDefault="003C7A58" w:rsidP="00A05AF6">
            <w:pPr>
              <w:jc w:val="both"/>
            </w:pPr>
          </w:p>
          <w:p w:rsidR="003C7A58" w:rsidRDefault="003C7A58" w:rsidP="00A05AF6">
            <w:pPr>
              <w:jc w:val="both"/>
            </w:pPr>
          </w:p>
          <w:p w:rsidR="003C7A58" w:rsidRDefault="003C7A58" w:rsidP="00A05AF6">
            <w:pPr>
              <w:jc w:val="both"/>
            </w:pPr>
          </w:p>
          <w:p w:rsidR="003C7A58" w:rsidRDefault="003C7A58" w:rsidP="00A05AF6">
            <w:pPr>
              <w:jc w:val="both"/>
            </w:pPr>
          </w:p>
          <w:p w:rsidR="003C7A58" w:rsidRDefault="003C7A58" w:rsidP="00A05AF6">
            <w:pPr>
              <w:jc w:val="both"/>
            </w:pPr>
          </w:p>
          <w:p w:rsidR="003C7A58" w:rsidRDefault="003C7A58" w:rsidP="00A05AF6">
            <w:pPr>
              <w:jc w:val="both"/>
            </w:pPr>
          </w:p>
          <w:p w:rsidR="003C7A58" w:rsidRDefault="003C7A58" w:rsidP="00A05AF6">
            <w:pPr>
              <w:jc w:val="both"/>
            </w:pPr>
          </w:p>
          <w:p w:rsidR="003C7A58" w:rsidRDefault="003C7A58" w:rsidP="00A05AF6">
            <w:pPr>
              <w:jc w:val="both"/>
            </w:pPr>
          </w:p>
          <w:p w:rsidR="003C7A58" w:rsidRDefault="003C7A58" w:rsidP="00A05AF6">
            <w:pPr>
              <w:jc w:val="both"/>
            </w:pPr>
          </w:p>
          <w:p w:rsidR="003C7A58" w:rsidRDefault="003C7A58" w:rsidP="00A05AF6">
            <w:pPr>
              <w:jc w:val="both"/>
            </w:pPr>
            <w:r>
              <w:t>Золотов Ю.А.</w:t>
            </w:r>
          </w:p>
        </w:tc>
      </w:tr>
      <w:tr w:rsidR="004D6123" w:rsidTr="004D61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C7A58">
            <w:pPr>
              <w:jc w:val="both"/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3C7A58">
            <w:pPr>
              <w:numPr>
                <w:ilvl w:val="0"/>
                <w:numId w:val="6"/>
              </w:numPr>
              <w:jc w:val="both"/>
            </w:pPr>
            <w:r>
              <w:t>О результатах районного этапа олимпиады школьников</w:t>
            </w:r>
          </w:p>
          <w:p w:rsidR="007252A6" w:rsidRDefault="007252A6" w:rsidP="007252A6">
            <w:pPr>
              <w:numPr>
                <w:ilvl w:val="0"/>
                <w:numId w:val="6"/>
              </w:numPr>
              <w:jc w:val="both"/>
            </w:pPr>
            <w:r>
              <w:t>Система работы общеобразовательных и дошкольных образовательных организаций по укреплению жизни и здоровья учащихся и воспитанников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3C7A58">
            <w:pPr>
              <w:jc w:val="center"/>
            </w:pPr>
            <w:r>
              <w:t>Февраль</w:t>
            </w:r>
          </w:p>
          <w:p w:rsidR="004D6123" w:rsidRDefault="004D6123"/>
          <w:p w:rsidR="004D6123" w:rsidRDefault="003C7A58" w:rsidP="007252A6">
            <w: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58" w:rsidRDefault="003C7A58">
            <w:pPr>
              <w:jc w:val="both"/>
            </w:pPr>
            <w:r>
              <w:t>Прохоренко А.В.</w:t>
            </w:r>
          </w:p>
          <w:p w:rsidR="007252A6" w:rsidRDefault="007252A6">
            <w:pPr>
              <w:jc w:val="both"/>
            </w:pPr>
          </w:p>
          <w:p w:rsidR="007252A6" w:rsidRDefault="007252A6">
            <w:pPr>
              <w:jc w:val="both"/>
            </w:pPr>
            <w:r>
              <w:t>Архипова Н.И.</w:t>
            </w:r>
          </w:p>
        </w:tc>
      </w:tr>
      <w:tr w:rsidR="004D6123" w:rsidTr="004D61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C7A58">
            <w:pPr>
              <w:jc w:val="both"/>
            </w:pPr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numPr>
                <w:ilvl w:val="0"/>
                <w:numId w:val="7"/>
              </w:numPr>
              <w:jc w:val="both"/>
            </w:pPr>
            <w:r>
              <w:t xml:space="preserve">О подготовке к государственной (итоговой) аттестации </w:t>
            </w:r>
            <w:r w:rsidR="003C7A58">
              <w:t>2015 года</w:t>
            </w:r>
          </w:p>
          <w:p w:rsidR="004D6123" w:rsidRDefault="003C7A58" w:rsidP="003C7A58">
            <w:pPr>
              <w:numPr>
                <w:ilvl w:val="0"/>
                <w:numId w:val="8"/>
              </w:numPr>
              <w:jc w:val="both"/>
            </w:pPr>
            <w:r>
              <w:t xml:space="preserve">Создание системы работы ОО по профилактике и предупреждению правонарушений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center"/>
            </w:pPr>
            <w:r>
              <w:t>Апрель</w:t>
            </w:r>
          </w:p>
          <w:p w:rsidR="004D6123" w:rsidRDefault="004D6123">
            <w:pPr>
              <w:jc w:val="center"/>
            </w:pPr>
          </w:p>
          <w:p w:rsidR="004D6123" w:rsidRDefault="004D6123">
            <w:pPr>
              <w:jc w:val="center"/>
            </w:pPr>
          </w:p>
          <w:p w:rsidR="004D6123" w:rsidRDefault="004D6123">
            <w:pPr>
              <w:jc w:val="center"/>
            </w:pPr>
          </w:p>
          <w:p w:rsidR="004D6123" w:rsidRDefault="004D6123">
            <w:pPr>
              <w:jc w:val="center"/>
            </w:pPr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4D6123" w:rsidRDefault="004D6123">
            <w:pPr>
              <w:jc w:val="both"/>
            </w:pPr>
          </w:p>
          <w:p w:rsidR="004D6123" w:rsidRDefault="004D6123">
            <w:pPr>
              <w:jc w:val="both"/>
            </w:pPr>
          </w:p>
          <w:p w:rsidR="004D6123" w:rsidRDefault="004D6123">
            <w:pPr>
              <w:jc w:val="both"/>
            </w:pPr>
          </w:p>
          <w:p w:rsidR="004D6123" w:rsidRDefault="008B0AFC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</w:tbl>
    <w:p w:rsidR="004D6123" w:rsidRDefault="004D6123" w:rsidP="004D6123">
      <w:pPr>
        <w:rPr>
          <w:b/>
          <w:sz w:val="28"/>
          <w:szCs w:val="28"/>
        </w:rPr>
      </w:pPr>
    </w:p>
    <w:p w:rsidR="004D6123" w:rsidRDefault="004D6123" w:rsidP="004D6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Вопросы, выносимые на заседания Совета по образованию отдела образования администрации района. </w:t>
      </w:r>
    </w:p>
    <w:p w:rsidR="004D6123" w:rsidRDefault="004D6123" w:rsidP="004D61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9"/>
        <w:gridCol w:w="1310"/>
        <w:gridCol w:w="2393"/>
      </w:tblGrid>
      <w:tr w:rsidR="004D6123" w:rsidTr="004D61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№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Обсуждаемые вопросы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Ответственные</w:t>
            </w:r>
          </w:p>
        </w:tc>
      </w:tr>
      <w:tr w:rsidR="004D6123" w:rsidTr="004D61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6F05A6" w:rsidP="006F05A6">
            <w:pPr>
              <w:numPr>
                <w:ilvl w:val="0"/>
                <w:numId w:val="11"/>
              </w:numPr>
              <w:jc w:val="both"/>
            </w:pPr>
            <w:r>
              <w:t>Об аттестации педагогических работников</w:t>
            </w:r>
          </w:p>
          <w:p w:rsidR="006F05A6" w:rsidRDefault="006F05A6" w:rsidP="006F05A6">
            <w:pPr>
              <w:ind w:left="720"/>
              <w:jc w:val="both"/>
            </w:pPr>
            <w:r>
              <w:t>(заслушать руководителей ОО о повышении квалификации педагогических работников)</w:t>
            </w:r>
          </w:p>
          <w:p w:rsidR="006F05A6" w:rsidRPr="006F05A6" w:rsidRDefault="006F05A6" w:rsidP="006F05A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t>Об итогах мониторинга качества преподавания математики</w:t>
            </w:r>
          </w:p>
          <w:p w:rsidR="006F05A6" w:rsidRDefault="006F05A6" w:rsidP="005362FB">
            <w:pPr>
              <w:ind w:left="720"/>
            </w:pPr>
            <w:r>
              <w:t>(заслушать руководите</w:t>
            </w:r>
            <w:r w:rsidR="005362FB">
              <w:t>лей Золотова Ю.А., Гусева А.А.)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6F05A6">
            <w:r>
              <w:t>ноябрь</w:t>
            </w:r>
          </w:p>
          <w:p w:rsidR="006F05A6" w:rsidRDefault="006F05A6"/>
          <w:p w:rsidR="006F05A6" w:rsidRDefault="006F05A6"/>
          <w:p w:rsidR="006F05A6" w:rsidRDefault="006F05A6"/>
          <w:p w:rsidR="006F05A6" w:rsidRDefault="006F05A6">
            <w: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6F05A6">
            <w:pPr>
              <w:jc w:val="both"/>
            </w:pPr>
            <w:r>
              <w:t>Архипова Н.И.</w:t>
            </w:r>
          </w:p>
          <w:p w:rsidR="004D6123" w:rsidRDefault="004D6123">
            <w:pPr>
              <w:jc w:val="both"/>
            </w:pPr>
          </w:p>
          <w:p w:rsidR="006F05A6" w:rsidRDefault="006F05A6">
            <w:pPr>
              <w:jc w:val="both"/>
            </w:pPr>
          </w:p>
          <w:p w:rsidR="006F05A6" w:rsidRDefault="006F05A6">
            <w:pPr>
              <w:jc w:val="both"/>
            </w:pPr>
          </w:p>
          <w:p w:rsidR="006F05A6" w:rsidRDefault="006F05A6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4D6123" w:rsidTr="004D61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5362FB" w:rsidRDefault="006F05A6" w:rsidP="005362F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t xml:space="preserve">Об инклюзивном обучении детей с ограниченными возможностями здоровья и детей </w:t>
            </w:r>
            <w:r w:rsidR="005362FB">
              <w:t>–</w:t>
            </w:r>
            <w:r>
              <w:t xml:space="preserve"> инвалидов</w:t>
            </w:r>
          </w:p>
          <w:p w:rsidR="005362FB" w:rsidRPr="005362FB" w:rsidRDefault="005362FB" w:rsidP="005362FB">
            <w:pPr>
              <w:numPr>
                <w:ilvl w:val="0"/>
                <w:numId w:val="12"/>
              </w:numPr>
              <w:jc w:val="both"/>
            </w:pPr>
            <w:r>
              <w:t xml:space="preserve">Об основной образовательной программе основной школы и готовности ОО района </w:t>
            </w:r>
            <w:r>
              <w:lastRenderedPageBreak/>
              <w:t>к переходу на ФГОС</w:t>
            </w:r>
          </w:p>
          <w:p w:rsidR="004D6123" w:rsidRDefault="004D6123">
            <w:pPr>
              <w:ind w:left="360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5362FB">
            <w:r>
              <w:lastRenderedPageBreak/>
              <w:t>ф</w:t>
            </w:r>
            <w:r w:rsidR="006F05A6">
              <w:t>евраль</w:t>
            </w:r>
          </w:p>
          <w:p w:rsidR="005362FB" w:rsidRDefault="005362FB"/>
          <w:p w:rsidR="005362FB" w:rsidRDefault="005362FB"/>
          <w:p w:rsidR="005362FB" w:rsidRDefault="005362FB"/>
          <w:p w:rsidR="005362FB" w:rsidRDefault="005362FB">
            <w: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6F05A6">
            <w:pPr>
              <w:jc w:val="both"/>
            </w:pPr>
            <w:proofErr w:type="spellStart"/>
            <w:r>
              <w:t>Якунькова</w:t>
            </w:r>
            <w:proofErr w:type="spellEnd"/>
            <w:r>
              <w:t xml:space="preserve"> А.В.</w:t>
            </w:r>
          </w:p>
          <w:p w:rsidR="005362FB" w:rsidRDefault="005362FB">
            <w:pPr>
              <w:jc w:val="both"/>
            </w:pPr>
          </w:p>
          <w:p w:rsidR="005362FB" w:rsidRDefault="005362FB">
            <w:pPr>
              <w:jc w:val="both"/>
            </w:pPr>
          </w:p>
          <w:p w:rsidR="005362FB" w:rsidRDefault="005362FB">
            <w:pPr>
              <w:jc w:val="both"/>
            </w:pPr>
          </w:p>
          <w:p w:rsidR="005362FB" w:rsidRDefault="005362FB">
            <w:pPr>
              <w:jc w:val="both"/>
            </w:pPr>
            <w:r>
              <w:t>Про</w:t>
            </w:r>
            <w:r w:rsidR="00445C2C">
              <w:t>х</w:t>
            </w:r>
            <w:r>
              <w:t>оренко А.В.</w:t>
            </w:r>
          </w:p>
        </w:tc>
      </w:tr>
      <w:tr w:rsidR="004D6123" w:rsidTr="004D61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lastRenderedPageBreak/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6" w:rsidRDefault="006F05A6" w:rsidP="006F05A6">
            <w:pPr>
              <w:numPr>
                <w:ilvl w:val="0"/>
                <w:numId w:val="13"/>
              </w:numPr>
              <w:jc w:val="both"/>
            </w:pPr>
            <w:r>
              <w:t>Об организации отдыха, оздоровления и занятости детей в период летней оздоровительной компании</w:t>
            </w:r>
          </w:p>
          <w:p w:rsidR="006F05A6" w:rsidRDefault="006F05A6" w:rsidP="00445C2C">
            <w:pPr>
              <w:numPr>
                <w:ilvl w:val="0"/>
                <w:numId w:val="13"/>
              </w:numPr>
              <w:jc w:val="both"/>
            </w:pPr>
            <w:r>
              <w:t xml:space="preserve">О системе работы ОО по  профилактике правонарушений учащихся (заслушать руководителей школ, в которых есть </w:t>
            </w:r>
            <w:proofErr w:type="spellStart"/>
            <w:r>
              <w:t>учащиеся,состоящие</w:t>
            </w:r>
            <w:proofErr w:type="spellEnd"/>
            <w:r>
              <w:t xml:space="preserve"> на учет в </w:t>
            </w:r>
            <w:r w:rsidR="00445C2C">
              <w:t>ПДН</w:t>
            </w:r>
            <w:r w:rsidRPr="006F05A6">
              <w:t xml:space="preserve"> </w:t>
            </w:r>
            <w:r>
              <w:t>и КДН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6F05A6"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6F05A6">
            <w:pPr>
              <w:jc w:val="both"/>
            </w:pPr>
            <w:r>
              <w:t>Прохоренко А.В.</w:t>
            </w:r>
          </w:p>
          <w:p w:rsidR="004D6123" w:rsidRDefault="004D6123">
            <w:pPr>
              <w:jc w:val="both"/>
            </w:pPr>
          </w:p>
        </w:tc>
      </w:tr>
    </w:tbl>
    <w:p w:rsidR="004D6123" w:rsidRDefault="004D6123" w:rsidP="004D6123">
      <w:pPr>
        <w:jc w:val="center"/>
        <w:rPr>
          <w:b/>
          <w:sz w:val="28"/>
          <w:szCs w:val="28"/>
        </w:rPr>
      </w:pPr>
    </w:p>
    <w:p w:rsidR="004D6123" w:rsidRDefault="004D6123" w:rsidP="004D6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обсуждаемые на аппаратных совещаниях.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07"/>
        <w:gridCol w:w="1480"/>
        <w:gridCol w:w="2356"/>
      </w:tblGrid>
      <w:tr w:rsidR="004D6123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№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Обсуждаемые вопросы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Сроки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Ответственные</w:t>
            </w:r>
          </w:p>
        </w:tc>
      </w:tr>
      <w:tr w:rsidR="004D6123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Итоги по</w:t>
            </w:r>
            <w:r w:rsidR="005362FB">
              <w:t>дготовки ОУ района к новому 2014-2015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 xml:space="preserve">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5362FB">
            <w:pPr>
              <w:jc w:val="both"/>
            </w:pPr>
            <w:proofErr w:type="spellStart"/>
            <w:r>
              <w:t>Цыбуцинин</w:t>
            </w:r>
            <w:proofErr w:type="spellEnd"/>
            <w:r>
              <w:t xml:space="preserve"> И.Н.</w:t>
            </w:r>
          </w:p>
        </w:tc>
      </w:tr>
      <w:tr w:rsidR="004D6123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FB" w:rsidRPr="005362FB" w:rsidRDefault="004D6123" w:rsidP="005362FB">
            <w:pPr>
              <w:rPr>
                <w:bCs/>
              </w:rPr>
            </w:pPr>
            <w:r>
              <w:t xml:space="preserve">Итоги проведения районной педагогической конференции </w:t>
            </w:r>
            <w:r w:rsidR="005362FB" w:rsidRPr="005362FB">
              <w:rPr>
                <w:bCs/>
              </w:rPr>
              <w:t>"Роль общественного управления</w:t>
            </w:r>
          </w:p>
          <w:p w:rsidR="005362FB" w:rsidRPr="005362FB" w:rsidRDefault="005362FB" w:rsidP="005362FB">
            <w:pPr>
              <w:rPr>
                <w:bCs/>
              </w:rPr>
            </w:pPr>
            <w:r w:rsidRPr="005362FB">
              <w:rPr>
                <w:bCs/>
              </w:rPr>
              <w:t xml:space="preserve">  в развитии самостоятельности образовательных организаций"</w:t>
            </w:r>
          </w:p>
          <w:p w:rsidR="004D6123" w:rsidRDefault="004D6123">
            <w:pPr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5362FB" w:rsidRDefault="005362FB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</w:pPr>
            <w:r>
              <w:t>Ито</w:t>
            </w:r>
            <w:r w:rsidR="005362FB">
              <w:t xml:space="preserve">ги </w:t>
            </w:r>
            <w:proofErr w:type="spellStart"/>
            <w:r w:rsidR="005362FB">
              <w:t>статотчетности</w:t>
            </w:r>
            <w:proofErr w:type="spellEnd"/>
            <w:r w:rsidR="005362FB">
              <w:t xml:space="preserve"> на начало 2014</w:t>
            </w:r>
            <w:r>
              <w:t>/2014</w:t>
            </w:r>
            <w:r w:rsidR="005362FB">
              <w:t>5</w:t>
            </w:r>
            <w:r>
              <w:t>уч.г. (ОШ-1, РИК-76, Д-12, Д-4, Д-6, Д-8, 1-НД).</w:t>
            </w:r>
          </w:p>
          <w:p w:rsidR="004D6123" w:rsidRDefault="004D6123">
            <w:pPr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center"/>
            </w:pPr>
            <w:r>
              <w:t>Сентябрь</w:t>
            </w:r>
          </w:p>
          <w:p w:rsidR="004D6123" w:rsidRDefault="004D6123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4D6123" w:rsidRDefault="004D6123">
            <w:pPr>
              <w:jc w:val="both"/>
            </w:pPr>
          </w:p>
        </w:tc>
      </w:tr>
      <w:tr w:rsidR="004D6123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AD411E">
            <w:pPr>
              <w:jc w:val="both"/>
            </w:pPr>
            <w:r>
              <w:t xml:space="preserve">Об организации занятий с одаренными, способными и творческими детьми района в рамках </w:t>
            </w:r>
            <w:r w:rsidR="00AD411E">
              <w:t xml:space="preserve">муниципальной программы </w:t>
            </w:r>
            <w:r>
              <w:t xml:space="preserve"> </w:t>
            </w:r>
            <w:r w:rsidR="00AD411E">
              <w:t xml:space="preserve">«Одаренные дети Вознесенского муниципального района на 2014-2016 </w:t>
            </w:r>
            <w:proofErr w:type="spellStart"/>
            <w:r w:rsidR="00AD411E">
              <w:t>г.г</w:t>
            </w:r>
            <w:proofErr w:type="spellEnd"/>
            <w:r w:rsidR="00AD411E">
              <w:t>.» и под</w:t>
            </w:r>
            <w:r>
              <w:t>программы «Одаренные дети Вознесенского муниципального р</w:t>
            </w:r>
            <w:r w:rsidR="00AD411E">
              <w:t>айона на 2015- 2017 годы» в 2014- 2015</w:t>
            </w:r>
            <w:r>
              <w:t xml:space="preserve"> учебном году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4D6123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Об аттестации педагогических</w:t>
            </w:r>
            <w:r w:rsidR="00AD411E">
              <w:t xml:space="preserve"> и руководящих работников в 2014- 2015</w:t>
            </w:r>
            <w:r>
              <w:t xml:space="preserve"> учебном году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Архипова Н.И.</w:t>
            </w:r>
          </w:p>
        </w:tc>
      </w:tr>
      <w:tr w:rsidR="004D6123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 xml:space="preserve">О ходе работы по подготовке котельных к зимнему периоду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Цыбуцинин</w:t>
            </w:r>
            <w:proofErr w:type="spellEnd"/>
            <w:r>
              <w:t xml:space="preserve"> И.Н.</w:t>
            </w:r>
          </w:p>
        </w:tc>
      </w:tr>
      <w:tr w:rsidR="004D6123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E87B7E">
            <w:pPr>
              <w:pStyle w:val="a8"/>
              <w:numPr>
                <w:ilvl w:val="0"/>
                <w:numId w:val="20"/>
              </w:numPr>
              <w:jc w:val="both"/>
            </w:pPr>
            <w:r>
              <w:t>О планировании р</w:t>
            </w:r>
            <w:r w:rsidR="00723D2A">
              <w:t>аботы отдела образования на 2014</w:t>
            </w:r>
            <w:r>
              <w:t xml:space="preserve">- </w:t>
            </w:r>
            <w:r w:rsidR="00723D2A">
              <w:t>2015</w:t>
            </w:r>
            <w:r>
              <w:t xml:space="preserve"> учебный год</w:t>
            </w:r>
          </w:p>
          <w:p w:rsidR="00E87B7E" w:rsidRDefault="00E87B7E" w:rsidP="00E87B7E">
            <w:pPr>
              <w:pStyle w:val="a8"/>
              <w:numPr>
                <w:ilvl w:val="0"/>
                <w:numId w:val="20"/>
              </w:numPr>
              <w:jc w:val="both"/>
            </w:pPr>
            <w:r>
              <w:t>О мониторинге системы образования района за 2013-2014 учебный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4D6123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723D2A">
            <w:pPr>
              <w:jc w:val="both"/>
            </w:pPr>
            <w:r>
              <w:t>О подготовке ко дню дошкольного работника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723D2A">
            <w:pPr>
              <w:jc w:val="both"/>
            </w:pPr>
            <w:proofErr w:type="spellStart"/>
            <w:r>
              <w:t>Таратынова</w:t>
            </w:r>
            <w:proofErr w:type="spellEnd"/>
            <w:r>
              <w:t xml:space="preserve"> Д.В.</w:t>
            </w:r>
          </w:p>
        </w:tc>
      </w:tr>
      <w:tr w:rsidR="004D6123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Default="0072745A" w:rsidP="0072745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  <w:r w:rsidRPr="00816E9F">
              <w:rPr>
                <w:b w:val="0"/>
                <w:bCs w:val="0"/>
                <w:sz w:val="24"/>
                <w:szCs w:val="24"/>
              </w:rPr>
              <w:t xml:space="preserve"> Организация и руководство методической работ</w:t>
            </w:r>
            <w:r>
              <w:rPr>
                <w:b w:val="0"/>
                <w:bCs w:val="0"/>
                <w:sz w:val="24"/>
                <w:szCs w:val="24"/>
              </w:rPr>
              <w:t>ой</w:t>
            </w:r>
            <w:r w:rsidRPr="00816E9F">
              <w:rPr>
                <w:b w:val="0"/>
                <w:bCs w:val="0"/>
                <w:sz w:val="24"/>
                <w:szCs w:val="24"/>
              </w:rPr>
              <w:t xml:space="preserve"> в районе. </w:t>
            </w:r>
          </w:p>
          <w:p w:rsidR="0072745A" w:rsidRPr="00816E9F" w:rsidRDefault="0072745A" w:rsidP="0072745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-О к</w:t>
            </w:r>
            <w:r w:rsidRPr="00816E9F">
              <w:rPr>
                <w:b w:val="0"/>
                <w:bCs w:val="0"/>
                <w:sz w:val="24"/>
                <w:szCs w:val="24"/>
              </w:rPr>
              <w:t>онсультаци</w:t>
            </w:r>
            <w:r>
              <w:rPr>
                <w:b w:val="0"/>
                <w:bCs w:val="0"/>
                <w:sz w:val="24"/>
                <w:szCs w:val="24"/>
              </w:rPr>
              <w:t>ях</w:t>
            </w:r>
            <w:r w:rsidRPr="00816E9F">
              <w:rPr>
                <w:b w:val="0"/>
                <w:bCs w:val="0"/>
                <w:sz w:val="24"/>
                <w:szCs w:val="24"/>
              </w:rPr>
              <w:t xml:space="preserve"> для новых руководителей РМО</w:t>
            </w:r>
          </w:p>
          <w:p w:rsidR="0072745A" w:rsidRPr="00816E9F" w:rsidRDefault="0072745A" w:rsidP="0072745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-О подготовке празднования Дня учителя.</w:t>
            </w:r>
          </w:p>
          <w:p w:rsidR="004D6123" w:rsidRDefault="0072745A" w:rsidP="0072745A">
            <w:pPr>
              <w:jc w:val="both"/>
            </w:pPr>
            <w:r>
              <w:t>О проведении школьного этапа Всероссийской олимпиады.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72745A">
            <w:pPr>
              <w:jc w:val="both"/>
            </w:pPr>
            <w:r>
              <w:t>Прохоренко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Default="0072745A">
            <w:pPr>
              <w:jc w:val="both"/>
            </w:pPr>
            <w:r>
              <w:t>10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2745A" w:rsidRDefault="0072745A" w:rsidP="0072745A">
            <w:pPr>
              <w:ind w:left="300"/>
            </w:pPr>
            <w:r>
              <w:rPr>
                <w:sz w:val="28"/>
                <w:szCs w:val="28"/>
              </w:rPr>
              <w:t xml:space="preserve"> </w:t>
            </w:r>
            <w:r w:rsidRPr="0072745A">
              <w:t xml:space="preserve">О предоставлении ежегодного отчета о результатах </w:t>
            </w:r>
            <w:proofErr w:type="spellStart"/>
            <w:r w:rsidRPr="0072745A">
              <w:t>самообследования</w:t>
            </w:r>
            <w:proofErr w:type="spellEnd"/>
            <w:r w:rsidRPr="0072745A">
              <w:t xml:space="preserve"> муниципальными образовательными организациями Вознесенского муниципального района и размещения его на </w:t>
            </w:r>
            <w:r w:rsidRPr="0072745A">
              <w:lastRenderedPageBreak/>
              <w:t>официальном сайте образовательно</w:t>
            </w:r>
            <w:r>
              <w:t>й организации в сети «Интернет»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Default="0072745A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Default="0072745A">
            <w:pPr>
              <w:jc w:val="both"/>
            </w:pPr>
            <w:proofErr w:type="spellStart"/>
            <w:r>
              <w:t>Якунькова</w:t>
            </w:r>
            <w:proofErr w:type="spellEnd"/>
            <w:r>
              <w:t xml:space="preserve"> А.В.</w:t>
            </w:r>
          </w:p>
        </w:tc>
      </w:tr>
      <w:tr w:rsidR="004D6123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lastRenderedPageBreak/>
              <w:t>10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 работе школьных сайтов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Ежемесячно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Кабаев В.М.</w:t>
            </w:r>
          </w:p>
        </w:tc>
      </w:tr>
      <w:tr w:rsidR="004D6123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11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 мониторинге системы образования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Ежемесячно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Кабаев В.М.</w:t>
            </w:r>
          </w:p>
        </w:tc>
      </w:tr>
      <w:tr w:rsidR="004D6123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12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E87B7E">
            <w:pPr>
              <w:pStyle w:val="a8"/>
              <w:numPr>
                <w:ilvl w:val="0"/>
                <w:numId w:val="21"/>
              </w:numPr>
              <w:jc w:val="both"/>
            </w:pPr>
            <w:r>
              <w:t>О работе по организации государствен</w:t>
            </w:r>
            <w:r w:rsidR="0072745A">
              <w:t>ной (итоговой) аттестации в 2014- 2015</w:t>
            </w:r>
            <w:r>
              <w:t xml:space="preserve"> учебном году </w:t>
            </w:r>
            <w:r w:rsidR="0072745A">
              <w:t xml:space="preserve">для выпускников </w:t>
            </w:r>
            <w:r w:rsidR="0072745A" w:rsidRPr="00E87B7E">
              <w:rPr>
                <w:lang w:val="en-US"/>
              </w:rPr>
              <w:t>IX</w:t>
            </w:r>
            <w:r w:rsidR="0072745A">
              <w:t xml:space="preserve"> и </w:t>
            </w:r>
            <w:r w:rsidR="0072745A" w:rsidRPr="00E87B7E">
              <w:rPr>
                <w:lang w:val="en-US"/>
              </w:rPr>
              <w:t>XI</w:t>
            </w:r>
            <w:r w:rsidR="0072745A" w:rsidRPr="0072745A">
              <w:t xml:space="preserve"> </w:t>
            </w:r>
            <w:r w:rsidR="0072745A">
              <w:t>классов</w:t>
            </w:r>
          </w:p>
          <w:p w:rsidR="00E87B7E" w:rsidRDefault="00E87B7E" w:rsidP="00E87B7E">
            <w:pPr>
              <w:pStyle w:val="a8"/>
              <w:numPr>
                <w:ilvl w:val="0"/>
                <w:numId w:val="21"/>
              </w:numPr>
              <w:jc w:val="both"/>
            </w:pPr>
            <w:r>
              <w:t xml:space="preserve">Мониторинг ГИА за три года выпускников </w:t>
            </w:r>
            <w:r>
              <w:rPr>
                <w:lang w:val="en-US"/>
              </w:rPr>
              <w:t>IX</w:t>
            </w:r>
            <w:r w:rsidRPr="00E87B7E">
              <w:t xml:space="preserve"> </w:t>
            </w:r>
            <w:r>
              <w:t xml:space="preserve">и </w:t>
            </w:r>
            <w:r>
              <w:rPr>
                <w:lang w:val="en-US"/>
              </w:rPr>
              <w:t>XI</w:t>
            </w:r>
            <w:r w:rsidRPr="00E87B7E">
              <w:t xml:space="preserve"> </w:t>
            </w:r>
            <w:r>
              <w:t>классов</w:t>
            </w:r>
          </w:p>
          <w:p w:rsidR="002B1360" w:rsidRPr="0072745A" w:rsidRDefault="002B1360" w:rsidP="00E87B7E">
            <w:pPr>
              <w:pStyle w:val="a8"/>
              <w:numPr>
                <w:ilvl w:val="0"/>
                <w:numId w:val="21"/>
              </w:numPr>
              <w:jc w:val="both"/>
            </w:pPr>
            <w:r>
              <w:t>О мониторинге качества преподавания математики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Ежемесячно</w:t>
            </w:r>
          </w:p>
          <w:p w:rsidR="00E87B7E" w:rsidRDefault="00E87B7E">
            <w:pPr>
              <w:jc w:val="center"/>
            </w:pPr>
          </w:p>
          <w:p w:rsidR="00E87B7E" w:rsidRDefault="00E87B7E">
            <w:pPr>
              <w:jc w:val="center"/>
            </w:pPr>
          </w:p>
          <w:p w:rsidR="00E87B7E" w:rsidRDefault="00E87B7E">
            <w:pPr>
              <w:jc w:val="center"/>
            </w:pPr>
          </w:p>
          <w:p w:rsidR="00E87B7E" w:rsidRDefault="00E87B7E">
            <w:pPr>
              <w:jc w:val="center"/>
            </w:pPr>
            <w:r>
              <w:t>Октябрь</w:t>
            </w:r>
          </w:p>
          <w:p w:rsidR="002B1360" w:rsidRDefault="002B1360">
            <w:pPr>
              <w:jc w:val="center"/>
            </w:pPr>
          </w:p>
          <w:p w:rsidR="002B1360" w:rsidRDefault="002B1360">
            <w:pPr>
              <w:jc w:val="center"/>
            </w:pPr>
            <w: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 </w:t>
            </w:r>
          </w:p>
          <w:p w:rsidR="00E87B7E" w:rsidRDefault="00E87B7E">
            <w:pPr>
              <w:jc w:val="both"/>
            </w:pPr>
          </w:p>
          <w:p w:rsidR="00E87B7E" w:rsidRDefault="00E87B7E">
            <w:pPr>
              <w:jc w:val="both"/>
            </w:pPr>
          </w:p>
          <w:p w:rsidR="00E87B7E" w:rsidRDefault="00E87B7E">
            <w:pPr>
              <w:jc w:val="both"/>
            </w:pPr>
          </w:p>
          <w:p w:rsidR="00E87B7E" w:rsidRDefault="00E87B7E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2B1360" w:rsidRDefault="002B1360">
            <w:pPr>
              <w:jc w:val="both"/>
            </w:pPr>
          </w:p>
          <w:p w:rsidR="002B1360" w:rsidRDefault="002B1360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13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 w:rsidP="0072745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816E9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 проведении</w:t>
            </w:r>
            <w:r w:rsidR="0075138C">
              <w:rPr>
                <w:b w:val="0"/>
                <w:sz w:val="24"/>
                <w:szCs w:val="24"/>
              </w:rPr>
              <w:t xml:space="preserve"> школьного</w:t>
            </w:r>
            <w:r>
              <w:rPr>
                <w:b w:val="0"/>
                <w:sz w:val="24"/>
                <w:szCs w:val="24"/>
              </w:rPr>
              <w:t xml:space="preserve"> этапа Всероссийской олимпиады.</w:t>
            </w:r>
          </w:p>
          <w:p w:rsidR="0072745A" w:rsidRPr="00816E9F" w:rsidRDefault="0072745A" w:rsidP="0072745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 проведении </w:t>
            </w:r>
            <w:r>
              <w:rPr>
                <w:sz w:val="24"/>
                <w:szCs w:val="24"/>
              </w:rPr>
              <w:t>р</w:t>
            </w:r>
            <w:r w:rsidRPr="00816E9F">
              <w:rPr>
                <w:b w:val="0"/>
                <w:sz w:val="24"/>
                <w:szCs w:val="24"/>
              </w:rPr>
              <w:t>айонн</w:t>
            </w:r>
            <w:r>
              <w:rPr>
                <w:b w:val="0"/>
                <w:sz w:val="24"/>
                <w:szCs w:val="24"/>
              </w:rPr>
              <w:t>ого</w:t>
            </w:r>
            <w:r w:rsidRPr="00816E9F">
              <w:rPr>
                <w:b w:val="0"/>
                <w:sz w:val="24"/>
                <w:szCs w:val="24"/>
              </w:rPr>
              <w:t xml:space="preserve"> праздник</w:t>
            </w:r>
            <w:r>
              <w:rPr>
                <w:b w:val="0"/>
                <w:sz w:val="24"/>
                <w:szCs w:val="24"/>
              </w:rPr>
              <w:t>а</w:t>
            </w:r>
            <w:r w:rsidRPr="00816E9F">
              <w:rPr>
                <w:b w:val="0"/>
                <w:sz w:val="24"/>
                <w:szCs w:val="24"/>
              </w:rPr>
              <w:t xml:space="preserve"> «День учителя».</w:t>
            </w:r>
          </w:p>
          <w:p w:rsidR="0072745A" w:rsidRDefault="0072745A" w:rsidP="0072745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Об организации работы методических объединений  учителей – предметников.</w:t>
            </w:r>
          </w:p>
          <w:p w:rsidR="002B1360" w:rsidRPr="002B1360" w:rsidRDefault="002B1360" w:rsidP="0072745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-О диагностике качества математической подготовки в </w:t>
            </w:r>
            <w:r>
              <w:rPr>
                <w:b w:val="0"/>
                <w:sz w:val="24"/>
                <w:szCs w:val="24"/>
                <w:lang w:val="en-US"/>
              </w:rPr>
              <w:t>IX</w:t>
            </w:r>
            <w:r w:rsidRPr="002B136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и </w:t>
            </w:r>
            <w:r>
              <w:rPr>
                <w:b w:val="0"/>
                <w:sz w:val="24"/>
                <w:szCs w:val="24"/>
                <w:lang w:val="en-US"/>
              </w:rPr>
              <w:t>XI</w:t>
            </w:r>
            <w:r w:rsidRPr="002B136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классах</w:t>
            </w:r>
          </w:p>
          <w:p w:rsidR="0072745A" w:rsidRPr="00816E9F" w:rsidRDefault="0072745A" w:rsidP="0072745A">
            <w:pPr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60" w:rsidRPr="002B1360" w:rsidRDefault="002B1360" w:rsidP="002B1360">
            <w: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Прохоренко А.В.</w:t>
            </w:r>
          </w:p>
          <w:p w:rsidR="002B1360" w:rsidRDefault="002B1360">
            <w:pPr>
              <w:jc w:val="both"/>
            </w:pPr>
          </w:p>
          <w:p w:rsidR="0072745A" w:rsidRDefault="0072745A">
            <w:pPr>
              <w:jc w:val="both"/>
            </w:pP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14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r>
              <w:t>О лицензировании медицинской деятельности в дошкольных образовательных учреждениях.</w:t>
            </w:r>
          </w:p>
          <w:p w:rsidR="0072745A" w:rsidRDefault="0072745A">
            <w:pPr>
              <w:ind w:left="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Ежемесячно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proofErr w:type="spellStart"/>
            <w:r>
              <w:t>Якунькова</w:t>
            </w:r>
            <w:proofErr w:type="spellEnd"/>
            <w:r>
              <w:t xml:space="preserve">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15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Default="0072745A">
            <w:r>
              <w:t>Лицензирование образовательной деятельности.</w:t>
            </w:r>
          </w:p>
          <w:p w:rsidR="0072745A" w:rsidRDefault="0072745A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Ежемесячно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proofErr w:type="spellStart"/>
            <w:r>
              <w:t>Якунькова</w:t>
            </w:r>
            <w:proofErr w:type="spellEnd"/>
            <w:r>
              <w:t xml:space="preserve">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16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8C" w:rsidRPr="0075138C" w:rsidRDefault="0075138C" w:rsidP="0075138C">
            <w:r w:rsidRPr="0075138C">
              <w:t>Приведение в соответствие с действующим законодательством нормативно-правовой документации отдела образования, образовательных организаций (внесение изменений в Уставы, локальные акты и т д.).</w:t>
            </w:r>
          </w:p>
          <w:p w:rsidR="0072745A" w:rsidRPr="0075138C" w:rsidRDefault="0072745A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Pr="0075138C" w:rsidRDefault="0072745A">
            <w:pPr>
              <w:jc w:val="center"/>
            </w:pPr>
            <w:r w:rsidRPr="0075138C">
              <w:t>Ежемесячно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proofErr w:type="spellStart"/>
            <w:r>
              <w:t>Якунькова</w:t>
            </w:r>
            <w:proofErr w:type="spellEnd"/>
            <w:r>
              <w:t xml:space="preserve">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17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5138C" w:rsidP="0075138C">
            <w:pPr>
              <w:jc w:val="both"/>
            </w:pPr>
            <w:r>
              <w:t>Об установке тревожных кнопок в ОО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5138C">
            <w:pPr>
              <w:jc w:val="both"/>
            </w:pPr>
            <w:r>
              <w:t>Парусов С.А.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18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5138C">
            <w:pPr>
              <w:jc w:val="both"/>
            </w:pPr>
            <w:r>
              <w:t>Об организации курсов по пожарно- техническому минимуму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5138C">
            <w:pPr>
              <w:jc w:val="both"/>
            </w:pPr>
            <w:r>
              <w:t>Парусов С.А.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19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 xml:space="preserve">Об итогах сдачи отчета 83-РИК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5138C">
            <w:pPr>
              <w:jc w:val="both"/>
            </w:pPr>
            <w:r>
              <w:t>Прохоренко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20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5138C" w:rsidRDefault="0072745A" w:rsidP="0075138C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-Нормативно-правовое обеспечение дея</w:t>
            </w:r>
            <w:r w:rsidR="0075138C">
              <w:rPr>
                <w:b w:val="0"/>
                <w:sz w:val="24"/>
                <w:szCs w:val="24"/>
              </w:rPr>
              <w:t>тельности методической службы ОО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75138C">
              <w:rPr>
                <w:b w:val="0"/>
                <w:sz w:val="24"/>
                <w:szCs w:val="24"/>
              </w:rPr>
              <w:t>об итогах изучения планирования</w:t>
            </w:r>
            <w:r>
              <w:rPr>
                <w:b w:val="0"/>
                <w:sz w:val="24"/>
                <w:szCs w:val="24"/>
              </w:rPr>
              <w:t xml:space="preserve"> и анализ</w:t>
            </w:r>
            <w:r w:rsidR="0075138C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 xml:space="preserve"> работы школьн</w:t>
            </w:r>
            <w:r w:rsidR="0075138C">
              <w:rPr>
                <w:b w:val="0"/>
                <w:sz w:val="24"/>
                <w:szCs w:val="24"/>
              </w:rPr>
              <w:t xml:space="preserve">ых </w:t>
            </w:r>
            <w:r>
              <w:rPr>
                <w:b w:val="0"/>
                <w:sz w:val="24"/>
                <w:szCs w:val="24"/>
              </w:rPr>
              <w:t>методическ</w:t>
            </w:r>
            <w:r w:rsidR="0075138C">
              <w:rPr>
                <w:b w:val="0"/>
                <w:sz w:val="24"/>
                <w:szCs w:val="24"/>
              </w:rPr>
              <w:t>их</w:t>
            </w:r>
            <w:r>
              <w:rPr>
                <w:b w:val="0"/>
                <w:sz w:val="24"/>
                <w:szCs w:val="24"/>
              </w:rPr>
              <w:t xml:space="preserve"> объединени</w:t>
            </w:r>
            <w:r w:rsidR="0075138C">
              <w:rPr>
                <w:b w:val="0"/>
                <w:sz w:val="24"/>
                <w:szCs w:val="24"/>
              </w:rPr>
              <w:t>й</w:t>
            </w:r>
            <w:r w:rsidR="008B0A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5138C">
            <w:pPr>
              <w:jc w:val="both"/>
            </w:pPr>
            <w:r>
              <w:t>Прохоренко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8B0AFC">
            <w:pPr>
              <w:jc w:val="both"/>
            </w:pPr>
            <w:r>
              <w:t>21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 w:rsidP="008B0AFC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своевременном обновлении информации в соответствии с зак</w:t>
            </w:r>
            <w:r w:rsidR="008B0AFC">
              <w:rPr>
                <w:b w:val="0"/>
                <w:sz w:val="24"/>
                <w:szCs w:val="24"/>
              </w:rPr>
              <w:t>онодательством на сайте отдела, об итогах анализа сайтов ОО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 xml:space="preserve">Ежемесячно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Кабаев В.М.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8B0AFC">
            <w:pPr>
              <w:jc w:val="both"/>
            </w:pPr>
            <w:r>
              <w:t>22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Итоги летней оздоровительной кампании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Архипова Н.И.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8B0AFC">
            <w:pPr>
              <w:jc w:val="both"/>
            </w:pPr>
            <w:r>
              <w:t>23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-Об организации работы по обеспечении безопасности детей в период осенних каникул</w:t>
            </w:r>
          </w:p>
          <w:p w:rsidR="0072745A" w:rsidRDefault="0072745A">
            <w:pPr>
              <w:jc w:val="both"/>
            </w:pPr>
            <w:r>
              <w:t>-О проведении профилактическог</w:t>
            </w:r>
            <w:r w:rsidR="00F81E50">
              <w:t>о мероприятия «Внимание- дети!»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8B0AFC">
            <w:pPr>
              <w:jc w:val="both"/>
            </w:pPr>
            <w:r>
              <w:t>Парусов С.А.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F81E50">
            <w:pPr>
              <w:jc w:val="both"/>
            </w:pPr>
            <w:r>
              <w:t>24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Pr="00F81E50" w:rsidRDefault="00F81E50">
            <w:pPr>
              <w:jc w:val="both"/>
            </w:pPr>
            <w:r w:rsidRPr="00F81E50">
              <w:t>О проведении конкурсов различных направленностей в соответствии с планом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F81E50">
            <w:pPr>
              <w:jc w:val="center"/>
            </w:pPr>
            <w: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1C0F62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2" w:rsidRDefault="001C0F62">
            <w:pPr>
              <w:jc w:val="both"/>
            </w:pPr>
            <w:r>
              <w:lastRenderedPageBreak/>
              <w:t>25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2" w:rsidRPr="00F81E50" w:rsidRDefault="001C0F62" w:rsidP="00120B79">
            <w:pPr>
              <w:jc w:val="both"/>
            </w:pPr>
            <w:r>
              <w:t xml:space="preserve">О </w:t>
            </w:r>
            <w:r w:rsidR="00120B79">
              <w:t>разработке подпрограмм</w:t>
            </w:r>
            <w:r>
              <w:t xml:space="preserve"> к программе развития образования на 2015-2017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2" w:rsidRDefault="001C0F62">
            <w:pPr>
              <w:jc w:val="center"/>
            </w:pPr>
            <w:r>
              <w:t>До 01.10.2014 г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2" w:rsidRDefault="001C0F62">
            <w:pPr>
              <w:jc w:val="both"/>
            </w:pPr>
            <w:r>
              <w:t>Специалисты отдела  методисты ИДК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1C0F62">
            <w:pPr>
              <w:jc w:val="both"/>
            </w:pPr>
            <w:r>
              <w:t>26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1C0F62" w:rsidP="00F81E50">
            <w:pPr>
              <w:jc w:val="both"/>
            </w:pPr>
            <w:r>
              <w:t xml:space="preserve">О программе развития образования Вознесенского муниципального района  на 2015-2017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1C0F62">
            <w:pPr>
              <w:jc w:val="center"/>
            </w:pPr>
            <w:r>
              <w:t>До 01.10.2014 г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 xml:space="preserve">Ганькова А.А. Гладышева Г.И. </w:t>
            </w:r>
            <w:proofErr w:type="spellStart"/>
            <w:r>
              <w:t>Свеклина</w:t>
            </w:r>
            <w:proofErr w:type="spellEnd"/>
            <w:r>
              <w:t xml:space="preserve">           А.И. </w:t>
            </w:r>
          </w:p>
          <w:p w:rsidR="0072745A" w:rsidRDefault="0072745A">
            <w:pPr>
              <w:jc w:val="both"/>
            </w:pP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1C0F62">
            <w:pPr>
              <w:jc w:val="both"/>
            </w:pPr>
            <w:r>
              <w:t>27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62" w:rsidRPr="001C0F62" w:rsidRDefault="001C0F62" w:rsidP="001C0F62">
            <w:r w:rsidRPr="001C0F62">
              <w:t xml:space="preserve">О реализации мероприятий </w:t>
            </w:r>
            <w:r>
              <w:t xml:space="preserve"> </w:t>
            </w:r>
            <w:r w:rsidRPr="001C0F62">
              <w:t xml:space="preserve">в рамках программы </w:t>
            </w:r>
            <w:r>
              <w:t xml:space="preserve"> </w:t>
            </w:r>
            <w:r w:rsidRPr="001C0F62">
              <w:t xml:space="preserve">«Патриотическое воспитание граждан, проживающих на территории Вознесенского муниципального </w:t>
            </w:r>
          </w:p>
          <w:p w:rsidR="0072745A" w:rsidRDefault="001C0F62" w:rsidP="001C0F62">
            <w:pPr>
              <w:jc w:val="both"/>
            </w:pPr>
            <w:r w:rsidRPr="001C0F62">
              <w:t xml:space="preserve">района на 2014-2016 </w:t>
            </w:r>
            <w:proofErr w:type="spellStart"/>
            <w:r w:rsidRPr="001C0F62">
              <w:t>г.г</w:t>
            </w:r>
            <w:proofErr w:type="spellEnd"/>
            <w:r w:rsidRPr="001C0F62">
              <w:t>.»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1C0F62">
            <w:pPr>
              <w:jc w:val="center"/>
            </w:pPr>
            <w: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1C0F62">
            <w:pPr>
              <w:jc w:val="both"/>
            </w:pPr>
            <w:r>
              <w:t>28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62" w:rsidRPr="001C0F62" w:rsidRDefault="001C0F62" w:rsidP="001C0F62">
            <w:pPr>
              <w:ind w:left="34"/>
            </w:pPr>
            <w:r w:rsidRPr="001C0F62">
              <w:t xml:space="preserve">О реализации мероприятий </w:t>
            </w:r>
          </w:p>
          <w:p w:rsidR="0072745A" w:rsidRDefault="001C0F62" w:rsidP="001C0F62">
            <w:pPr>
              <w:jc w:val="both"/>
            </w:pPr>
            <w:r w:rsidRPr="001C0F62">
              <w:t>в рамках программы «Молодежь Вознесенского муниципального района на 2012-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0F62">
                <w:t xml:space="preserve">2015 </w:t>
              </w:r>
              <w:proofErr w:type="spellStart"/>
              <w:r w:rsidRPr="001C0F62">
                <w:t>г</w:t>
              </w:r>
            </w:smartTag>
            <w:r w:rsidRPr="001C0F62">
              <w:t>.г</w:t>
            </w:r>
            <w:proofErr w:type="spellEnd"/>
            <w:r w:rsidRPr="001C0F62">
              <w:t>.»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1C0F62">
            <w:pPr>
              <w:jc w:val="center"/>
            </w:pPr>
            <w: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1C0F62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1C0F62">
            <w:pPr>
              <w:jc w:val="both"/>
            </w:pPr>
            <w:r>
              <w:t>29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Работа по реализации программы «Духовно-нравственное воспитание в Вознесенском районе на 2013 -2015 гг.» в 2013-2014 уч. году.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Ежемесячно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1C0F62">
            <w:pPr>
              <w:jc w:val="both"/>
            </w:pPr>
            <w:r>
              <w:t>Методист по дополнительному образованию</w:t>
            </w:r>
          </w:p>
        </w:tc>
      </w:tr>
      <w:tr w:rsidR="001C0F62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2" w:rsidRDefault="001C0F62">
            <w:pPr>
              <w:jc w:val="both"/>
            </w:pPr>
            <w:r>
              <w:t>30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2" w:rsidRPr="001C0F62" w:rsidRDefault="001C0F62" w:rsidP="001C0F62">
            <w:pPr>
              <w:jc w:val="both"/>
            </w:pPr>
            <w:r>
              <w:t xml:space="preserve">Об организации  диагностических работ по русскому языку и математике в </w:t>
            </w:r>
            <w:r>
              <w:rPr>
                <w:lang w:val="en-US"/>
              </w:rPr>
              <w:t>IX</w:t>
            </w:r>
            <w:r w:rsidRPr="001C0F62">
              <w:t xml:space="preserve"> </w:t>
            </w:r>
            <w:r>
              <w:t>и</w:t>
            </w:r>
            <w:r w:rsidRPr="001C0F62">
              <w:t xml:space="preserve"> </w:t>
            </w:r>
            <w:r>
              <w:rPr>
                <w:lang w:val="en-US"/>
              </w:rPr>
              <w:t>XI</w:t>
            </w:r>
            <w:r>
              <w:t xml:space="preserve"> классах ОО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2" w:rsidRDefault="001C0F62">
            <w:pPr>
              <w:jc w:val="center"/>
            </w:pPr>
            <w:r>
              <w:t>Октябрь, декабрь, 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2" w:rsidRDefault="001C0F62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1C0F62" w:rsidRDefault="001C0F62">
            <w:pPr>
              <w:jc w:val="both"/>
            </w:pPr>
            <w:r>
              <w:t>Прохоренко А.В.</w:t>
            </w:r>
          </w:p>
        </w:tc>
      </w:tr>
      <w:tr w:rsidR="001C0F62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2" w:rsidRDefault="001C0F62">
            <w:pPr>
              <w:jc w:val="both"/>
            </w:pPr>
            <w:r>
              <w:t>31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2" w:rsidRDefault="00120B79" w:rsidP="001C0F62">
            <w:pPr>
              <w:jc w:val="both"/>
            </w:pPr>
            <w:r>
              <w:t>Анализ состояния преподавания ма</w:t>
            </w:r>
            <w:r w:rsidR="001C0F62">
              <w:t xml:space="preserve">тематики в 5-8 и 10 классах </w:t>
            </w:r>
            <w:r>
              <w:t xml:space="preserve">Вознесенской № 2 и </w:t>
            </w:r>
            <w:proofErr w:type="spellStart"/>
            <w:r>
              <w:t>Полх</w:t>
            </w:r>
            <w:proofErr w:type="spellEnd"/>
            <w:r>
              <w:t xml:space="preserve">- </w:t>
            </w:r>
            <w:proofErr w:type="spellStart"/>
            <w:r>
              <w:t>Майданской</w:t>
            </w:r>
            <w:proofErr w:type="spellEnd"/>
            <w:r>
              <w:t xml:space="preserve"> школ </w:t>
            </w:r>
            <w:r w:rsidR="001C0F62">
              <w:t>Вознесенского района (по итогам мониторинга</w:t>
            </w:r>
            <w:r>
              <w:t>, проводимого центром мониторинга МО НО</w:t>
            </w:r>
            <w:r w:rsidR="001C0F62"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2" w:rsidRDefault="00120B79">
            <w:pPr>
              <w:jc w:val="center"/>
            </w:pPr>
            <w:r>
              <w:t>Октябрь-ноябрь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2" w:rsidRDefault="00120B79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120B79" w:rsidRDefault="00120B79">
            <w:pPr>
              <w:jc w:val="both"/>
            </w:pPr>
            <w:r>
              <w:t>Прохоренко А.В.</w:t>
            </w:r>
          </w:p>
        </w:tc>
      </w:tr>
      <w:tr w:rsidR="002B1360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0" w:rsidRDefault="002B1360">
            <w:pPr>
              <w:jc w:val="both"/>
            </w:pPr>
            <w:r>
              <w:t>31а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0" w:rsidRDefault="002B1360" w:rsidP="001C0F62">
            <w:pPr>
              <w:jc w:val="both"/>
            </w:pPr>
            <w:r>
              <w:t>О результатах изучения деятельности ОО района по переходу на ФГОС в 1-4 классах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0" w:rsidRDefault="002B1360">
            <w:pPr>
              <w:jc w:val="center"/>
            </w:pPr>
            <w: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0" w:rsidRDefault="002B1360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2B1360" w:rsidRDefault="002B1360">
            <w:pPr>
              <w:jc w:val="both"/>
            </w:pPr>
            <w:r>
              <w:t>Прохоренко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32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9" w:rsidRDefault="0072745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-Об о</w:t>
            </w:r>
            <w:r w:rsidR="00120B79">
              <w:rPr>
                <w:b w:val="0"/>
                <w:sz w:val="24"/>
                <w:szCs w:val="24"/>
              </w:rPr>
              <w:t>рганизации</w:t>
            </w:r>
            <w:r>
              <w:rPr>
                <w:b w:val="0"/>
                <w:sz w:val="24"/>
                <w:szCs w:val="24"/>
              </w:rPr>
              <w:t xml:space="preserve"> и проведении семинаров учителей - предметников </w:t>
            </w:r>
            <w:r w:rsidR="00120B79">
              <w:rPr>
                <w:b w:val="0"/>
                <w:sz w:val="24"/>
                <w:szCs w:val="24"/>
              </w:rPr>
              <w:t>–</w:t>
            </w:r>
          </w:p>
          <w:p w:rsidR="0072745A" w:rsidRDefault="00120B7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72745A">
              <w:rPr>
                <w:b w:val="0"/>
                <w:sz w:val="24"/>
                <w:szCs w:val="24"/>
              </w:rPr>
              <w:t xml:space="preserve">О формировании и использовании </w:t>
            </w:r>
            <w:proofErr w:type="spellStart"/>
            <w:r w:rsidR="0072745A">
              <w:rPr>
                <w:b w:val="0"/>
                <w:sz w:val="24"/>
                <w:szCs w:val="24"/>
              </w:rPr>
              <w:t>меди</w:t>
            </w:r>
            <w:r>
              <w:rPr>
                <w:b w:val="0"/>
                <w:sz w:val="24"/>
                <w:szCs w:val="24"/>
              </w:rPr>
              <w:t>атек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различным предметам в ОО</w:t>
            </w:r>
            <w:r w:rsidR="0072745A">
              <w:rPr>
                <w:b w:val="0"/>
                <w:sz w:val="24"/>
                <w:szCs w:val="24"/>
              </w:rPr>
              <w:t>.</w:t>
            </w:r>
          </w:p>
          <w:p w:rsidR="0072745A" w:rsidRDefault="0072745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72745A" w:rsidRDefault="0072745A">
            <w:pPr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120B79">
            <w:pPr>
              <w:jc w:val="both"/>
            </w:pPr>
            <w:r>
              <w:t>Прохоренко А.В.</w:t>
            </w:r>
          </w:p>
        </w:tc>
      </w:tr>
      <w:tr w:rsidR="00304214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4" w:rsidRDefault="00304214">
            <w:pPr>
              <w:jc w:val="both"/>
            </w:pPr>
            <w:r>
              <w:t>33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4" w:rsidRDefault="0030421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 круглом столе по духовно- нравственному воспитанию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4" w:rsidRDefault="00304214">
            <w:pPr>
              <w:jc w:val="center"/>
            </w:pPr>
            <w: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4" w:rsidRDefault="00304214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304214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4" w:rsidRDefault="00304214">
            <w:pPr>
              <w:jc w:val="both"/>
            </w:pPr>
            <w:r>
              <w:t>34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4" w:rsidRDefault="0030421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 организации конкурсов в рамках областных программ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4" w:rsidRDefault="00304214">
            <w:pPr>
              <w:jc w:val="center"/>
            </w:pPr>
            <w:r>
              <w:t xml:space="preserve">Ноябрь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4" w:rsidRDefault="00304214">
            <w:pPr>
              <w:jc w:val="both"/>
            </w:pPr>
            <w:r>
              <w:t>Методист по дополнительному образованию</w:t>
            </w:r>
          </w:p>
        </w:tc>
      </w:tr>
      <w:tr w:rsidR="00304214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4" w:rsidRDefault="00304214">
            <w:pPr>
              <w:jc w:val="both"/>
            </w:pPr>
            <w:r>
              <w:t>35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4" w:rsidRDefault="00E87B7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 подготовке семинара  в МБОУ «Вознесенская СОШ № 2»  по подготовке к ГИА-2015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4" w:rsidRDefault="00E87B7E">
            <w:pPr>
              <w:jc w:val="center"/>
            </w:pPr>
            <w: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14" w:rsidRDefault="00E87B7E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CB35DB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B" w:rsidRDefault="00CB35DB">
            <w:pPr>
              <w:jc w:val="both"/>
            </w:pPr>
            <w:r>
              <w:t>35а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B" w:rsidRDefault="00CB35D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 семинаре на базе МБДОУ «Сказка» по патриотическому воспитанию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B" w:rsidRDefault="00CB35DB">
            <w:pPr>
              <w:jc w:val="center"/>
            </w:pPr>
            <w: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B" w:rsidRDefault="00CB35DB">
            <w:pPr>
              <w:jc w:val="both"/>
            </w:pPr>
            <w:proofErr w:type="spellStart"/>
            <w:r>
              <w:t>Таратынова</w:t>
            </w:r>
            <w:proofErr w:type="spellEnd"/>
            <w:r>
              <w:t xml:space="preserve"> Д.В.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E87B7E">
            <w:pPr>
              <w:jc w:val="both"/>
            </w:pPr>
            <w:r>
              <w:t>36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 ходе проведения муниципального этапа Всероссийской олимпиады школьников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Ноябрь- 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120B79">
            <w:pPr>
              <w:jc w:val="both"/>
            </w:pPr>
            <w:r>
              <w:t>Прохоренко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E87B7E">
            <w:pPr>
              <w:jc w:val="both"/>
            </w:pPr>
            <w:r>
              <w:t>37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FB06A5">
            <w:r>
              <w:t>Об итогах муниципального этапа Всероссийской олимпиады школьников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FB06A5">
            <w:pPr>
              <w:jc w:val="center"/>
            </w:pPr>
            <w: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FB06A5">
            <w:pPr>
              <w:jc w:val="both"/>
            </w:pPr>
            <w:r>
              <w:t>Прохоренко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E87B7E">
            <w:pPr>
              <w:jc w:val="both"/>
            </w:pPr>
            <w:r>
              <w:t>38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Об организации о</w:t>
            </w:r>
            <w:r w:rsidR="00120B79">
              <w:t>лимпиад в начальных классах в ОО</w:t>
            </w:r>
            <w:r>
              <w:t xml:space="preserve">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120B79">
            <w:pPr>
              <w:jc w:val="both"/>
            </w:pPr>
            <w:r>
              <w:t>Прохоренко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E87B7E">
            <w:pPr>
              <w:jc w:val="both"/>
            </w:pPr>
            <w:r>
              <w:t>39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О подготовке к новогодним праздникам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FB06A5">
            <w:pPr>
              <w:jc w:val="both"/>
            </w:pPr>
            <w:r>
              <w:t>Парусов С.А.</w:t>
            </w:r>
          </w:p>
          <w:p w:rsidR="0072745A" w:rsidRDefault="0072745A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  <w:p w:rsidR="0072745A" w:rsidRDefault="00FB06A5">
            <w:pPr>
              <w:jc w:val="both"/>
            </w:pPr>
            <w:proofErr w:type="spellStart"/>
            <w:r>
              <w:t>Таратынова</w:t>
            </w:r>
            <w:proofErr w:type="spellEnd"/>
            <w:r>
              <w:t xml:space="preserve"> Д.В.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E87B7E">
            <w:pPr>
              <w:jc w:val="both"/>
            </w:pPr>
            <w:r>
              <w:lastRenderedPageBreak/>
              <w:t>40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FB06A5" w:rsidRDefault="00FB06A5" w:rsidP="00FB06A5">
            <w:pPr>
              <w:jc w:val="both"/>
            </w:pPr>
            <w:r w:rsidRPr="00FB06A5">
              <w:t>О работе методических объединений учителей математики и русского языка и литературы по подготовке к ГИА-2015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FB06A5">
            <w:pPr>
              <w:jc w:val="both"/>
            </w:pPr>
            <w:r>
              <w:t>Прохоренко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E87B7E">
            <w:pPr>
              <w:jc w:val="both"/>
            </w:pPr>
            <w:r>
              <w:t>41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FB06A5" w:rsidRDefault="00FB06A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формировании базы выпускников </w:t>
            </w:r>
            <w:r>
              <w:rPr>
                <w:b w:val="0"/>
                <w:sz w:val="24"/>
                <w:szCs w:val="24"/>
                <w:lang w:val="en-US"/>
              </w:rPr>
              <w:t>IX</w:t>
            </w:r>
            <w:r w:rsidRPr="00FB06A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</w:t>
            </w:r>
            <w:r w:rsidRPr="00FB06A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XI</w:t>
            </w:r>
            <w:r w:rsidRPr="00FB06A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классов к ГИА-2015.</w:t>
            </w:r>
          </w:p>
          <w:p w:rsidR="0072745A" w:rsidRDefault="0072745A">
            <w:pPr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FB06A5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CB35DB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B" w:rsidRDefault="00CB35DB">
            <w:pPr>
              <w:jc w:val="both"/>
            </w:pPr>
            <w:r>
              <w:t>42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B" w:rsidRDefault="00CB35D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итогах семинара в МБОУ «</w:t>
            </w:r>
            <w:proofErr w:type="spellStart"/>
            <w:r>
              <w:rPr>
                <w:b w:val="0"/>
                <w:sz w:val="24"/>
                <w:szCs w:val="24"/>
              </w:rPr>
              <w:t>Криушинская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 -«Эффективность работы молоды специалистов, участников областной программы»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B" w:rsidRDefault="00CB35DB">
            <w:pPr>
              <w:jc w:val="center"/>
            </w:pPr>
            <w: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B" w:rsidRDefault="00CB35DB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A60C0E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E" w:rsidRDefault="00A60C0E">
            <w:pPr>
              <w:jc w:val="both"/>
            </w:pPr>
            <w:r>
              <w:t>43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E" w:rsidRDefault="00A60C0E" w:rsidP="00A60C0E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итогам программы «Одаренные дети» за первое полугодие 2014-2015 учебного года</w:t>
            </w:r>
          </w:p>
          <w:p w:rsidR="00A60C0E" w:rsidRDefault="00C714D7" w:rsidP="00A60C0E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диагностике предметных д</w:t>
            </w:r>
            <w:r w:rsidR="00A60C0E">
              <w:rPr>
                <w:b w:val="0"/>
                <w:sz w:val="24"/>
                <w:szCs w:val="24"/>
              </w:rPr>
              <w:t xml:space="preserve">остижений </w:t>
            </w:r>
          </w:p>
          <w:p w:rsidR="00C714D7" w:rsidRDefault="00C714D7" w:rsidP="00C714D7">
            <w:pPr>
              <w:pStyle w:val="1"/>
              <w:spacing w:before="0" w:beforeAutospacing="0" w:after="0" w:afterAutospacing="0"/>
              <w:ind w:left="7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учащихся </w:t>
            </w:r>
            <w:r>
              <w:rPr>
                <w:b w:val="0"/>
                <w:sz w:val="24"/>
                <w:szCs w:val="24"/>
                <w:lang w:val="en-US"/>
              </w:rPr>
              <w:t>IX</w:t>
            </w:r>
            <w:r w:rsidRPr="00C714D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и </w:t>
            </w:r>
            <w:r w:rsidRPr="00C714D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XI</w:t>
            </w:r>
            <w:r>
              <w:rPr>
                <w:b w:val="0"/>
                <w:sz w:val="24"/>
                <w:szCs w:val="24"/>
              </w:rPr>
              <w:t xml:space="preserve"> классов по русскому языку, математике, истории, обществознанию, физике, химии, биологии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E" w:rsidRDefault="00A60C0E">
            <w:pPr>
              <w:jc w:val="center"/>
            </w:pPr>
            <w:r>
              <w:t>Декабрь</w:t>
            </w:r>
          </w:p>
          <w:p w:rsidR="00C714D7" w:rsidRDefault="00C714D7">
            <w:pPr>
              <w:jc w:val="center"/>
            </w:pPr>
          </w:p>
          <w:p w:rsidR="00C714D7" w:rsidRDefault="00C714D7">
            <w:pPr>
              <w:jc w:val="center"/>
            </w:pPr>
          </w:p>
          <w:p w:rsidR="00C714D7" w:rsidRDefault="00C714D7">
            <w:pPr>
              <w:jc w:val="center"/>
            </w:pPr>
          </w:p>
          <w:p w:rsidR="00C714D7" w:rsidRDefault="00C714D7">
            <w:pPr>
              <w:jc w:val="center"/>
            </w:pPr>
            <w: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E" w:rsidRDefault="00A60C0E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C714D7" w:rsidRDefault="00C714D7">
            <w:pPr>
              <w:jc w:val="both"/>
            </w:pPr>
          </w:p>
          <w:p w:rsidR="00C714D7" w:rsidRDefault="00C714D7">
            <w:pPr>
              <w:jc w:val="both"/>
            </w:pPr>
          </w:p>
          <w:p w:rsidR="00C714D7" w:rsidRDefault="00C714D7">
            <w:pPr>
              <w:jc w:val="both"/>
            </w:pPr>
          </w:p>
          <w:p w:rsidR="00C714D7" w:rsidRDefault="00C714D7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C714D7" w:rsidRDefault="00C714D7">
            <w:pPr>
              <w:jc w:val="both"/>
            </w:pPr>
            <w:r>
              <w:t>Прохоренко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A60C0E">
            <w:pPr>
              <w:jc w:val="both"/>
            </w:pPr>
            <w:r>
              <w:t>44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 xml:space="preserve">Об итогах реализации </w:t>
            </w:r>
            <w:r w:rsidR="00FB06A5">
              <w:t>дополнительного образования в ОО</w:t>
            </w:r>
            <w:r>
              <w:t xml:space="preserve">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FB06A5">
            <w:pPr>
              <w:jc w:val="both"/>
            </w:pPr>
            <w:r>
              <w:t>Методист по дополнительному образованию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CB35DB">
            <w:pPr>
              <w:jc w:val="both"/>
            </w:pPr>
            <w:r>
              <w:t>44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Итоги отчета РИК-103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Январь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Рожкова В.Н.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CB35DB">
            <w:pPr>
              <w:jc w:val="both"/>
            </w:pPr>
            <w:r>
              <w:t>45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О подготовк</w:t>
            </w:r>
            <w:r w:rsidR="00FB06A5">
              <w:t>е к конкурсу «Вожатый года- 2015</w:t>
            </w:r>
            <w: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Январь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FB06A5">
            <w:pPr>
              <w:jc w:val="both"/>
            </w:pPr>
            <w:r>
              <w:t>Методист по дополнительному образованию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CB35DB">
            <w:pPr>
              <w:jc w:val="both"/>
            </w:pPr>
            <w:r>
              <w:t>46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 xml:space="preserve">-Об итогах изучения деятельности ОУ за </w:t>
            </w:r>
            <w:r>
              <w:rPr>
                <w:lang w:val="en-US"/>
              </w:rPr>
              <w:t>I</w:t>
            </w:r>
            <w:r>
              <w:t xml:space="preserve"> полугодие (успеваемость, посещаемость, качество знаний, работа по участию в районных программах, подготовка к ГИА в </w:t>
            </w:r>
            <w:r>
              <w:rPr>
                <w:lang w:val="en-US"/>
              </w:rPr>
              <w:t>IX</w:t>
            </w:r>
            <w:r>
              <w:t xml:space="preserve">  и </w:t>
            </w:r>
            <w:r>
              <w:rPr>
                <w:lang w:val="en-US"/>
              </w:rPr>
              <w:t>XI</w:t>
            </w:r>
            <w:r>
              <w:t xml:space="preserve"> классах)</w:t>
            </w:r>
          </w:p>
          <w:p w:rsidR="0072745A" w:rsidRDefault="0072745A">
            <w:pPr>
              <w:jc w:val="both"/>
            </w:pPr>
            <w:r>
              <w:t xml:space="preserve">-Об итогах работы отдела образования и реализации плана работы за </w:t>
            </w:r>
            <w:r>
              <w:rPr>
                <w:lang w:val="en-US"/>
              </w:rPr>
              <w:t>I</w:t>
            </w:r>
            <w:r w:rsidR="00FB06A5">
              <w:t xml:space="preserve"> полугодие 2014- 2015</w:t>
            </w:r>
            <w:r>
              <w:t xml:space="preserve"> учебного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60" w:rsidRDefault="002B1360">
            <w:pPr>
              <w:jc w:val="center"/>
            </w:pPr>
          </w:p>
          <w:p w:rsidR="002B1360" w:rsidRDefault="002B1360">
            <w:pPr>
              <w:jc w:val="center"/>
            </w:pPr>
            <w:r>
              <w:t>Январь</w:t>
            </w:r>
          </w:p>
          <w:p w:rsidR="002B1360" w:rsidRDefault="002B1360">
            <w:pPr>
              <w:jc w:val="center"/>
            </w:pPr>
          </w:p>
          <w:p w:rsidR="002B1360" w:rsidRDefault="002B1360">
            <w:pPr>
              <w:jc w:val="center"/>
            </w:pPr>
          </w:p>
          <w:p w:rsidR="002B1360" w:rsidRDefault="002B1360">
            <w:pPr>
              <w:jc w:val="center"/>
            </w:pPr>
          </w:p>
          <w:p w:rsidR="0072745A" w:rsidRDefault="0072745A">
            <w:pPr>
              <w:jc w:val="center"/>
            </w:pPr>
            <w:r>
              <w:t>Январь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60" w:rsidRDefault="002B1360">
            <w:pPr>
              <w:jc w:val="both"/>
            </w:pPr>
          </w:p>
          <w:p w:rsidR="0072745A" w:rsidRDefault="0072745A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2B1360" w:rsidRDefault="002B1360">
            <w:pPr>
              <w:jc w:val="both"/>
            </w:pPr>
          </w:p>
          <w:p w:rsidR="002B1360" w:rsidRDefault="002B1360">
            <w:pPr>
              <w:jc w:val="both"/>
            </w:pPr>
          </w:p>
          <w:p w:rsidR="002B1360" w:rsidRDefault="002B1360">
            <w:pPr>
              <w:jc w:val="both"/>
            </w:pPr>
          </w:p>
          <w:p w:rsidR="002B1360" w:rsidRPr="006570C5" w:rsidRDefault="002B1360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CB35DB">
            <w:pPr>
              <w:jc w:val="both"/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Default="00F90145" w:rsidP="00F9014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Организации работы РМО учителей- предметников</w:t>
            </w:r>
          </w:p>
          <w:p w:rsidR="0072745A" w:rsidRDefault="0072745A">
            <w:pPr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Январь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3262E2">
            <w:pPr>
              <w:jc w:val="both"/>
            </w:pPr>
            <w:r>
              <w:t>Прохоренко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CB35DB">
            <w:pPr>
              <w:jc w:val="both"/>
            </w:pPr>
            <w:r>
              <w:t>48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2B1360" w:rsidP="0030421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конкурсе «Учитель года-2015</w:t>
            </w:r>
            <w:r w:rsidR="0072745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60" w:rsidRDefault="002B1360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72745A" w:rsidRDefault="002B1360">
            <w:pPr>
              <w:jc w:val="both"/>
            </w:pPr>
            <w:r>
              <w:t>Прохоренко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CB35DB">
            <w:pPr>
              <w:jc w:val="both"/>
            </w:pPr>
            <w:r>
              <w:t>49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2B1360">
            <w:pPr>
              <w:jc w:val="both"/>
            </w:pPr>
            <w:r>
              <w:t>О подготовке районного конкурса «Воспитатель года»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CB35DB">
            <w:pPr>
              <w:jc w:val="both"/>
            </w:pPr>
            <w:r>
              <w:t>Прохоренко А.В.</w:t>
            </w:r>
          </w:p>
          <w:p w:rsidR="00CB35DB" w:rsidRDefault="00CB35DB">
            <w:pPr>
              <w:jc w:val="both"/>
            </w:pPr>
            <w:proofErr w:type="spellStart"/>
            <w:r>
              <w:t>Таратынова</w:t>
            </w:r>
            <w:proofErr w:type="spellEnd"/>
            <w:r>
              <w:t xml:space="preserve"> Д.В.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CB35DB">
            <w:pPr>
              <w:jc w:val="both"/>
            </w:pPr>
            <w:r>
              <w:t>50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 w:rsidP="00CB35DB">
            <w:pPr>
              <w:jc w:val="both"/>
            </w:pPr>
            <w:r>
              <w:t xml:space="preserve">Об итогах изучения деятельности МБОУ </w:t>
            </w:r>
            <w:r w:rsidR="00CB35DB">
              <w:t>по организации профилактики безнадзорности и правонарушений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CB35DB" w:rsidRDefault="00CB35DB">
            <w:pPr>
              <w:jc w:val="both"/>
            </w:pPr>
            <w:r>
              <w:t xml:space="preserve">Методист по дополнительному </w:t>
            </w:r>
            <w:proofErr w:type="spellStart"/>
            <w:r>
              <w:t>образовнию</w:t>
            </w:r>
            <w:proofErr w:type="spellEnd"/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CB35DB">
            <w:pPr>
              <w:jc w:val="both"/>
            </w:pPr>
            <w:r>
              <w:t>51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 w:rsidP="00CB35DB">
            <w:pPr>
              <w:jc w:val="both"/>
            </w:pPr>
            <w:r>
              <w:t>Аттестация педагогических работников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Ежемесячно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proofErr w:type="spellStart"/>
            <w:r>
              <w:t>Якунькова</w:t>
            </w:r>
            <w:proofErr w:type="spellEnd"/>
            <w:r>
              <w:t xml:space="preserve"> А.В.</w:t>
            </w:r>
          </w:p>
          <w:p w:rsidR="0072745A" w:rsidRDefault="0072745A">
            <w:pPr>
              <w:jc w:val="both"/>
            </w:pPr>
            <w:r>
              <w:t>Архипова Н.И.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CB35DB">
            <w:pPr>
              <w:jc w:val="both"/>
            </w:pPr>
            <w:r>
              <w:t>52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Default="0072745A" w:rsidP="00CB35DB">
            <w:r>
              <w:t xml:space="preserve">О проведении районного конкурса «Ученик </w:t>
            </w:r>
            <w:r w:rsidR="00CB35DB">
              <w:t xml:space="preserve">года» среди учащихся 4 классов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CB35DB">
            <w:pPr>
              <w:jc w:val="both"/>
            </w:pPr>
            <w:r>
              <w:t>Прохоренко А.В.</w:t>
            </w:r>
          </w:p>
          <w:p w:rsidR="00CB35DB" w:rsidRDefault="00CB35DB">
            <w:pPr>
              <w:jc w:val="both"/>
            </w:pP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CB35DB">
            <w:pPr>
              <w:jc w:val="both"/>
            </w:pPr>
            <w:r>
              <w:t>53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 w:rsidP="00CB35D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-О системе работ</w:t>
            </w:r>
            <w:r w:rsidR="00CB35DB">
              <w:rPr>
                <w:b w:val="0"/>
                <w:sz w:val="24"/>
                <w:szCs w:val="24"/>
              </w:rPr>
              <w:t>ы РМО по подготовке к ЕГЭ и ГИА (по итогам совещаний с руководителями РМО и учителями –предметниками)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CB35DB">
            <w:pPr>
              <w:jc w:val="both"/>
            </w:pPr>
            <w:r>
              <w:t>Прохоренко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CB35DB">
            <w:pPr>
              <w:jc w:val="both"/>
            </w:pPr>
            <w:r>
              <w:lastRenderedPageBreak/>
              <w:t>54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CB35DB">
            <w:pPr>
              <w:jc w:val="both"/>
            </w:pPr>
            <w:r>
              <w:t>Об итогах работы РМО учителей</w:t>
            </w:r>
            <w:r w:rsidR="006570C5">
              <w:t xml:space="preserve"> </w:t>
            </w:r>
            <w:r>
              <w:t>- предметников по развитию творческих способностей детей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A60C0E">
            <w:pPr>
              <w:jc w:val="center"/>
            </w:pPr>
            <w:r>
              <w:t>А</w:t>
            </w:r>
            <w:r w:rsidR="0072745A">
              <w:t>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A60C0E">
            <w:pPr>
              <w:jc w:val="both"/>
            </w:pPr>
            <w:r>
              <w:t>Прохоренко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C714D7">
            <w:pPr>
              <w:jc w:val="both"/>
            </w:pPr>
            <w:r>
              <w:t>55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 w:rsidP="00C714D7">
            <w:pPr>
              <w:jc w:val="both"/>
            </w:pPr>
            <w:r>
              <w:t>Организация государственной (итоговой) и</w:t>
            </w:r>
            <w:r w:rsidR="0094485D">
              <w:t xml:space="preserve"> </w:t>
            </w:r>
            <w:r>
              <w:t>аттестации уч</w:t>
            </w:r>
            <w:r w:rsidR="00C714D7">
              <w:t xml:space="preserve">ащихся в форме ЕГЭ в 11 классах, ОГЭ в </w:t>
            </w:r>
            <w:r w:rsidR="00C714D7">
              <w:rPr>
                <w:lang w:val="en-US"/>
              </w:rPr>
              <w:t>IX</w:t>
            </w:r>
            <w:r w:rsidR="00C714D7" w:rsidRPr="00C714D7">
              <w:t xml:space="preserve"> </w:t>
            </w:r>
            <w:r w:rsidR="00C714D7">
              <w:t>классах и</w:t>
            </w:r>
            <w:r w:rsidR="00C714D7" w:rsidRPr="00C714D7">
              <w:t xml:space="preserve"> </w:t>
            </w:r>
            <w:r w:rsidR="00C714D7">
              <w:t>ГВЭ</w:t>
            </w:r>
            <w:r>
              <w:t xml:space="preserve"> </w:t>
            </w:r>
            <w:r w:rsidR="0094485D">
              <w:t>в случае необходимости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Default="0072745A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72745A" w:rsidRDefault="0072745A">
            <w:pPr>
              <w:jc w:val="both"/>
            </w:pP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94485D">
            <w:pPr>
              <w:jc w:val="both"/>
            </w:pPr>
            <w:r>
              <w:t>56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 w:rsidP="0094485D">
            <w:pPr>
              <w:jc w:val="both"/>
            </w:pPr>
            <w:r>
              <w:t>Об организации отдыха, оздоровления и занятости детей и молодежи летом 201</w:t>
            </w:r>
            <w:r w:rsidR="0094485D">
              <w:t>5</w:t>
            </w:r>
            <w:r>
              <w:t xml:space="preserve">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94485D">
            <w:pPr>
              <w:jc w:val="both"/>
            </w:pPr>
            <w:r>
              <w:t>Методист по дополнительному образованию</w:t>
            </w:r>
            <w:r w:rsidR="0023584A">
              <w:t xml:space="preserve"> (далее –ДО)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6570C5">
            <w:pPr>
              <w:jc w:val="both"/>
            </w:pPr>
            <w:r>
              <w:t>57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О проведении мероприятий, посвященных празднованию Дня молодежи в Вознесенском районе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6570C5">
            <w:pPr>
              <w:jc w:val="both"/>
            </w:pPr>
            <w:r>
              <w:t>58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 w:rsidP="006570C5">
            <w:pPr>
              <w:jc w:val="both"/>
            </w:pPr>
            <w:r>
              <w:t>Итоги реализации п</w:t>
            </w:r>
            <w:r w:rsidR="006570C5">
              <w:t>рограммы «Одаренные дети» в 2014</w:t>
            </w:r>
            <w:r>
              <w:t xml:space="preserve"> – 201</w:t>
            </w:r>
            <w:r w:rsidR="006570C5">
              <w:t>5</w:t>
            </w:r>
            <w:r>
              <w:t xml:space="preserve"> учебном году (о празднике для одаренных детей)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6570C5">
            <w:pPr>
              <w:jc w:val="both"/>
            </w:pPr>
            <w:r>
              <w:t>59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 w:rsidP="006570C5">
            <w:pPr>
              <w:jc w:val="both"/>
            </w:pPr>
            <w:r>
              <w:t xml:space="preserve">Об организации подвоза выпускников на </w:t>
            </w:r>
            <w:r w:rsidR="006570C5">
              <w:t>ГИА-2015 в ППЭ-МБОУ «Вознесенская СОШ № 2»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6570C5">
            <w:pPr>
              <w:jc w:val="both"/>
            </w:pPr>
            <w:r>
              <w:t>60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Организация летнего отдыха учащихся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6570C5">
            <w:pPr>
              <w:jc w:val="both"/>
            </w:pPr>
            <w:r>
              <w:t>Методист по дополнительному образованию и</w:t>
            </w:r>
          </w:p>
          <w:p w:rsidR="006570C5" w:rsidRDefault="006570C5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6570C5">
            <w:pPr>
              <w:jc w:val="both"/>
            </w:pPr>
            <w:r>
              <w:t>61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О проведении районного туристического слета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6570C5">
            <w:pPr>
              <w:jc w:val="both"/>
            </w:pPr>
            <w:r>
              <w:t>62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О реализации проекта «Дворовая практика» на территории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 w:rsidP="006570C5">
            <w:pPr>
              <w:jc w:val="both"/>
            </w:pPr>
            <w:r>
              <w:t>6</w:t>
            </w:r>
            <w:r w:rsidR="006570C5"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-Итоги проведения государственной (итоговой) аттестации у</w:t>
            </w:r>
            <w:r w:rsidR="006570C5">
              <w:t>чащихся 9-х, 11-х классов в 2014-2015</w:t>
            </w:r>
            <w:r>
              <w:t xml:space="preserve"> учебном году.</w:t>
            </w:r>
          </w:p>
          <w:p w:rsidR="0072745A" w:rsidRDefault="0072745A">
            <w:pPr>
              <w:jc w:val="both"/>
            </w:pPr>
            <w:r>
              <w:t>-О своевременном представлении справо</w:t>
            </w:r>
            <w:r w:rsidR="006570C5">
              <w:t>к по итогам года и плана на 2015- 2016</w:t>
            </w:r>
            <w:r>
              <w:t xml:space="preserve"> учебный год специалистами отдела и методистами ИДК.</w:t>
            </w:r>
          </w:p>
          <w:p w:rsidR="0072745A" w:rsidRDefault="0072745A">
            <w:pPr>
              <w:jc w:val="both"/>
            </w:pPr>
            <w:r>
              <w:t>-Об итогах работы отдела за год.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6570C5">
            <w:pPr>
              <w:jc w:val="both"/>
            </w:pPr>
            <w:r>
              <w:t>64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pStyle w:val="1"/>
              <w:spacing w:before="0" w:beforeAutospacing="0" w:after="0" w:afterAutospacing="0"/>
              <w:rPr>
                <w:rStyle w:val="a9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b w:val="0"/>
                <w:i w:val="0"/>
                <w:iCs w:val="0"/>
                <w:sz w:val="24"/>
                <w:szCs w:val="24"/>
              </w:rPr>
              <w:t>Обновление банка данных передового педагогического опыта, работа с содержанием банка.</w:t>
            </w:r>
          </w:p>
          <w:p w:rsidR="0072745A" w:rsidRDefault="0072745A">
            <w:pPr>
              <w:pStyle w:val="1"/>
              <w:spacing w:before="0" w:beforeAutospacing="0" w:after="0" w:afterAutospacing="0"/>
              <w:rPr>
                <w:i/>
              </w:rPr>
            </w:pPr>
            <w:r>
              <w:rPr>
                <w:rStyle w:val="a9"/>
                <w:b w:val="0"/>
                <w:i w:val="0"/>
                <w:sz w:val="24"/>
                <w:szCs w:val="24"/>
              </w:rPr>
              <w:t>-подготовка тематики работы августовских педагогических секций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6570C5">
            <w:pPr>
              <w:jc w:val="both"/>
            </w:pPr>
            <w:r>
              <w:t>Прохоренко А.В.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6570C5">
            <w:pPr>
              <w:jc w:val="both"/>
            </w:pPr>
            <w:r>
              <w:t>65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6570C5">
            <w:pPr>
              <w:jc w:val="both"/>
            </w:pPr>
            <w:r>
              <w:t>Итоги реализации программы «Развитие образования в Вознесенском муниципальном районе»</w:t>
            </w:r>
            <w:r w:rsidR="008622D9">
              <w:t xml:space="preserve"> и подпрограмм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Аппарат, ИДК отдела образования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8622D9">
            <w:pPr>
              <w:jc w:val="both"/>
            </w:pPr>
            <w:r>
              <w:t>66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О по</w:t>
            </w:r>
            <w:r w:rsidR="008622D9">
              <w:t xml:space="preserve">дготовке ОУ района к новому 2015-2016 </w:t>
            </w:r>
            <w:r>
              <w:t>учебному году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Июнь, июль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8622D9">
            <w:pPr>
              <w:jc w:val="both"/>
            </w:pPr>
            <w:r>
              <w:t>Парусов С.А.</w:t>
            </w:r>
          </w:p>
        </w:tc>
      </w:tr>
      <w:tr w:rsidR="0072745A" w:rsidTr="004D6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8622D9">
            <w:pPr>
              <w:jc w:val="both"/>
            </w:pPr>
            <w:r>
              <w:t>67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r>
              <w:t>О подготовке к августовской конференции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center"/>
            </w:pPr>
            <w:r>
              <w:t>август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5A" w:rsidRDefault="0072745A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72745A" w:rsidRDefault="008622D9">
            <w:pPr>
              <w:jc w:val="both"/>
            </w:pPr>
            <w:r>
              <w:t>Прохоренко А.В.</w:t>
            </w:r>
          </w:p>
        </w:tc>
      </w:tr>
    </w:tbl>
    <w:p w:rsidR="00D33846" w:rsidRDefault="00D33846" w:rsidP="008622D9">
      <w:pPr>
        <w:rPr>
          <w:b/>
          <w:sz w:val="28"/>
          <w:szCs w:val="28"/>
        </w:rPr>
      </w:pPr>
    </w:p>
    <w:p w:rsidR="004D6123" w:rsidRDefault="008622D9" w:rsidP="004D6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с руководителями ОО</w:t>
      </w:r>
      <w:r w:rsidR="004D6123">
        <w:rPr>
          <w:b/>
          <w:sz w:val="28"/>
          <w:szCs w:val="28"/>
        </w:rPr>
        <w:t>.</w:t>
      </w:r>
    </w:p>
    <w:p w:rsidR="004D6123" w:rsidRDefault="004D6123" w:rsidP="004D612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324"/>
        <w:gridCol w:w="1307"/>
        <w:gridCol w:w="2377"/>
      </w:tblGrid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№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Обсуждаемые вопросы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Сроки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Ответственные</w:t>
            </w:r>
          </w:p>
        </w:tc>
      </w:tr>
      <w:tr w:rsidR="004D6123" w:rsidTr="004D612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  <w:rPr>
                <w:lang w:val="en-US"/>
              </w:rPr>
            </w:pPr>
            <w:r>
              <w:t>1</w:t>
            </w:r>
          </w:p>
          <w:p w:rsidR="004D6123" w:rsidRPr="008C3521" w:rsidRDefault="004D6123">
            <w:pPr>
              <w:jc w:val="both"/>
            </w:pPr>
          </w:p>
          <w:p w:rsidR="004D6123" w:rsidRDefault="004D6123">
            <w:pPr>
              <w:jc w:val="both"/>
              <w:rPr>
                <w:lang w:val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8C3521">
            <w:pPr>
              <w:jc w:val="both"/>
            </w:pPr>
            <w:r w:rsidRPr="004D6123">
              <w:rPr>
                <w:sz w:val="28"/>
                <w:szCs w:val="28"/>
              </w:rPr>
              <w:lastRenderedPageBreak/>
              <w:t xml:space="preserve"> </w:t>
            </w:r>
            <w:r w:rsidR="008C3521">
              <w:t xml:space="preserve">Анализ результатов ГИА-2014, организация </w:t>
            </w:r>
            <w:r w:rsidR="008C3521">
              <w:lastRenderedPageBreak/>
              <w:t xml:space="preserve">работы по повышению качества преподавания учебных предметов и по повышению качества </w:t>
            </w:r>
            <w:proofErr w:type="spellStart"/>
            <w:r w:rsidR="008C3521">
              <w:t>обученности</w:t>
            </w:r>
            <w:proofErr w:type="spellEnd"/>
            <w:r w:rsidR="008C3521">
              <w:t xml:space="preserve"> учащихся.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lastRenderedPageBreak/>
              <w:t>Сентябрь</w:t>
            </w:r>
            <w:r w:rsidR="000E14E3">
              <w:t xml:space="preserve"> </w:t>
            </w:r>
            <w:r w:rsidR="000E14E3">
              <w:lastRenderedPageBreak/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</w:pPr>
            <w:proofErr w:type="spellStart"/>
            <w:r>
              <w:lastRenderedPageBreak/>
              <w:t>Свеклина</w:t>
            </w:r>
            <w:proofErr w:type="spellEnd"/>
            <w:r>
              <w:t xml:space="preserve"> А.И.</w:t>
            </w:r>
          </w:p>
          <w:p w:rsidR="004D6123" w:rsidRDefault="004D6123">
            <w:pPr>
              <w:jc w:val="both"/>
            </w:pP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8C3521" w:rsidRDefault="008C3521">
            <w:pPr>
              <w:jc w:val="both"/>
            </w:pPr>
            <w:r>
              <w:lastRenderedPageBreak/>
              <w:t>2</w:t>
            </w:r>
          </w:p>
          <w:p w:rsidR="004D6123" w:rsidRPr="008C3521" w:rsidRDefault="004D612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C3521">
            <w:pPr>
              <w:jc w:val="both"/>
            </w:pPr>
            <w:r>
              <w:t>О плане работы на 2014-2015 учебный год</w:t>
            </w:r>
          </w:p>
          <w:p w:rsidR="004D6123" w:rsidRDefault="004D61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0E14E3">
            <w:pPr>
              <w:jc w:val="both"/>
            </w:pPr>
            <w:r>
              <w:t>Сентябрь 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C3521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0E14E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>
            <w:pPr>
              <w:jc w:val="both"/>
            </w:pPr>
            <w: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>
            <w:pPr>
              <w:jc w:val="both"/>
            </w:pPr>
            <w:r>
              <w:t xml:space="preserve">О </w:t>
            </w:r>
            <w:proofErr w:type="spellStart"/>
            <w:r>
              <w:t>статотчетности</w:t>
            </w:r>
            <w:proofErr w:type="spellEnd"/>
            <w:r>
              <w:t xml:space="preserve"> на начало 2014-2015 учебного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>
            <w:r w:rsidRPr="00737350">
              <w:t>Сентябрь 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0E14E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E3" w:rsidRPr="008C3521" w:rsidRDefault="000E14E3">
            <w:pPr>
              <w:jc w:val="both"/>
            </w:pPr>
            <w: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E3" w:rsidRDefault="000E14E3" w:rsidP="008C3521">
            <w:pPr>
              <w:jc w:val="both"/>
            </w:pPr>
            <w:r>
              <w:t>О подготовке котельных к отопительному сезону 2014-2015 учебного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E3" w:rsidRDefault="000E14E3">
            <w:r w:rsidRPr="00737350">
              <w:t>Сентябрь 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>
            <w:pPr>
              <w:jc w:val="both"/>
            </w:pPr>
            <w:proofErr w:type="spellStart"/>
            <w:r>
              <w:t>Цыбуцинин</w:t>
            </w:r>
            <w:proofErr w:type="spellEnd"/>
            <w:r>
              <w:t xml:space="preserve"> И.Н.</w:t>
            </w:r>
          </w:p>
          <w:p w:rsidR="000E14E3" w:rsidRDefault="000E14E3">
            <w:pPr>
              <w:jc w:val="both"/>
            </w:pPr>
          </w:p>
        </w:tc>
      </w:tr>
      <w:tr w:rsidR="000E14E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>
            <w:pPr>
              <w:jc w:val="both"/>
            </w:pPr>
            <w: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 w:rsidP="008C3521">
            <w:pPr>
              <w:jc w:val="both"/>
            </w:pPr>
            <w:r>
              <w:t>Об организации школьного этапа Всероссийской олимпиады школьников и подготовка к муниципальному этапу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>
            <w:r w:rsidRPr="00574FB6">
              <w:t>Сентябрь 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>
            <w:pPr>
              <w:jc w:val="both"/>
            </w:pPr>
            <w:r>
              <w:t>Прохоренко А.В.</w:t>
            </w:r>
          </w:p>
        </w:tc>
      </w:tr>
      <w:tr w:rsidR="000E14E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>
            <w:pPr>
              <w:jc w:val="both"/>
            </w:pPr>
            <w: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 w:rsidP="008C3521">
            <w:pPr>
              <w:jc w:val="both"/>
            </w:pPr>
            <w:r>
              <w:t>Анализ работы школы по электронным дневникам и журналам за 2013- 2014 учебный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>
            <w:r w:rsidRPr="00574FB6">
              <w:t>Сентябрь 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>
            <w:pPr>
              <w:jc w:val="both"/>
            </w:pPr>
            <w:r>
              <w:t>Кабаев В.М.</w:t>
            </w:r>
          </w:p>
        </w:tc>
      </w:tr>
      <w:tr w:rsidR="000E14E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>
            <w:pPr>
              <w:jc w:val="both"/>
            </w:pPr>
            <w:r>
              <w:t>7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 w:rsidP="008C3521">
            <w:pPr>
              <w:jc w:val="both"/>
            </w:pPr>
            <w:r>
              <w:t>О приведении в соответствие с ФЗ от 29.12.2012 г № 273-ФЗ «Об образовании в Российской Федерации»</w:t>
            </w:r>
            <w:r w:rsidR="0088156A">
              <w:t xml:space="preserve"> уставов О</w:t>
            </w:r>
            <w:r>
              <w:t>О, локальных и нормативных актов.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>
            <w:r w:rsidRPr="00574FB6">
              <w:t>Сентябрь 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Default="000E14E3">
            <w:pPr>
              <w:jc w:val="both"/>
            </w:pPr>
            <w:proofErr w:type="spellStart"/>
            <w:r>
              <w:t>Якунькова</w:t>
            </w:r>
            <w:proofErr w:type="spellEnd"/>
            <w:r>
              <w:t xml:space="preserve"> А.В.</w:t>
            </w:r>
          </w:p>
        </w:tc>
      </w:tr>
      <w:tr w:rsidR="004D6123" w:rsidTr="004D612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8156A" w:rsidP="0088156A">
            <w:pPr>
              <w:jc w:val="both"/>
            </w:pPr>
            <w:r>
              <w:t xml:space="preserve">О </w:t>
            </w:r>
            <w:r w:rsidR="000F52F2">
              <w:t xml:space="preserve">задачах в рамках </w:t>
            </w:r>
            <w:r>
              <w:t>реализации плана работы на 2014-2015 учебный год и об организации работы ОО</w:t>
            </w:r>
            <w:r w:rsidR="004D6123">
              <w:t xml:space="preserve"> в рамках </w:t>
            </w:r>
            <w:r>
              <w:t>областных и районных программ в 2014-2015 учебном году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Октябрь</w:t>
            </w:r>
          </w:p>
          <w:p w:rsidR="000E14E3" w:rsidRDefault="000E14E3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8156A">
            <w:pPr>
              <w:jc w:val="both"/>
            </w:pPr>
            <w:r>
              <w:t xml:space="preserve">Об организации подготовки к ГИА-2015, о предполагаемых изменениях в содержании </w:t>
            </w:r>
            <w:proofErr w:type="spellStart"/>
            <w:r>
              <w:t>КИМов</w:t>
            </w:r>
            <w:proofErr w:type="spellEnd"/>
            <w:r>
              <w:t xml:space="preserve"> и условиях проведения ГИА-2015</w:t>
            </w:r>
            <w:r w:rsidR="000F52F2">
              <w:t xml:space="preserve"> (по итогам совещания)</w:t>
            </w:r>
            <w:r w:rsidR="003B61CE">
              <w:t>. Организация пробного сочинения в ОО района.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Октябрь</w:t>
            </w:r>
          </w:p>
          <w:p w:rsidR="0088156A" w:rsidRDefault="0088156A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28740F" w:rsidP="0088156A">
            <w:r>
              <w:t>Об организации работы образовательных организаций района в соответствии с федеральным законом № 273-ФЗ  от 29 декабря 2012 года «Об образовании в Российской Федерации» (по итогам областного семинара)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Октябрь</w:t>
            </w:r>
          </w:p>
          <w:p w:rsidR="0088156A" w:rsidRDefault="0088156A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28740F">
            <w:pPr>
              <w:jc w:val="both"/>
            </w:pPr>
            <w:proofErr w:type="spellStart"/>
            <w:r>
              <w:t>Якунькова</w:t>
            </w:r>
            <w:proofErr w:type="spellEnd"/>
            <w:r>
              <w:t xml:space="preserve"> А.В., </w:t>
            </w:r>
          </w:p>
          <w:p w:rsidR="0028740F" w:rsidRDefault="0028740F">
            <w:pPr>
              <w:jc w:val="both"/>
            </w:pPr>
            <w:r>
              <w:t>Золотов Ю.А.</w:t>
            </w:r>
          </w:p>
        </w:tc>
      </w:tr>
      <w:tr w:rsidR="000F52F2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2" w:rsidRDefault="000F52F2">
            <w:pPr>
              <w:jc w:val="both"/>
            </w:pPr>
            <w: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2" w:rsidRDefault="000F52F2" w:rsidP="0088156A">
            <w:r>
              <w:t>Организация курсовой подготовки на 2014-2015 учебный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2" w:rsidRDefault="000F52F2" w:rsidP="000F52F2">
            <w:pPr>
              <w:jc w:val="both"/>
            </w:pPr>
            <w:r>
              <w:t>Октябрь</w:t>
            </w:r>
          </w:p>
          <w:p w:rsidR="000F52F2" w:rsidRDefault="000F52F2" w:rsidP="000F52F2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2" w:rsidRDefault="000F52F2">
            <w:pPr>
              <w:jc w:val="both"/>
            </w:pPr>
            <w:r>
              <w:t>Прохоренко А.В.</w:t>
            </w:r>
          </w:p>
        </w:tc>
      </w:tr>
      <w:tr w:rsidR="000F52F2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2" w:rsidRDefault="000F52F2">
            <w:pPr>
              <w:jc w:val="both"/>
            </w:pPr>
            <w: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2" w:rsidRDefault="000F52F2" w:rsidP="0088156A">
            <w:r>
              <w:t>Об организации участия в конкурсе «Учитель года Вознесенского района-2015»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2" w:rsidRDefault="000F52F2" w:rsidP="000F52F2">
            <w:pPr>
              <w:jc w:val="both"/>
            </w:pPr>
            <w:r>
              <w:t>Октябрь</w:t>
            </w:r>
          </w:p>
          <w:p w:rsidR="000F52F2" w:rsidRDefault="000F52F2" w:rsidP="000F52F2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2" w:rsidRDefault="000F52F2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0F52F2">
            <w:pPr>
              <w:jc w:val="both"/>
            </w:pPr>
            <w: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Pr="000F52F2" w:rsidRDefault="000F52F2">
            <w:pPr>
              <w:jc w:val="both"/>
            </w:pPr>
            <w:r w:rsidRPr="000F52F2">
              <w:t xml:space="preserve">О ведении сайтов образовательных организаций в соответствии с постановлением Правительства РФ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F52F2">
                <w:t>2013 г</w:t>
              </w:r>
            </w:smartTag>
            <w:r w:rsidRPr="000F52F2">
              <w:t>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Октябрь</w:t>
            </w:r>
          </w:p>
          <w:p w:rsidR="00FA12BE" w:rsidRDefault="00FA12BE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0F52F2">
            <w:pPr>
              <w:jc w:val="both"/>
            </w:pPr>
            <w:proofErr w:type="spellStart"/>
            <w:r>
              <w:t>Якунькова</w:t>
            </w:r>
            <w:proofErr w:type="spellEnd"/>
            <w:r>
              <w:t xml:space="preserve"> А.В.</w:t>
            </w:r>
          </w:p>
        </w:tc>
      </w:tr>
      <w:tr w:rsidR="000F52F2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2" w:rsidRDefault="000F52F2">
            <w:pPr>
              <w:jc w:val="both"/>
            </w:pPr>
            <w:r>
              <w:t>7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2" w:rsidRPr="000F52F2" w:rsidRDefault="000F52F2">
            <w:pPr>
              <w:jc w:val="both"/>
            </w:pPr>
            <w:r>
              <w:t>Об устранении замечаний по итогам проверки ОО района</w:t>
            </w:r>
            <w:r w:rsidR="003B61CE">
              <w:t xml:space="preserve"> Управлением по контролю и надзору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2" w:rsidRDefault="000F52F2">
            <w:pPr>
              <w:jc w:val="both"/>
            </w:pPr>
            <w:r>
              <w:t>Октябрь</w:t>
            </w:r>
          </w:p>
          <w:p w:rsidR="00FA12BE" w:rsidRDefault="00FA12BE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2" w:rsidRDefault="0028740F">
            <w:pPr>
              <w:jc w:val="both"/>
            </w:pPr>
            <w:r>
              <w:t xml:space="preserve">Золотов Ю.А., </w:t>
            </w:r>
            <w:proofErr w:type="spellStart"/>
            <w:r>
              <w:t>Чухманов</w:t>
            </w:r>
            <w:proofErr w:type="spellEnd"/>
            <w:r>
              <w:t xml:space="preserve"> М.В., Гусев А.А., </w:t>
            </w:r>
            <w:proofErr w:type="spellStart"/>
            <w:r>
              <w:t>Сюндюков</w:t>
            </w:r>
            <w:proofErr w:type="spellEnd"/>
            <w:r>
              <w:t xml:space="preserve"> А.В., Ширяева С.А., </w:t>
            </w:r>
            <w:proofErr w:type="spellStart"/>
            <w:r>
              <w:lastRenderedPageBreak/>
              <w:t>Шмырова</w:t>
            </w:r>
            <w:proofErr w:type="spellEnd"/>
            <w:r>
              <w:t xml:space="preserve"> А.В.</w:t>
            </w:r>
          </w:p>
        </w:tc>
      </w:tr>
      <w:tr w:rsidR="004D6123" w:rsidTr="004D612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III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Pr="00AF3009" w:rsidRDefault="00AF3009" w:rsidP="0023584A">
            <w:pPr>
              <w:jc w:val="both"/>
            </w:pPr>
            <w:r>
              <w:t xml:space="preserve">Об итогах диагностических работ по русскому языку и математике в </w:t>
            </w:r>
            <w:r>
              <w:rPr>
                <w:lang w:val="en-US"/>
              </w:rPr>
              <w:t>IX</w:t>
            </w:r>
            <w:r w:rsidRPr="00AF3009">
              <w:t xml:space="preserve">  </w:t>
            </w:r>
            <w:r>
              <w:t xml:space="preserve"> и </w:t>
            </w:r>
            <w:r>
              <w:rPr>
                <w:lang w:val="en-US"/>
              </w:rPr>
              <w:t>XI</w:t>
            </w:r>
            <w:r>
              <w:t xml:space="preserve"> классах</w:t>
            </w:r>
            <w:r w:rsidR="0023584A">
              <w:t xml:space="preserve">. О результатах мониторинга предметных достижений учащихся ОО района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Ноябрь</w:t>
            </w:r>
          </w:p>
          <w:p w:rsidR="00FA12BE" w:rsidRDefault="00FA12BE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AF3009" w:rsidRDefault="00AF3009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AF3009">
            <w:r>
              <w:t>Об итогах изучения ОО района по внедрению ФГОС в 1-4 классах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Ноябрь</w:t>
            </w:r>
          </w:p>
          <w:p w:rsidR="00FA12BE" w:rsidRDefault="00FA12BE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AF3009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FD7A0E">
            <w:r>
              <w:t>Об аттестации педагогических и руководящих работников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BE" w:rsidRDefault="004D6123">
            <w:pPr>
              <w:jc w:val="both"/>
            </w:pPr>
            <w:r>
              <w:t>Ноябрь</w:t>
            </w:r>
          </w:p>
          <w:p w:rsidR="004D6123" w:rsidRDefault="00FA12BE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FD7A0E">
            <w:pPr>
              <w:jc w:val="both"/>
            </w:pPr>
            <w:r>
              <w:t>Архипова Н.И.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FD7A0E">
            <w:pPr>
              <w:jc w:val="both"/>
            </w:pPr>
            <w:r>
              <w:t>Об организации курсовой подготовки по пожарно</w:t>
            </w:r>
            <w:r w:rsidR="003B61CE">
              <w:t xml:space="preserve"> </w:t>
            </w:r>
            <w:r>
              <w:t>- техническому минимуму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BE" w:rsidRDefault="004D6123">
            <w:pPr>
              <w:jc w:val="both"/>
            </w:pPr>
            <w:r>
              <w:t>Ноябрь</w:t>
            </w:r>
          </w:p>
          <w:p w:rsidR="004D6123" w:rsidRDefault="00FA12BE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FD7A0E">
            <w:pPr>
              <w:jc w:val="both"/>
            </w:pPr>
            <w:r>
              <w:t>Парусов С.А.</w:t>
            </w:r>
          </w:p>
          <w:p w:rsidR="004D6123" w:rsidRDefault="004D6123">
            <w:pPr>
              <w:jc w:val="both"/>
            </w:pP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A7616">
            <w:pPr>
              <w:jc w:val="both"/>
            </w:pPr>
            <w: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4D6123" w:rsidRDefault="004D6123">
            <w:pPr>
              <w:jc w:val="both"/>
            </w:pPr>
            <w:r>
              <w:t>Об итогах организации отдыха, оздоровления и занятости детей и моло</w:t>
            </w:r>
            <w:r w:rsidR="003A7616">
              <w:t>дежи Вознесенского района в 2014</w:t>
            </w:r>
            <w:r>
              <w:t xml:space="preserve"> году</w:t>
            </w:r>
          </w:p>
          <w:p w:rsidR="004D6123" w:rsidRPr="004D6123" w:rsidRDefault="004D6123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BE" w:rsidRDefault="004D6123">
            <w:pPr>
              <w:jc w:val="both"/>
            </w:pPr>
            <w:r>
              <w:t>Ноябрь</w:t>
            </w:r>
          </w:p>
          <w:p w:rsidR="004D6123" w:rsidRDefault="00FA12BE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Архипова Н.И.</w:t>
            </w:r>
          </w:p>
        </w:tc>
      </w:tr>
      <w:tr w:rsidR="004D6123" w:rsidTr="004D612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23584A">
            <w:pPr>
              <w:jc w:val="both"/>
            </w:pPr>
            <w:r>
              <w:t>Об итогах изучения деятельности ОО по подготовке к ГИА-2015. Формирование базы выпускников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Декабрь</w:t>
            </w:r>
          </w:p>
          <w:p w:rsidR="00FA12BE" w:rsidRDefault="00FA12BE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4D6123" w:rsidRDefault="004D6123">
            <w:pPr>
              <w:jc w:val="both"/>
            </w:pP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Об организации отдыха и досуга  детей в зимние каникулы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 xml:space="preserve">Декабрь </w:t>
            </w:r>
          </w:p>
          <w:p w:rsidR="00FA12BE" w:rsidRDefault="00FA12BE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23584A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  <w:p w:rsidR="0023584A" w:rsidRDefault="0023584A" w:rsidP="0023584A">
            <w:pPr>
              <w:jc w:val="both"/>
            </w:pPr>
            <w:r>
              <w:t>Методист по ДО</w:t>
            </w:r>
          </w:p>
        </w:tc>
      </w:tr>
      <w:tr w:rsidR="00FC02D4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D4" w:rsidRDefault="00FC02D4">
            <w:pPr>
              <w:jc w:val="both"/>
            </w:pPr>
            <w: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D4" w:rsidRDefault="00FC02D4" w:rsidP="00FC02D4">
            <w:pPr>
              <w:jc w:val="both"/>
            </w:pPr>
            <w:r>
              <w:t>О результатах семинара на базе МБОУ «</w:t>
            </w:r>
            <w:proofErr w:type="spellStart"/>
            <w:r>
              <w:t>Криушинская</w:t>
            </w:r>
            <w:proofErr w:type="spellEnd"/>
            <w:r>
              <w:t xml:space="preserve"> СОШ» о новаторстве работы  молодых специалистов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D4" w:rsidRDefault="00FC02D4">
            <w:pPr>
              <w:jc w:val="both"/>
            </w:pPr>
            <w:r>
              <w:t>Декабрь</w:t>
            </w:r>
          </w:p>
          <w:p w:rsidR="00FA12BE" w:rsidRDefault="00FA12BE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D4" w:rsidRDefault="00FC02D4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 Севостьянов П.П.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FC02D4">
            <w:pPr>
              <w:jc w:val="both"/>
            </w:pPr>
            <w: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Об обеспечении сохранности жизни и здоровья детей во время проведения новогодних праздников и зимних каникул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Декабрь</w:t>
            </w:r>
          </w:p>
          <w:p w:rsidR="00FA12BE" w:rsidRDefault="003205D5" w:rsidP="003205D5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23584A">
            <w:pPr>
              <w:jc w:val="both"/>
            </w:pPr>
            <w:r>
              <w:t>Парусов С.А.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FC02D4">
            <w:pPr>
              <w:jc w:val="both"/>
            </w:pPr>
            <w: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23584A">
            <w:pPr>
              <w:jc w:val="both"/>
            </w:pPr>
            <w:r>
              <w:t>О заявках школ на курсовую подготовку педагогов в 2014-2015 учебном году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Декабрь</w:t>
            </w:r>
          </w:p>
          <w:p w:rsidR="003205D5" w:rsidRDefault="003205D5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23584A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FC02D4">
            <w:pPr>
              <w:jc w:val="both"/>
            </w:pPr>
            <w: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23584A">
            <w:pPr>
              <w:jc w:val="both"/>
            </w:pPr>
            <w:r>
              <w:t xml:space="preserve">Об итогах муниципального этапа Всероссийской олимпиады школьников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DF" w:rsidRDefault="004D6123">
            <w:pPr>
              <w:jc w:val="both"/>
            </w:pPr>
            <w:r>
              <w:t>Декабрь</w:t>
            </w:r>
          </w:p>
          <w:p w:rsidR="004D6123" w:rsidRDefault="00BA21DF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23584A">
            <w:pPr>
              <w:jc w:val="both"/>
            </w:pPr>
            <w:r>
              <w:t>Прохоренко А.В.</w:t>
            </w:r>
          </w:p>
        </w:tc>
      </w:tr>
      <w:tr w:rsidR="00FC02D4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D4" w:rsidRDefault="00FC02D4">
            <w:pPr>
              <w:jc w:val="both"/>
            </w:pPr>
            <w:r>
              <w:t>7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D4" w:rsidRDefault="00FC02D4" w:rsidP="0023584A">
            <w:pPr>
              <w:jc w:val="both"/>
            </w:pPr>
            <w:r>
              <w:t>О состоянии работы ОО по ведению электронных дневников и электронных журналов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D4" w:rsidRDefault="00FC02D4">
            <w:pPr>
              <w:jc w:val="both"/>
            </w:pPr>
            <w:r>
              <w:t>Декабрь</w:t>
            </w:r>
          </w:p>
          <w:p w:rsidR="00BA21DF" w:rsidRDefault="00BA21DF">
            <w:pPr>
              <w:jc w:val="both"/>
            </w:pPr>
            <w:r>
              <w:t>2014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D4" w:rsidRDefault="00FC02D4">
            <w:pPr>
              <w:jc w:val="both"/>
            </w:pPr>
            <w:r>
              <w:t>Кабаев В.М.</w:t>
            </w:r>
          </w:p>
        </w:tc>
      </w:tr>
      <w:tr w:rsidR="004D6123" w:rsidTr="004D612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 xml:space="preserve">Об итогах отчетности ОУ по результатам </w:t>
            </w:r>
            <w:r>
              <w:rPr>
                <w:lang w:val="en-US"/>
              </w:rPr>
              <w:t>I</w:t>
            </w:r>
            <w:r w:rsidR="0023584A">
              <w:t xml:space="preserve"> полугодия 2014-2015</w:t>
            </w:r>
            <w:r>
              <w:t xml:space="preserve"> учебного года (успеваемость, посещаемость, качество обучения, реализация  программ)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Январь</w:t>
            </w:r>
          </w:p>
          <w:p w:rsidR="00BA21DF" w:rsidRDefault="00BA21DF">
            <w:pPr>
              <w:jc w:val="both"/>
            </w:pPr>
            <w:r>
              <w:t>2015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4D6123" w:rsidRDefault="004D6123">
            <w:pPr>
              <w:jc w:val="both"/>
            </w:pP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454D5A">
            <w:pPr>
              <w:jc w:val="both"/>
            </w:pPr>
            <w:r>
              <w:t xml:space="preserve">О реализации плана подготовки к государственной (итоговой) аттестации выпускников </w:t>
            </w:r>
            <w:r>
              <w:rPr>
                <w:lang w:val="en-US"/>
              </w:rPr>
              <w:t>IX</w:t>
            </w:r>
            <w:r>
              <w:t xml:space="preserve">, </w:t>
            </w:r>
            <w:r>
              <w:rPr>
                <w:lang w:val="en-US"/>
              </w:rPr>
              <w:t>XI</w:t>
            </w:r>
            <w:r w:rsidRPr="004D6123">
              <w:t xml:space="preserve"> </w:t>
            </w:r>
            <w:r w:rsidR="00FC02D4">
              <w:t>классов 2014- 2015</w:t>
            </w:r>
            <w:r>
              <w:t xml:space="preserve"> года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Январь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4D6123" w:rsidRDefault="004D6123">
            <w:pPr>
              <w:jc w:val="both"/>
            </w:pP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Pr="00454D5A" w:rsidRDefault="00454D5A">
            <w:pPr>
              <w:jc w:val="both"/>
            </w:pPr>
            <w:r>
              <w:t xml:space="preserve">Об итогах диагностических работ по русскому языку, математике, физике, истории, обществознанию, биологии, химии в </w:t>
            </w:r>
            <w:r>
              <w:rPr>
                <w:lang w:val="en-US"/>
              </w:rPr>
              <w:t>IX</w:t>
            </w:r>
            <w:r w:rsidRPr="00454D5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XI</w:t>
            </w:r>
            <w:r>
              <w:t xml:space="preserve"> классах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Январь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54D5A">
            <w:pPr>
              <w:jc w:val="both"/>
            </w:pPr>
            <w:r>
              <w:t>Прохоренко А.В.</w:t>
            </w:r>
          </w:p>
          <w:p w:rsidR="004D6123" w:rsidRDefault="004D6123">
            <w:pPr>
              <w:jc w:val="both"/>
            </w:pPr>
          </w:p>
        </w:tc>
      </w:tr>
      <w:tr w:rsidR="00454D5A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A" w:rsidRDefault="00454D5A">
            <w:pPr>
              <w:jc w:val="both"/>
            </w:pPr>
            <w: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A" w:rsidRDefault="00454D5A" w:rsidP="00454D5A">
            <w:r w:rsidRPr="00454D5A">
              <w:t>Об инклюзивном обучении детей с ограниченными возможност</w:t>
            </w:r>
            <w:r>
              <w:t>ями здоровья, детей-инвалидов.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A" w:rsidRDefault="00454D5A">
            <w:pPr>
              <w:jc w:val="both"/>
            </w:pPr>
            <w:r>
              <w:t xml:space="preserve">Январь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A" w:rsidRDefault="00454D5A">
            <w:pPr>
              <w:jc w:val="both"/>
            </w:pPr>
            <w:proofErr w:type="spellStart"/>
            <w:r>
              <w:t>Якунькова</w:t>
            </w:r>
            <w:proofErr w:type="spellEnd"/>
            <w:r>
              <w:t xml:space="preserve"> А.В.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54D5A">
            <w:pPr>
              <w:jc w:val="both"/>
            </w:pPr>
            <w: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454D5A">
            <w:pPr>
              <w:jc w:val="both"/>
            </w:pPr>
            <w:r>
              <w:t xml:space="preserve">Анализ участия </w:t>
            </w:r>
            <w:r w:rsidR="00454D5A">
              <w:t xml:space="preserve">ОО </w:t>
            </w:r>
            <w:r>
              <w:t xml:space="preserve">в  конкурсах различных направленностей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Январь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  <w:p w:rsidR="00454D5A" w:rsidRDefault="00454D5A">
            <w:pPr>
              <w:jc w:val="both"/>
            </w:pPr>
            <w:r>
              <w:t>Методист по ДО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54D5A">
            <w:pPr>
              <w:jc w:val="both"/>
            </w:pPr>
            <w:r>
              <w:lastRenderedPageBreak/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Об организации участия в конкурсе «Вожатый года- 20</w:t>
            </w:r>
            <w:r w:rsidR="00454D5A">
              <w:t>15</w:t>
            </w:r>
            <w: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Январь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54D5A">
            <w:pPr>
              <w:jc w:val="both"/>
            </w:pPr>
            <w:r>
              <w:t>Методист по ДО</w:t>
            </w:r>
          </w:p>
        </w:tc>
      </w:tr>
      <w:tr w:rsidR="004D6123" w:rsidTr="004D612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Pr="00454D5A" w:rsidRDefault="004D6123" w:rsidP="00454D5A">
            <w:pPr>
              <w:jc w:val="both"/>
            </w:pPr>
            <w:r>
              <w:t xml:space="preserve">О работе МБОУ по формированию списков участников </w:t>
            </w:r>
            <w:r w:rsidR="00454D5A">
              <w:t xml:space="preserve">ГИА-2015, </w:t>
            </w:r>
            <w:r>
              <w:t xml:space="preserve"> о контроле за достоверност</w:t>
            </w:r>
            <w:r w:rsidR="00454D5A">
              <w:t>ью</w:t>
            </w:r>
            <w:r>
              <w:t xml:space="preserve"> данных в РБД/РИС, о формировании списка организаторов на </w:t>
            </w:r>
            <w:r w:rsidR="00454D5A">
              <w:t>ГИА</w:t>
            </w:r>
            <w:r>
              <w:t>- 201</w:t>
            </w:r>
            <w:r w:rsidR="00454D5A">
              <w:t xml:space="preserve">5 в </w:t>
            </w:r>
            <w:r w:rsidR="00454D5A">
              <w:rPr>
                <w:lang w:val="en-US"/>
              </w:rPr>
              <w:t>IX</w:t>
            </w:r>
            <w:r w:rsidR="00454D5A">
              <w:t xml:space="preserve"> и</w:t>
            </w:r>
            <w:r w:rsidR="00454D5A" w:rsidRPr="00454D5A">
              <w:t xml:space="preserve"> </w:t>
            </w:r>
            <w:r w:rsidR="00454D5A">
              <w:rPr>
                <w:lang w:val="en-US"/>
              </w:rPr>
              <w:t>XI</w:t>
            </w:r>
            <w:r w:rsidR="00454D5A" w:rsidRPr="00454D5A">
              <w:t xml:space="preserve"> </w:t>
            </w:r>
            <w:r w:rsidR="00454D5A">
              <w:t>классах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Февраль</w:t>
            </w:r>
          </w:p>
          <w:p w:rsidR="00BA21DF" w:rsidRDefault="00BA21DF">
            <w:pPr>
              <w:jc w:val="both"/>
            </w:pPr>
            <w:r>
              <w:t>2015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4D6123" w:rsidTr="00454D5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54D5A">
            <w:pPr>
              <w:jc w:val="both"/>
            </w:pPr>
            <w:r>
              <w:t>Подведение итогов районного конкурса «Учитель года»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Февраль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54D5A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54D5A">
            <w:pPr>
              <w:jc w:val="both"/>
            </w:pPr>
            <w:r>
              <w:t>О подаче документов на конкурс на получение денежного поощрения лучших учителей Российской Федерации в рамках приоритетного национального проекта «Образование»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Февраль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54D5A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54D5A">
            <w:pPr>
              <w:jc w:val="both"/>
            </w:pPr>
            <w:r>
              <w:t>О заключении договоров с выпускниками школ о поступлении в педагогические ВУЗы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Февраль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54D5A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r>
              <w:t>О состоянии работы по предупреждению несчастных случаев и травматизма обучающихс</w:t>
            </w:r>
            <w:r w:rsidR="00454D5A">
              <w:t>я (по результатам отчета за 2014</w:t>
            </w:r>
            <w:r>
              <w:t xml:space="preserve"> год)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Февраль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54D5A">
            <w:pPr>
              <w:jc w:val="both"/>
            </w:pPr>
            <w:r>
              <w:t>Парусов С.А.</w:t>
            </w:r>
          </w:p>
          <w:p w:rsidR="004D6123" w:rsidRDefault="004D6123">
            <w:pPr>
              <w:jc w:val="both"/>
            </w:pP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A93DCE">
            <w:pPr>
              <w:jc w:val="both"/>
            </w:pPr>
            <w:r>
              <w:t>Об итогах изучения деятельности ОО по организации дистанционного обучения учащихся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Февраль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A93DCE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Pr="0020612B" w:rsidRDefault="004D6123" w:rsidP="0020612B">
            <w:pPr>
              <w:jc w:val="both"/>
            </w:pPr>
            <w:r>
              <w:t xml:space="preserve">Об итогах изучения деятельности </w:t>
            </w:r>
            <w:r w:rsidR="0020612B">
              <w:t>ОО о подготовке к переходу на ФГОС по программам основного общего образования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Март</w:t>
            </w:r>
          </w:p>
          <w:p w:rsidR="00BA21DF" w:rsidRDefault="00BA21DF">
            <w:pPr>
              <w:jc w:val="both"/>
            </w:pPr>
            <w:r>
              <w:t>2015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Об организации участия в районных педагогических чтениях в рамках программы «Духовно- нравственное воспитание в Вознесенском районе»»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Март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4D6123" w:rsidRDefault="0020612B">
            <w:pPr>
              <w:jc w:val="both"/>
            </w:pPr>
            <w:r>
              <w:t>Прохоренко А.В.</w:t>
            </w:r>
          </w:p>
          <w:p w:rsidR="004D6123" w:rsidRDefault="0020612B">
            <w:pPr>
              <w:jc w:val="both"/>
            </w:pPr>
            <w:r>
              <w:t>Методист по ДО</w:t>
            </w:r>
          </w:p>
          <w:p w:rsidR="004D6123" w:rsidRDefault="004D6123">
            <w:pPr>
              <w:jc w:val="both"/>
            </w:pP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20612B">
            <w:pPr>
              <w:jc w:val="both"/>
            </w:pPr>
            <w:r>
              <w:t xml:space="preserve">О подготовке организаторов аудиторий </w:t>
            </w:r>
            <w:r w:rsidR="0020612B">
              <w:t>на ГИА-2015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Март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20612B">
            <w:pPr>
              <w:jc w:val="both"/>
            </w:pPr>
            <w:r>
              <w:t>Об организации и  проведении конкурса «Ученик года»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Март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20612B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851554">
            <w:pPr>
              <w:jc w:val="both"/>
            </w:pPr>
            <w:r>
              <w:t xml:space="preserve">Об итогах изучения деятельности </w:t>
            </w:r>
            <w:r w:rsidR="00851554">
              <w:t>ОО по патриотическому воспитанию и празднованию 70-летия Победы в Великой Отечественной войне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Апрель</w:t>
            </w:r>
          </w:p>
          <w:p w:rsidR="00BA21DF" w:rsidRDefault="00BA21DF">
            <w:pPr>
              <w:jc w:val="both"/>
            </w:pPr>
            <w:r>
              <w:t>2015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54" w:rsidRDefault="00851554">
            <w:pPr>
              <w:jc w:val="both"/>
            </w:pPr>
            <w:r>
              <w:t>Методист по ДО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 реализации программы «Одаренные дети Вознесенского муниципального района на 2014- 2016 годы» и проведении районного праздника для одаренных д</w:t>
            </w:r>
            <w:r w:rsidR="00851554">
              <w:t>етей по итогам программы за 2014-2015</w:t>
            </w:r>
            <w:r>
              <w:t xml:space="preserve"> учебный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Апрель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 комплектовании школ на 2014- 2015 учебный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Апрель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51554">
            <w:pPr>
              <w:jc w:val="both"/>
            </w:pPr>
            <w:r>
              <w:t>Прохоренко А.В.</w:t>
            </w:r>
          </w:p>
        </w:tc>
      </w:tr>
      <w:tr w:rsidR="00851554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Default="000667AA">
            <w:pPr>
              <w:jc w:val="both"/>
            </w:pPr>
            <w: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Default="00851554" w:rsidP="000667AA">
            <w:r w:rsidRPr="00851554">
              <w:t>О подготовке к прохождению государственной аккредитации в 2015-2016 учебном году следующих муниципальных бюджетных образовательных учреждений: «Вознесенская СОШ №2», «</w:t>
            </w:r>
            <w:proofErr w:type="spellStart"/>
            <w:r w:rsidRPr="00851554">
              <w:t>Бахтызинская</w:t>
            </w:r>
            <w:proofErr w:type="spellEnd"/>
            <w:r w:rsidRPr="00851554">
              <w:t xml:space="preserve"> СОШ», «</w:t>
            </w:r>
            <w:proofErr w:type="spellStart"/>
            <w:r w:rsidRPr="00851554">
              <w:t>Нарышкинская</w:t>
            </w:r>
            <w:proofErr w:type="spellEnd"/>
            <w:r w:rsidRPr="00851554">
              <w:t xml:space="preserve"> СОШ», «</w:t>
            </w:r>
            <w:proofErr w:type="spellStart"/>
            <w:r w:rsidRPr="00851554">
              <w:t>Новосельская</w:t>
            </w:r>
            <w:proofErr w:type="spellEnd"/>
            <w:r w:rsidRPr="00851554">
              <w:t xml:space="preserve"> ООШ».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Default="000667AA">
            <w:pPr>
              <w:jc w:val="both"/>
            </w:pPr>
            <w:r>
              <w:t>Апрель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Default="000667AA">
            <w:pPr>
              <w:jc w:val="both"/>
            </w:pPr>
            <w:proofErr w:type="spellStart"/>
            <w:r>
              <w:t>Якунькова</w:t>
            </w:r>
            <w:proofErr w:type="spellEnd"/>
            <w:r>
              <w:t xml:space="preserve"> А.В.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0667AA">
            <w:pPr>
              <w:jc w:val="both"/>
            </w:pPr>
            <w:r>
              <w:lastRenderedPageBreak/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 xml:space="preserve">Об организации летнего отдыха, оздоровления и занятости детей и подростков летом 2014 года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 xml:space="preserve">Апрель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851554">
            <w:pPr>
              <w:jc w:val="both"/>
            </w:pPr>
            <w:r>
              <w:t xml:space="preserve">Ермакова Н.М. </w:t>
            </w:r>
            <w:r w:rsidR="00851554">
              <w:t>Методист по ДО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0667AA">
            <w:pPr>
              <w:jc w:val="both"/>
            </w:pPr>
            <w: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51554">
            <w:pPr>
              <w:jc w:val="both"/>
            </w:pPr>
            <w:r>
              <w:t>Диагностика подготовки школ района к ГИА-2015 (по итогам районных диагностических работ по обязательным предметам и предметам по выбору).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Апрель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51554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rPr>
                <w:lang w:val="en-US"/>
              </w:rPr>
              <w:t>IX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 методических рекомендациях по базисному учебному плану в 2014-2015 учебном году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Май</w:t>
            </w:r>
          </w:p>
          <w:p w:rsidR="00BA21DF" w:rsidRDefault="00BA21DF">
            <w:pPr>
              <w:jc w:val="both"/>
            </w:pPr>
            <w:r>
              <w:t>2015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51554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 ходе реализации в ОУ района приоритетного национального проекта «Образование»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Май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51554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Pr="000667AA" w:rsidRDefault="004D6123" w:rsidP="000667AA">
            <w:pPr>
              <w:jc w:val="both"/>
            </w:pPr>
            <w:r>
              <w:t>Организаци</w:t>
            </w:r>
            <w:r w:rsidR="000667AA">
              <w:t>я участия выпускников в ГИА-2015 (организация подвоза, обеспечение подготовки организаторов и обеспечение открытости ГИА-2015)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 xml:space="preserve">Май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4D6123" w:rsidRDefault="004D6123">
            <w:pPr>
              <w:jc w:val="both"/>
            </w:pPr>
          </w:p>
        </w:tc>
      </w:tr>
      <w:tr w:rsidR="004D6123" w:rsidTr="004D612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r>
              <w:t>Об итогах участия ОУ района в районных и областных соревнованиях и конкурсах.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Июнь</w:t>
            </w:r>
          </w:p>
          <w:p w:rsidR="00BA21DF" w:rsidRDefault="00BA21DF">
            <w:pPr>
              <w:jc w:val="both"/>
            </w:pPr>
            <w:r>
              <w:t>2015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0667AA">
            <w:pPr>
              <w:jc w:val="both"/>
            </w:pPr>
            <w:r>
              <w:t>Прохоренко А.В.</w:t>
            </w:r>
          </w:p>
          <w:p w:rsidR="000667AA" w:rsidRDefault="000667AA">
            <w:pPr>
              <w:jc w:val="both"/>
            </w:pPr>
            <w:r>
              <w:t>Методист по ДО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Pr="000667AA" w:rsidRDefault="004D6123" w:rsidP="000667AA">
            <w:pPr>
              <w:jc w:val="both"/>
            </w:pPr>
            <w:r>
              <w:t>Итоги государственной (итого</w:t>
            </w:r>
            <w:r w:rsidR="000667AA">
              <w:t xml:space="preserve">вой) аттестации выпускников 2014- 2015 учебного </w:t>
            </w:r>
            <w:r>
              <w:t xml:space="preserve">года </w:t>
            </w:r>
            <w:r w:rsidR="000667AA">
              <w:t xml:space="preserve">в </w:t>
            </w:r>
            <w:r w:rsidR="000667AA">
              <w:rPr>
                <w:lang w:val="en-US"/>
              </w:rPr>
              <w:t>IX</w:t>
            </w:r>
            <w:r w:rsidR="000667AA" w:rsidRPr="000667AA">
              <w:t xml:space="preserve"> </w:t>
            </w:r>
            <w:r w:rsidR="000667AA">
              <w:t xml:space="preserve"> и </w:t>
            </w:r>
            <w:r w:rsidR="000667AA">
              <w:rPr>
                <w:lang w:val="en-US"/>
              </w:rPr>
              <w:t>XI</w:t>
            </w:r>
            <w:r w:rsidR="000667AA" w:rsidRPr="000667AA">
              <w:t xml:space="preserve"> </w:t>
            </w:r>
            <w:r w:rsidR="000667AA">
              <w:t>классах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 xml:space="preserve">Июнь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0667AA">
            <w:pPr>
              <w:jc w:val="both"/>
            </w:pPr>
            <w:r>
              <w:t>Об итоговом отчете за 2014- 2015</w:t>
            </w:r>
            <w:r w:rsidR="004D6123">
              <w:t xml:space="preserve"> учебный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Июнь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0667AA">
            <w:pPr>
              <w:jc w:val="both"/>
            </w:pPr>
            <w: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 подготовке к новому учебному году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Июнь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Ермакова Н.М.</w:t>
            </w:r>
          </w:p>
        </w:tc>
      </w:tr>
      <w:tr w:rsidR="004D6123" w:rsidTr="004D612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 подготовке к августовской конференции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Август</w:t>
            </w:r>
          </w:p>
          <w:p w:rsidR="00BA21DF" w:rsidRDefault="00BA21DF">
            <w:pPr>
              <w:jc w:val="both"/>
            </w:pPr>
            <w:r>
              <w:t>2015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4D6123" w:rsidRDefault="000667AA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 готовности МБОУ к новому учебному году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Август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0667AA">
            <w:pPr>
              <w:jc w:val="both"/>
            </w:pPr>
            <w:r>
              <w:t>Парусов С.А.</w:t>
            </w:r>
          </w:p>
        </w:tc>
      </w:tr>
    </w:tbl>
    <w:p w:rsidR="004D6123" w:rsidRDefault="004D6123" w:rsidP="004D6123">
      <w:pPr>
        <w:rPr>
          <w:b/>
          <w:sz w:val="28"/>
          <w:szCs w:val="28"/>
        </w:rPr>
      </w:pPr>
    </w:p>
    <w:p w:rsidR="004D6123" w:rsidRDefault="004D6123" w:rsidP="004D6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Изучение, анализ и  мониторинг  эффективности и качества образовательного процесса.</w:t>
      </w:r>
    </w:p>
    <w:p w:rsidR="004D6123" w:rsidRDefault="004D6123" w:rsidP="004D6123">
      <w:pPr>
        <w:jc w:val="center"/>
        <w:rPr>
          <w:b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"/>
        <w:gridCol w:w="3959"/>
        <w:gridCol w:w="1260"/>
        <w:gridCol w:w="2036"/>
        <w:gridCol w:w="1742"/>
      </w:tblGrid>
      <w:tr w:rsidR="004D6123" w:rsidTr="00445C2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№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  <w:rPr>
                <w:b/>
              </w:rPr>
            </w:pPr>
            <w:r>
              <w:rPr>
                <w:b/>
              </w:rPr>
              <w:t>Объекты изучения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</w:tr>
      <w:tr w:rsidR="004D6123" w:rsidTr="00445C2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  <w:rPr>
                <w:b/>
              </w:rPr>
            </w:pPr>
          </w:p>
          <w:p w:rsidR="004D6123" w:rsidRDefault="004D612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  <w:rPr>
                <w:b/>
              </w:rPr>
            </w:pPr>
          </w:p>
          <w:p w:rsidR="004D6123" w:rsidRDefault="004D6123">
            <w:pPr>
              <w:jc w:val="both"/>
              <w:rPr>
                <w:b/>
              </w:rPr>
            </w:pPr>
            <w:r>
              <w:rPr>
                <w:b/>
              </w:rPr>
              <w:t>Комп</w:t>
            </w:r>
            <w:r w:rsidR="00F96AE8">
              <w:rPr>
                <w:b/>
              </w:rPr>
              <w:t>лексное изучение деятельности ОО</w:t>
            </w:r>
            <w:r w:rsidR="00BA21DF">
              <w:rPr>
                <w:b/>
              </w:rPr>
              <w:t xml:space="preserve"> в 2014-2015 учебном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center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  <w:rPr>
                <w:b/>
              </w:rPr>
            </w:pPr>
          </w:p>
        </w:tc>
      </w:tr>
      <w:tr w:rsidR="004D6123" w:rsidTr="00445C2C"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E8" w:rsidRDefault="004D6123">
            <w:pPr>
              <w:jc w:val="both"/>
            </w:pPr>
            <w:r>
              <w:t xml:space="preserve">- </w:t>
            </w:r>
            <w:r w:rsidR="00F96AE8">
              <w:t xml:space="preserve">МБДОУ </w:t>
            </w:r>
            <w:proofErr w:type="spellStart"/>
            <w:r w:rsidR="00F96AE8">
              <w:t>Благодатовский</w:t>
            </w:r>
            <w:proofErr w:type="spellEnd"/>
            <w:r w:rsidR="00F96AE8">
              <w:t xml:space="preserve"> детский сад «Солнышко»</w:t>
            </w:r>
          </w:p>
          <w:p w:rsidR="004D6123" w:rsidRDefault="00F96AE8">
            <w:pPr>
              <w:jc w:val="both"/>
            </w:pPr>
            <w:r>
              <w:t>-</w:t>
            </w:r>
            <w:r w:rsidR="004D6123">
              <w:t xml:space="preserve">МБОУ « </w:t>
            </w:r>
            <w:proofErr w:type="spellStart"/>
            <w:r w:rsidR="004D6123">
              <w:t>Мотызлейская</w:t>
            </w:r>
            <w:proofErr w:type="spellEnd"/>
            <w:r w:rsidR="004D6123">
              <w:t xml:space="preserve"> ООШ» </w:t>
            </w:r>
          </w:p>
          <w:p w:rsidR="004D6123" w:rsidRDefault="00F96AE8">
            <w:pPr>
              <w:jc w:val="both"/>
            </w:pPr>
            <w:r>
              <w:t>-</w:t>
            </w:r>
            <w:r w:rsidR="004D6123">
              <w:t xml:space="preserve">МБДОУ </w:t>
            </w:r>
            <w:proofErr w:type="spellStart"/>
            <w:r w:rsidR="004D6123">
              <w:t>Мотызлейский</w:t>
            </w:r>
            <w:proofErr w:type="spellEnd"/>
            <w:r w:rsidR="004D6123">
              <w:t xml:space="preserve"> д/с «Веселое гнездышко»</w:t>
            </w:r>
          </w:p>
          <w:p w:rsidR="00A96BEC" w:rsidRDefault="00A96BEC">
            <w:pPr>
              <w:jc w:val="both"/>
            </w:pPr>
            <w:r>
              <w:t>МБДОУ д/с «Березка»</w:t>
            </w:r>
          </w:p>
          <w:p w:rsidR="00A96BEC" w:rsidRDefault="00A96BEC">
            <w:pPr>
              <w:jc w:val="both"/>
            </w:pPr>
          </w:p>
          <w:p w:rsidR="00A96BEC" w:rsidRDefault="00A96BEC">
            <w:pPr>
              <w:jc w:val="both"/>
            </w:pPr>
          </w:p>
          <w:p w:rsidR="00F96AE8" w:rsidRPr="00D25534" w:rsidRDefault="00F96AE8">
            <w:pPr>
              <w:jc w:val="both"/>
            </w:pPr>
            <w:r>
              <w:t>-МБОУ «</w:t>
            </w:r>
            <w:proofErr w:type="spellStart"/>
            <w:r>
              <w:t>Новосельская</w:t>
            </w:r>
            <w:proofErr w:type="spellEnd"/>
            <w:r>
              <w:t xml:space="preserve"> ООШ»,</w:t>
            </w:r>
            <w:r w:rsidR="00D25534">
              <w:t xml:space="preserve"> МБОУ «</w:t>
            </w:r>
            <w:proofErr w:type="spellStart"/>
            <w:r w:rsidR="00D25534">
              <w:t>Курихинская</w:t>
            </w:r>
            <w:proofErr w:type="spellEnd"/>
            <w:r w:rsidR="00D25534">
              <w:t xml:space="preserve"> ООШ» (малокомплектные, на индивидуальном финансировании).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Default="00F96AE8">
            <w:pPr>
              <w:jc w:val="center"/>
            </w:pPr>
            <w:r>
              <w:t>Декабрь</w:t>
            </w:r>
          </w:p>
          <w:p w:rsidR="00F96AE8" w:rsidRDefault="00F96AE8">
            <w:pPr>
              <w:jc w:val="center"/>
            </w:pPr>
          </w:p>
          <w:p w:rsidR="004D6123" w:rsidRDefault="00F96AE8">
            <w:pPr>
              <w:jc w:val="center"/>
            </w:pPr>
            <w:r>
              <w:t>Январь</w:t>
            </w:r>
          </w:p>
          <w:p w:rsidR="00F96AE8" w:rsidRDefault="00F96AE8">
            <w:pPr>
              <w:jc w:val="center"/>
            </w:pPr>
            <w:r>
              <w:t>Январь</w:t>
            </w:r>
          </w:p>
          <w:p w:rsidR="00D25534" w:rsidRDefault="00D25534">
            <w:pPr>
              <w:jc w:val="center"/>
            </w:pPr>
          </w:p>
          <w:p w:rsidR="00A96BEC" w:rsidRDefault="00A96BEC">
            <w:pPr>
              <w:jc w:val="center"/>
            </w:pPr>
            <w:r>
              <w:t>Февраль</w:t>
            </w:r>
          </w:p>
          <w:p w:rsidR="00A96BEC" w:rsidRDefault="00A96BEC">
            <w:pPr>
              <w:jc w:val="center"/>
            </w:pPr>
          </w:p>
          <w:p w:rsidR="00A96BEC" w:rsidRDefault="00A96BEC">
            <w:pPr>
              <w:jc w:val="center"/>
            </w:pPr>
          </w:p>
          <w:p w:rsidR="00D25534" w:rsidRDefault="00D25534">
            <w:pPr>
              <w:jc w:val="center"/>
            </w:pPr>
            <w:r>
              <w:t>Март</w:t>
            </w:r>
          </w:p>
          <w:p w:rsidR="00A96BEC" w:rsidRDefault="00A96BEC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Default="00F96AE8">
            <w:pPr>
              <w:jc w:val="both"/>
            </w:pPr>
            <w:proofErr w:type="spellStart"/>
            <w:r>
              <w:t>Таратынова</w:t>
            </w:r>
            <w:proofErr w:type="spellEnd"/>
            <w:r>
              <w:t xml:space="preserve"> Д.В.</w:t>
            </w:r>
          </w:p>
          <w:p w:rsidR="00F96AE8" w:rsidRDefault="00F96AE8">
            <w:pPr>
              <w:jc w:val="both"/>
            </w:pPr>
          </w:p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624AAF" w:rsidRDefault="00624AAF">
            <w:pPr>
              <w:jc w:val="both"/>
            </w:pPr>
          </w:p>
          <w:p w:rsidR="00624AAF" w:rsidRDefault="00624AAF">
            <w:pPr>
              <w:jc w:val="both"/>
            </w:pPr>
          </w:p>
          <w:p w:rsidR="00624AAF" w:rsidRDefault="00A96BEC">
            <w:pPr>
              <w:jc w:val="both"/>
            </w:pPr>
            <w:r>
              <w:t>Методист по дошкольному образованию</w:t>
            </w:r>
          </w:p>
          <w:p w:rsidR="004D6123" w:rsidRDefault="00A96BEC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 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 xml:space="preserve">Справка, приказ ОО, аппаратное совещание, </w:t>
            </w:r>
          </w:p>
          <w:p w:rsidR="004D6123" w:rsidRDefault="004D6123">
            <w:pPr>
              <w:jc w:val="both"/>
            </w:pPr>
            <w:r>
              <w:t>расширенное заседание совета по образованию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  <w:rPr>
                <w:b/>
                <w:color w:val="000000"/>
              </w:rPr>
            </w:pPr>
          </w:p>
          <w:p w:rsidR="004D6123" w:rsidRDefault="004D612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  <w:rPr>
                <w:b/>
                <w:color w:val="000000"/>
              </w:rPr>
            </w:pPr>
          </w:p>
          <w:p w:rsidR="004D6123" w:rsidRDefault="004D612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Тематическое изучение деятельности МБОУ</w:t>
            </w:r>
            <w:r w:rsidR="00BA21DF">
              <w:rPr>
                <w:b/>
                <w:color w:val="000000"/>
              </w:rPr>
              <w:t xml:space="preserve"> в 2014-2015 </w:t>
            </w:r>
            <w:r w:rsidR="00BA21DF">
              <w:rPr>
                <w:b/>
                <w:color w:val="000000"/>
              </w:rPr>
              <w:lastRenderedPageBreak/>
              <w:t>учебном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center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  <w:rPr>
                <w:b/>
              </w:rPr>
            </w:pPr>
          </w:p>
          <w:p w:rsidR="004D6123" w:rsidRDefault="004D6123">
            <w:pPr>
              <w:jc w:val="both"/>
              <w:rPr>
                <w:b/>
              </w:rPr>
            </w:pP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lastRenderedPageBreak/>
              <w:t>2.1.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EC" w:rsidRPr="00A96BEC" w:rsidRDefault="004D6123" w:rsidP="00A96BEC">
            <w:r w:rsidRPr="00A96BEC">
              <w:t xml:space="preserve"> </w:t>
            </w:r>
            <w:r w:rsidR="00A96BEC" w:rsidRPr="00A96BEC">
              <w:t xml:space="preserve">Анализ ведения сайтов образовательных организаций с целью выполнения постановления Правительства РФ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A96BEC" w:rsidRPr="00A96BEC">
                <w:t>2013 г</w:t>
              </w:r>
            </w:smartTag>
            <w:r w:rsidR="00A96BEC" w:rsidRPr="00A96BEC">
              <w:t>. №582 «Об утверждении Правил размещения на официальном сайте образовательной организации в</w:t>
            </w:r>
            <w:r w:rsidR="00A96BEC">
              <w:rPr>
                <w:sz w:val="28"/>
                <w:szCs w:val="28"/>
              </w:rPr>
              <w:t xml:space="preserve"> </w:t>
            </w:r>
            <w:r w:rsidR="00A96BEC" w:rsidRPr="00A96BEC">
              <w:t>информационно-телекоммуникационной сети «Интернет» и обновления информации об образовательной организации».</w:t>
            </w:r>
          </w:p>
          <w:p w:rsidR="004D6123" w:rsidRDefault="004D612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A96BEC">
            <w:pPr>
              <w:jc w:val="center"/>
            </w:pPr>
            <w:r>
              <w:t>Сентябрь-о</w:t>
            </w:r>
            <w:r w:rsidR="004D6123">
              <w:t>ктябрь</w:t>
            </w:r>
          </w:p>
          <w:p w:rsidR="004D6123" w:rsidRDefault="004D6123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A96BEC">
            <w:pPr>
              <w:jc w:val="both"/>
            </w:pPr>
            <w:proofErr w:type="spellStart"/>
            <w:r>
              <w:t>Якунькова</w:t>
            </w:r>
            <w:proofErr w:type="spellEnd"/>
            <w:r>
              <w:t xml:space="preserve"> А.В.</w:t>
            </w:r>
          </w:p>
          <w:p w:rsidR="004D6123" w:rsidRDefault="004D6123">
            <w:pPr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</w:pPr>
            <w:r>
              <w:t>Справка, приказ</w:t>
            </w:r>
          </w:p>
          <w:p w:rsidR="004D6123" w:rsidRDefault="004D6123">
            <w:pPr>
              <w:jc w:val="both"/>
            </w:pP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2.2.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752FE6">
            <w:pPr>
              <w:jc w:val="both"/>
            </w:pPr>
            <w:r>
              <w:t>Аналитическая деятельность ОО</w:t>
            </w:r>
            <w:r w:rsidR="004D6123">
              <w:t xml:space="preserve"> по результатам государств</w:t>
            </w:r>
            <w:r w:rsidR="00A96BEC">
              <w:t>енной (итоговой) аттестации 2013-2014</w:t>
            </w:r>
            <w:r w:rsidR="004D6123">
              <w:t xml:space="preserve"> учебного года и организация подготовки к государств</w:t>
            </w:r>
            <w:r w:rsidR="00A96BEC">
              <w:t>енной (итоговой) аттестации 2014- 2015</w:t>
            </w:r>
            <w:r w:rsidR="004D6123">
              <w:t xml:space="preserve"> учебного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Октябрь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Справка, приказ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2.3.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752FE6" w:rsidP="00752FE6">
            <w:r>
              <w:t>Д</w:t>
            </w:r>
            <w:r w:rsidR="004D6123">
              <w:t>еят</w:t>
            </w:r>
            <w:r>
              <w:t>ельность</w:t>
            </w:r>
            <w:r w:rsidR="004D6123">
              <w:t xml:space="preserve"> МБДОУ </w:t>
            </w:r>
            <w:r>
              <w:t>внедрению федеральных государственных образовательных стандартов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752FE6">
            <w:pPr>
              <w:jc w:val="center"/>
            </w:pPr>
            <w:r>
              <w:t>Ноябрь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752FE6">
            <w:pPr>
              <w:jc w:val="both"/>
            </w:pPr>
            <w:proofErr w:type="spellStart"/>
            <w:r>
              <w:t>Таратынова</w:t>
            </w:r>
            <w:proofErr w:type="spellEnd"/>
            <w:r>
              <w:t xml:space="preserve"> Д.В.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2.4.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752FE6" w:rsidP="00752FE6">
            <w:pPr>
              <w:jc w:val="both"/>
            </w:pPr>
            <w:r>
              <w:t xml:space="preserve">Нормативно- правовая база ОО по перевозке детей </w:t>
            </w:r>
            <w:r w:rsidR="004D6123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752FE6">
            <w:pPr>
              <w:jc w:val="center"/>
            </w:pPr>
            <w:r>
              <w:t>Ноябрь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752FE6">
            <w:pPr>
              <w:jc w:val="both"/>
            </w:pPr>
            <w:r>
              <w:t xml:space="preserve"> </w:t>
            </w:r>
            <w:r w:rsidR="00752FE6">
              <w:t>Парусов С.А.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2.5.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r>
              <w:t>Организация учебно- воспитательного процесса в МБОУ района в соответствии с требованиями  ФГОС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Ноябрь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4D6123" w:rsidRDefault="00752FE6">
            <w:pPr>
              <w:jc w:val="both"/>
            </w:pPr>
            <w:r>
              <w:t>Прохоренко А.В.</w:t>
            </w:r>
          </w:p>
          <w:p w:rsidR="00752FE6" w:rsidRDefault="00752FE6">
            <w:pPr>
              <w:jc w:val="both"/>
            </w:pPr>
            <w:proofErr w:type="spellStart"/>
            <w:r>
              <w:t>Якунькова</w:t>
            </w:r>
            <w:proofErr w:type="spellEnd"/>
            <w:r>
              <w:t xml:space="preserve"> А.В.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752FE6">
            <w:pPr>
              <w:jc w:val="both"/>
            </w:pPr>
            <w:r>
              <w:t>А</w:t>
            </w:r>
            <w:r w:rsidR="004D6123">
              <w:t>нализ</w:t>
            </w:r>
            <w:r>
              <w:t>,</w:t>
            </w:r>
          </w:p>
          <w:p w:rsidR="004D6123" w:rsidRDefault="00752FE6">
            <w:pPr>
              <w:jc w:val="both"/>
            </w:pPr>
            <w:r>
              <w:t>с</w:t>
            </w:r>
            <w:r w:rsidR="004D6123">
              <w:t>правка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752FE6">
            <w:pPr>
              <w:jc w:val="both"/>
            </w:pPr>
            <w:r>
              <w:t>2.6.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DD709C">
            <w:r>
              <w:t>Состояние работы МБДОУ по внедрению ФГОС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DD709C">
            <w:pPr>
              <w:jc w:val="center"/>
            </w:pPr>
            <w:r>
              <w:t>Ноябрь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DD709C">
            <w:pPr>
              <w:jc w:val="both"/>
            </w:pPr>
            <w:proofErr w:type="spellStart"/>
            <w:r>
              <w:t>Таратынова</w:t>
            </w:r>
            <w:proofErr w:type="spellEnd"/>
            <w:r>
              <w:t xml:space="preserve"> Д.В.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DD709C">
            <w:pPr>
              <w:jc w:val="both"/>
            </w:pPr>
            <w:r>
              <w:t>Справка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2.7.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Состояние работы МБОУ с электронными журналами и дневниками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Ноябрь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</w:pPr>
            <w:r>
              <w:t>Кабаев В.М.</w:t>
            </w:r>
          </w:p>
          <w:p w:rsidR="004D6123" w:rsidRDefault="004D6123">
            <w:pPr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</w:t>
            </w:r>
          </w:p>
        </w:tc>
      </w:tr>
      <w:tr w:rsidR="004D6123" w:rsidTr="001D3CC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1D3CC7">
            <w:pPr>
              <w:jc w:val="both"/>
            </w:pPr>
            <w:r>
              <w:t>2.8.</w:t>
            </w:r>
            <w:bookmarkStart w:id="0" w:name="_GoBack"/>
            <w:bookmarkEnd w:id="0"/>
          </w:p>
          <w:p w:rsidR="001D3CC7" w:rsidRDefault="001D3CC7">
            <w:pPr>
              <w:jc w:val="both"/>
            </w:pPr>
          </w:p>
          <w:p w:rsidR="001D3CC7" w:rsidRDefault="001D3CC7">
            <w:pPr>
              <w:jc w:val="both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</w:pP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5E51EA">
            <w:pPr>
              <w:jc w:val="both"/>
            </w:pPr>
            <w:r>
              <w:t>2.</w:t>
            </w:r>
            <w:r w:rsidR="005E51EA"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 xml:space="preserve">Работа ОУ по реализации районной  программы «Одаренные дети» по итогам </w:t>
            </w:r>
            <w:r>
              <w:rPr>
                <w:lang w:val="en-US"/>
              </w:rPr>
              <w:t>I</w:t>
            </w:r>
            <w:r>
              <w:t xml:space="preserve"> полугодия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Декабрь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Справка, приказ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5E51EA">
            <w:pPr>
              <w:jc w:val="both"/>
            </w:pPr>
            <w:r>
              <w:t>2.</w:t>
            </w:r>
            <w:r w:rsidR="005E51EA"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45C2C" w:rsidP="00A81150">
            <w:pPr>
              <w:jc w:val="both"/>
            </w:pPr>
            <w:r>
              <w:t xml:space="preserve">Качество преподавания математики в ОО района (по результатам диагностических работ)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50" w:rsidRDefault="001B53D2" w:rsidP="001B53D2">
            <w:pPr>
              <w:jc w:val="center"/>
            </w:pPr>
            <w:r>
              <w:t>Октябрь, декабрь, апрель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45C2C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 Прохоренко А.В.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Справка, приказ</w:t>
            </w:r>
          </w:p>
        </w:tc>
      </w:tr>
      <w:tr w:rsidR="00A81150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50" w:rsidRDefault="00A81150" w:rsidP="005E51EA">
            <w:pPr>
              <w:jc w:val="both"/>
            </w:pPr>
            <w:r>
              <w:t>2.10а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50" w:rsidRDefault="00A81150" w:rsidP="00A81150">
            <w:pPr>
              <w:jc w:val="both"/>
            </w:pPr>
            <w:r>
              <w:t>Качество преподавания русского языка в ОО района (по результатам диагностических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50" w:rsidRDefault="001B53D2">
            <w:pPr>
              <w:jc w:val="center"/>
            </w:pPr>
            <w:r>
              <w:t>Октябрь, декабрь, апрель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50" w:rsidRDefault="00A81150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 Прохоренко А.В.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50" w:rsidRDefault="00A81150">
            <w:pPr>
              <w:jc w:val="both"/>
            </w:pPr>
            <w:r>
              <w:t>Справка, приказ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5E51EA">
            <w:pPr>
              <w:jc w:val="both"/>
            </w:pPr>
            <w:r>
              <w:t>2.11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Организация учебн</w:t>
            </w:r>
            <w:proofErr w:type="gramStart"/>
            <w:r>
              <w:t>о-</w:t>
            </w:r>
            <w:proofErr w:type="gramEnd"/>
            <w:r>
              <w:t xml:space="preserve"> воспитательной и методической работы в МБОУ ДОД Вознесенском Доме детского творчества</w:t>
            </w:r>
            <w:r w:rsidR="001D3CC7">
              <w:t xml:space="preserve"> </w:t>
            </w:r>
            <w:r w:rsidR="00445C2C">
              <w:t xml:space="preserve"> МБОУ </w:t>
            </w:r>
            <w:r w:rsidR="00445C2C">
              <w:lastRenderedPageBreak/>
              <w:t>ДОД «Детский оздоровительно- образовательный центр»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45C2C">
            <w:pPr>
              <w:jc w:val="both"/>
            </w:pPr>
            <w:r>
              <w:t>Методист по дополнительному образованию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5E51EA">
            <w:pPr>
              <w:jc w:val="both"/>
            </w:pPr>
            <w:r>
              <w:lastRenderedPageBreak/>
              <w:t>2.14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45C2C">
            <w:pPr>
              <w:jc w:val="both"/>
            </w:pPr>
            <w:r>
              <w:t>Состояние работы ОО</w:t>
            </w:r>
            <w:r w:rsidR="004D6123">
              <w:t xml:space="preserve"> по предупреждению второгодничества и пропусков уроков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Январь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Справка, приказ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5E51EA">
            <w:pPr>
              <w:jc w:val="both"/>
            </w:pPr>
            <w:r>
              <w:t>2.16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 xml:space="preserve">Работа по профилактике безнадзорности и правонарушений среди детей и подростков в школах района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Январь</w:t>
            </w:r>
            <w:r w:rsidR="00445C2C">
              <w:br/>
              <w:t xml:space="preserve"> Апрель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45C2C">
            <w:pPr>
              <w:jc w:val="both"/>
            </w:pPr>
            <w:r>
              <w:t>Методист по дополнительному образованию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Справка, приказ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2.17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Нормативно- правовая база образовательных организаций по аттестации педагогических и руководящих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Январь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Архипова Н.И.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2.18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45C2C">
            <w:pPr>
              <w:jc w:val="both"/>
            </w:pPr>
            <w:r>
              <w:t>Состояние работы ОО по предупреждению и профилактике несчастных случаев</w:t>
            </w:r>
            <w:r w:rsidR="004D6123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Февраль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45C2C">
            <w:pPr>
              <w:jc w:val="both"/>
            </w:pPr>
            <w:r>
              <w:t>Парусов С.А.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2.19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D13857">
            <w:pPr>
              <w:jc w:val="both"/>
            </w:pPr>
            <w:r>
              <w:t xml:space="preserve">Состояние работы ОУ по учету и охвату обучением </w:t>
            </w:r>
            <w:r w:rsidR="00D13857">
              <w:t>детей, проживающих на территориях, за которыми закреплены ОО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Февраль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</w:pPr>
            <w:r>
              <w:t>Справка, приказ, аппаратное совещание</w:t>
            </w:r>
          </w:p>
          <w:p w:rsidR="004D6123" w:rsidRDefault="004D6123">
            <w:pPr>
              <w:jc w:val="both"/>
            </w:pP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2.20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D13857">
            <w:pPr>
              <w:jc w:val="both"/>
            </w:pPr>
            <w:r>
              <w:t>Реализация подпрограммы «Здоровье и образование» в ОО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Февраль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D13857">
            <w:pPr>
              <w:jc w:val="both"/>
            </w:pPr>
            <w:r>
              <w:t>Архипова Н.И.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2.21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D13857">
            <w:pPr>
              <w:jc w:val="both"/>
            </w:pPr>
            <w:r>
              <w:t xml:space="preserve">Нормативно- правовая база образовательных организации и ее соответствие действующему законодательству </w:t>
            </w:r>
            <w:r w:rsidR="00D13857">
              <w:t>(выборочно)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Февраль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Якунькова</w:t>
            </w:r>
            <w:proofErr w:type="spellEnd"/>
            <w:r>
              <w:t xml:space="preserve"> А.В.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</w:pPr>
            <w:r>
              <w:t>Справка</w:t>
            </w:r>
          </w:p>
          <w:p w:rsidR="004D6123" w:rsidRDefault="004D6123">
            <w:pPr>
              <w:jc w:val="both"/>
            </w:pP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2.22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Состояние нормативно- правовой базы по организации государственной (итоговой) аттестации в ОУ района (выборочно)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Март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2.2</w:t>
            </w:r>
            <w:r w:rsidR="005E51EA"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5E51EA">
            <w:pPr>
              <w:jc w:val="both"/>
            </w:pPr>
            <w:r>
              <w:t>Работа ОО</w:t>
            </w:r>
            <w:r w:rsidR="004D6123">
              <w:t xml:space="preserve"> по выявлению и развитию способных, творческих </w:t>
            </w:r>
            <w:r>
              <w:t>и одаренных детей по итогам 2014- 2015</w:t>
            </w:r>
            <w:r w:rsidR="004D6123">
              <w:t xml:space="preserve"> учебного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Апрель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Справка, приказ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  <w:rPr>
                <w:b/>
              </w:rPr>
            </w:pPr>
            <w:r>
              <w:rPr>
                <w:b/>
              </w:rPr>
              <w:t>Диагностика учебно-воспитательного процесса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center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  <w:rPr>
                <w:b/>
              </w:rPr>
            </w:pPr>
          </w:p>
          <w:p w:rsidR="004D6123" w:rsidRDefault="004D6123">
            <w:pPr>
              <w:jc w:val="both"/>
              <w:rPr>
                <w:b/>
              </w:rPr>
            </w:pP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3.1.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Организация отдыха, оздоровления и занятости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Сентябрь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Архипова Н.И.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3.2.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Уровень профилактической работы (количественный анализ несовершеннолетних, состоящих на профилактическом учете)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Октябрь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 xml:space="preserve">3.3.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Состояние детского общественного движения в районе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Октябрь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3.4.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 xml:space="preserve">Уровень дополнительного образования в школах и учреждениях дополнительного образования детей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Октябрь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lastRenderedPageBreak/>
              <w:t>3.5.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D13857">
            <w:pPr>
              <w:jc w:val="both"/>
            </w:pPr>
            <w:r>
              <w:t xml:space="preserve">Диагностика </w:t>
            </w:r>
            <w:r w:rsidR="00D13857">
              <w:t xml:space="preserve">ОО </w:t>
            </w:r>
            <w:r>
              <w:t xml:space="preserve"> </w:t>
            </w:r>
            <w:r w:rsidR="00D13857">
              <w:t>района</w:t>
            </w:r>
            <w:r>
              <w:t xml:space="preserve"> по результатам анализа здоровья детей и охраны их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Февраль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D13857">
            <w:pPr>
              <w:jc w:val="both"/>
            </w:pPr>
            <w:r>
              <w:t>Архипова Н.И. Методист по дошкольному образованию</w:t>
            </w:r>
            <w:r w:rsidR="004D6123"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Отчет, справка</w:t>
            </w:r>
          </w:p>
        </w:tc>
      </w:tr>
      <w:tr w:rsidR="001B53D2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2" w:rsidRDefault="001B53D2">
            <w:pPr>
              <w:jc w:val="both"/>
            </w:pPr>
          </w:p>
          <w:p w:rsidR="001B53D2" w:rsidRDefault="001B53D2">
            <w:pPr>
              <w:jc w:val="both"/>
            </w:pPr>
            <w:r>
              <w:t>3.6.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2" w:rsidRDefault="001B53D2">
            <w:pPr>
              <w:jc w:val="both"/>
            </w:pPr>
          </w:p>
          <w:p w:rsidR="001B53D2" w:rsidRDefault="001B53D2" w:rsidP="001B53D2">
            <w:pPr>
              <w:jc w:val="both"/>
            </w:pPr>
            <w:r>
              <w:t>Диагностические работы по математике в 9,11 классах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2" w:rsidRDefault="001B53D2" w:rsidP="00E06126">
            <w:pPr>
              <w:jc w:val="center"/>
            </w:pPr>
            <w:r>
              <w:t>30.10.</w:t>
            </w:r>
          </w:p>
          <w:p w:rsidR="001B53D2" w:rsidRDefault="001B53D2" w:rsidP="00E06126">
            <w:pPr>
              <w:jc w:val="center"/>
            </w:pPr>
            <w:r>
              <w:t>23.12.</w:t>
            </w:r>
          </w:p>
          <w:p w:rsidR="001B53D2" w:rsidRDefault="001B53D2" w:rsidP="00E06126">
            <w:pPr>
              <w:jc w:val="center"/>
            </w:pPr>
            <w:r>
              <w:t>2014</w:t>
            </w:r>
          </w:p>
          <w:p w:rsidR="001B53D2" w:rsidRDefault="001B53D2" w:rsidP="00E06126">
            <w:pPr>
              <w:jc w:val="center"/>
            </w:pPr>
            <w:r>
              <w:t>09.04.</w:t>
            </w:r>
          </w:p>
          <w:p w:rsidR="001B53D2" w:rsidRDefault="001B53D2" w:rsidP="00E06126">
            <w:pPr>
              <w:jc w:val="center"/>
            </w:pPr>
            <w:r>
              <w:t>2015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2" w:rsidRDefault="001B53D2">
            <w:pPr>
              <w:jc w:val="both"/>
            </w:pPr>
          </w:p>
          <w:p w:rsidR="001B53D2" w:rsidRDefault="001B53D2">
            <w:pPr>
              <w:jc w:val="both"/>
            </w:pPr>
            <w:r>
              <w:t>Прохоренко А.В.</w:t>
            </w:r>
          </w:p>
          <w:p w:rsidR="001B53D2" w:rsidRDefault="001B53D2">
            <w:pPr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2" w:rsidRDefault="001B53D2">
            <w:pPr>
              <w:jc w:val="both"/>
            </w:pPr>
          </w:p>
          <w:p w:rsidR="001B53D2" w:rsidRDefault="001B53D2">
            <w:pPr>
              <w:jc w:val="both"/>
            </w:pPr>
            <w:r>
              <w:t>Справка</w:t>
            </w:r>
          </w:p>
          <w:p w:rsidR="001B53D2" w:rsidRDefault="001B53D2">
            <w:pPr>
              <w:jc w:val="both"/>
            </w:pPr>
            <w:r>
              <w:t>Заседания РМО</w:t>
            </w:r>
          </w:p>
        </w:tc>
      </w:tr>
      <w:tr w:rsidR="001B53D2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2" w:rsidRDefault="001B53D2">
            <w:pPr>
              <w:jc w:val="both"/>
            </w:pPr>
            <w:r>
              <w:t>3.7.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2" w:rsidRDefault="001B53D2" w:rsidP="001B53D2">
            <w:pPr>
              <w:jc w:val="both"/>
            </w:pPr>
            <w:r>
              <w:t>Диагностические работы по русскому языку в 9,11 классах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2" w:rsidRDefault="001B53D2" w:rsidP="00E06126">
            <w:pPr>
              <w:jc w:val="center"/>
            </w:pPr>
            <w:r>
              <w:t>23.10.</w:t>
            </w:r>
          </w:p>
          <w:p w:rsidR="001B53D2" w:rsidRDefault="001B53D2" w:rsidP="00E06126">
            <w:pPr>
              <w:jc w:val="center"/>
            </w:pPr>
            <w:r>
              <w:t>18.12.</w:t>
            </w:r>
          </w:p>
          <w:p w:rsidR="001B53D2" w:rsidRDefault="001B53D2" w:rsidP="00E06126">
            <w:pPr>
              <w:jc w:val="center"/>
            </w:pPr>
            <w:r>
              <w:t>2014</w:t>
            </w:r>
          </w:p>
          <w:p w:rsidR="001B53D2" w:rsidRDefault="001B53D2" w:rsidP="00E06126">
            <w:pPr>
              <w:jc w:val="center"/>
            </w:pPr>
            <w:r>
              <w:t>07.04.</w:t>
            </w:r>
          </w:p>
          <w:p w:rsidR="001B53D2" w:rsidRDefault="001B53D2" w:rsidP="00E06126">
            <w:pPr>
              <w:jc w:val="center"/>
            </w:pPr>
            <w:r>
              <w:t>2015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2" w:rsidRDefault="001B53D2">
            <w:pPr>
              <w:jc w:val="both"/>
            </w:pPr>
            <w:r>
              <w:t>Прохоренко А.В.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2" w:rsidRDefault="001B53D2" w:rsidP="001B53D2">
            <w:pPr>
              <w:jc w:val="both"/>
            </w:pPr>
            <w:r>
              <w:t>Справка</w:t>
            </w:r>
          </w:p>
          <w:p w:rsidR="001B53D2" w:rsidRDefault="001B53D2" w:rsidP="001B53D2">
            <w:pPr>
              <w:jc w:val="both"/>
            </w:pPr>
            <w:r>
              <w:t>Заседания РМО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1B53D2">
            <w:pPr>
              <w:jc w:val="both"/>
            </w:pPr>
            <w:r>
              <w:t>3.8</w:t>
            </w:r>
            <w:r w:rsidR="004D6123"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D13857">
            <w:pPr>
              <w:jc w:val="both"/>
            </w:pPr>
            <w:r>
              <w:t>Диагностические работы по физике, истории, обществознанию, биологии, химии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D13857">
            <w:pPr>
              <w:jc w:val="center"/>
            </w:pPr>
            <w:r>
              <w:t>Декабрь</w:t>
            </w:r>
          </w:p>
          <w:p w:rsidR="00D13857" w:rsidRDefault="00D13857">
            <w:pPr>
              <w:jc w:val="center"/>
            </w:pPr>
            <w:r>
              <w:t>Апрель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D13857">
            <w:pPr>
              <w:jc w:val="both"/>
            </w:pPr>
            <w:r>
              <w:t>Прохоренко А.В.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</w:t>
            </w:r>
          </w:p>
          <w:p w:rsidR="004D6123" w:rsidRDefault="004D6123">
            <w:pPr>
              <w:jc w:val="both"/>
            </w:pPr>
            <w:r>
              <w:t>Заседания РМО</w:t>
            </w:r>
          </w:p>
        </w:tc>
      </w:tr>
      <w:tr w:rsidR="004D6123" w:rsidTr="00445C2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1B53D2">
            <w:pPr>
              <w:jc w:val="both"/>
            </w:pPr>
            <w:r>
              <w:t>3.9</w:t>
            </w:r>
            <w:r w:rsidR="004D6123"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r>
              <w:t>Комплексные к</w:t>
            </w:r>
            <w:r w:rsidR="00D13857">
              <w:t>онтрольные работы учащихся 2 - 5</w:t>
            </w:r>
            <w:r>
              <w:t xml:space="preserve">  классов школ района.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Май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D13857">
            <w:pPr>
              <w:jc w:val="both"/>
            </w:pPr>
            <w:r>
              <w:t>Прохоренко А.В.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Справка</w:t>
            </w:r>
          </w:p>
        </w:tc>
      </w:tr>
    </w:tbl>
    <w:p w:rsidR="004D6123" w:rsidRDefault="004D6123" w:rsidP="004D6123">
      <w:pPr>
        <w:jc w:val="center"/>
        <w:rPr>
          <w:b/>
          <w:color w:val="000000"/>
          <w:sz w:val="28"/>
          <w:szCs w:val="28"/>
        </w:rPr>
      </w:pPr>
    </w:p>
    <w:p w:rsidR="004D6123" w:rsidRDefault="004D6123" w:rsidP="004D61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Районные массовые мероприятия.</w:t>
      </w:r>
    </w:p>
    <w:p w:rsidR="004D6123" w:rsidRDefault="004D6123" w:rsidP="004D612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142"/>
        <w:gridCol w:w="1618"/>
        <w:gridCol w:w="2248"/>
      </w:tblGrid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№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Мероприятия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Сроки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Ответственные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Районная педагогическая конференция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DC30E4">
            <w:pPr>
              <w:jc w:val="center"/>
            </w:pPr>
            <w:r>
              <w:t>28.08.2014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А.И., аппарат, ИДК отдела образования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Легкоатлетический пробег на приз газеты «Наша жизнь»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DC30E4">
            <w:pPr>
              <w:jc w:val="center"/>
            </w:pPr>
            <w:r>
              <w:t>Сентябрь 2014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Ермакова</w:t>
            </w:r>
            <w:r w:rsidR="00DC30E4">
              <w:t xml:space="preserve"> </w:t>
            </w:r>
            <w:r>
              <w:t>Н.М.</w:t>
            </w:r>
          </w:p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Легкоатлетический пробег «Золотая осень»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DC30E4">
            <w:pPr>
              <w:jc w:val="center"/>
            </w:pPr>
            <w:r>
              <w:t>Сентябрь 2014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Праздник для работников дошкольных учреждений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DC30E4">
            <w:pPr>
              <w:jc w:val="center"/>
            </w:pPr>
            <w:r>
              <w:t>27.09. 2014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DC30E4">
            <w:pPr>
              <w:jc w:val="both"/>
            </w:pPr>
            <w:proofErr w:type="spellStart"/>
            <w:r>
              <w:t>Таратынова</w:t>
            </w:r>
            <w:proofErr w:type="spellEnd"/>
            <w:r>
              <w:t xml:space="preserve"> Д.В.</w:t>
            </w:r>
          </w:p>
          <w:p w:rsidR="004D6123" w:rsidRDefault="004D6123">
            <w:pPr>
              <w:jc w:val="both"/>
            </w:pP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Районный праздник «Учителями славится Россия» для педагогических и руководящих работников, для ветеранов педагогического труда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DC30E4">
            <w:pPr>
              <w:jc w:val="center"/>
            </w:pPr>
            <w:r>
              <w:t>0</w:t>
            </w:r>
            <w:r w:rsidR="00DC30E4">
              <w:t>3.10.2014</w:t>
            </w:r>
            <w:r>
              <w:t xml:space="preserve"> г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4D6123" w:rsidRDefault="00DC30E4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5E51EA">
            <w:pPr>
              <w:jc w:val="both"/>
            </w:pPr>
            <w:r>
              <w:t>Тематический круглый стол «Молодежь за здоровье» для учащихся школ и студентов учреждений СПО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5E51EA">
            <w:pPr>
              <w:jc w:val="center"/>
            </w:pPr>
            <w:r>
              <w:t xml:space="preserve">Октябрь- </w:t>
            </w:r>
            <w:r w:rsidR="005E51EA">
              <w:t>2014</w:t>
            </w:r>
            <w: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4D6123" w:rsidTr="005E51E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5E51EA">
            <w:pPr>
              <w:jc w:val="both"/>
            </w:pPr>
            <w:r>
              <w:t>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5E51EA" w:rsidP="005E51EA">
            <w:pPr>
              <w:jc w:val="both"/>
            </w:pPr>
            <w:r>
              <w:t>Участие во Всероссийской акции «Спорт как альтернатива вредным привычкам»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5E51EA">
            <w:pPr>
              <w:jc w:val="center"/>
            </w:pPr>
            <w:r>
              <w:t>Ноябрь 2014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5E51EA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5E51EA">
            <w:pPr>
              <w:jc w:val="both"/>
            </w:pPr>
            <w:r>
              <w:t>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r>
              <w:t xml:space="preserve">Муниципальный этап Всероссийской олимпиады школьников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Ноябрь- декабрь</w:t>
            </w:r>
            <w:r w:rsidR="005E51EA">
              <w:t xml:space="preserve"> 2014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5E51EA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5E51EA">
            <w:pPr>
              <w:jc w:val="both"/>
            </w:pPr>
            <w:r>
              <w:t>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r>
              <w:t>Районные</w:t>
            </w:r>
            <w:r w:rsidR="00720F4D">
              <w:t xml:space="preserve"> спортивные соревнования в дни осенних каникул </w:t>
            </w:r>
            <w:r>
              <w:t xml:space="preserve"> по волейболу</w:t>
            </w:r>
          </w:p>
          <w:p w:rsidR="004D6123" w:rsidRDefault="004D6123">
            <w:pPr>
              <w:jc w:val="both"/>
            </w:pPr>
            <w:r>
              <w:t>(сборные школ)</w:t>
            </w:r>
            <w:r w:rsidR="00720F4D">
              <w:t xml:space="preserve"> и «Веселые старты» для учащихся 5-8 классов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5E51EA">
            <w:pPr>
              <w:jc w:val="center"/>
            </w:pPr>
            <w:r>
              <w:t>Ноябрь 2014</w:t>
            </w:r>
          </w:p>
          <w:p w:rsidR="005E51EA" w:rsidRDefault="005E51EA">
            <w:pPr>
              <w:jc w:val="center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 А.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5E51EA">
            <w:pPr>
              <w:jc w:val="both"/>
            </w:pPr>
            <w:r>
              <w:t>10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5E51EA">
            <w:pPr>
              <w:jc w:val="both"/>
            </w:pPr>
            <w:r>
              <w:t>Районные педагогические чтения</w:t>
            </w:r>
            <w:r w:rsidR="004D6123">
              <w:t xml:space="preserve"> по вопросам духовно- нравственного воспитания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5E51EA">
            <w:pPr>
              <w:jc w:val="center"/>
            </w:pPr>
            <w:r>
              <w:t>Ноябрь 2014</w:t>
            </w:r>
          </w:p>
          <w:p w:rsidR="004D6123" w:rsidRDefault="004D6123">
            <w:pPr>
              <w:jc w:val="center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5E51EA">
            <w:pPr>
              <w:jc w:val="both"/>
            </w:pPr>
            <w:r>
              <w:t>Прохоренко А.В.</w:t>
            </w:r>
          </w:p>
          <w:p w:rsidR="005E51EA" w:rsidRDefault="005E51EA">
            <w:pPr>
              <w:jc w:val="both"/>
            </w:pPr>
            <w:r>
              <w:t xml:space="preserve">Методист по дополнительному </w:t>
            </w:r>
            <w:r>
              <w:lastRenderedPageBreak/>
              <w:t>образованию</w:t>
            </w:r>
          </w:p>
        </w:tc>
      </w:tr>
      <w:tr w:rsidR="00810282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2" w:rsidRDefault="00810282">
            <w:pPr>
              <w:jc w:val="both"/>
            </w:pPr>
            <w:r>
              <w:lastRenderedPageBreak/>
              <w:t>11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2" w:rsidRPr="00810282" w:rsidRDefault="00810282" w:rsidP="00C21849">
            <w:pPr>
              <w:jc w:val="both"/>
              <w:rPr>
                <w:b/>
              </w:rPr>
            </w:pPr>
            <w:r w:rsidRPr="00810282">
              <w:rPr>
                <w:b/>
              </w:rPr>
              <w:t>Семинар на базе МБОУ «Вознесенская СОШ № 2»</w:t>
            </w:r>
            <w:r>
              <w:rPr>
                <w:b/>
              </w:rPr>
              <w:t xml:space="preserve"> </w:t>
            </w:r>
            <w:r w:rsidR="00C21849">
              <w:rPr>
                <w:b/>
              </w:rPr>
              <w:t xml:space="preserve">для руководителей школ и заместителей руководителей по УВР </w:t>
            </w:r>
            <w:r w:rsidRPr="00810282">
              <w:t>«</w:t>
            </w:r>
            <w:r w:rsidR="00C21849">
              <w:t xml:space="preserve">Система работы администрации школы и учителей- предметников по подготовке выпускников </w:t>
            </w:r>
            <w:r>
              <w:t xml:space="preserve"> к государственной итоговой аттестации 2015 года»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2" w:rsidRDefault="00810282">
            <w:pPr>
              <w:jc w:val="center"/>
            </w:pPr>
            <w:r>
              <w:t>Ноябрь 2014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2" w:rsidRDefault="00C21849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C21849" w:rsidRDefault="00C21849">
            <w:pPr>
              <w:jc w:val="both"/>
            </w:pPr>
            <w:r>
              <w:t>Золотов Ю.А.</w:t>
            </w:r>
          </w:p>
        </w:tc>
      </w:tr>
      <w:tr w:rsidR="0075066F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>
            <w:pPr>
              <w:jc w:val="both"/>
            </w:pPr>
            <w:r>
              <w:t>11а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Pr="00810282" w:rsidRDefault="0075066F" w:rsidP="00C21849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Семинар на базе МБДОУ детского сада «Сказка» </w:t>
            </w:r>
            <w:proofErr w:type="spellStart"/>
            <w:r>
              <w:rPr>
                <w:b/>
              </w:rPr>
              <w:t>р.п</w:t>
            </w:r>
            <w:proofErr w:type="spellEnd"/>
            <w:r>
              <w:rPr>
                <w:b/>
              </w:rPr>
              <w:t xml:space="preserve">. Вознесенское </w:t>
            </w:r>
            <w:r w:rsidRPr="0075066F">
              <w:t>«Патриотическое воспитание в МБДОУ в рамках празднования 70-летия Великой Победы»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>
            <w:pPr>
              <w:jc w:val="center"/>
            </w:pPr>
            <w:r>
              <w:t>Ноябрь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>
            <w:pPr>
              <w:jc w:val="both"/>
            </w:pPr>
            <w:proofErr w:type="spellStart"/>
            <w:r>
              <w:t>Таратынова</w:t>
            </w:r>
            <w:proofErr w:type="spellEnd"/>
            <w:r>
              <w:t xml:space="preserve"> Д.В.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5E51EA">
            <w:pPr>
              <w:jc w:val="both"/>
            </w:pPr>
            <w:r>
              <w:t>1</w:t>
            </w:r>
            <w:r w:rsidR="00C21849"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 xml:space="preserve">Муниципальный этап конкурсов в рамках областного </w:t>
            </w:r>
            <w:proofErr w:type="spellStart"/>
            <w:r>
              <w:t>Мегапроекта</w:t>
            </w:r>
            <w:proofErr w:type="spellEnd"/>
            <w:r>
              <w:t xml:space="preserve"> «Мое Отечество»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 А.</w:t>
            </w:r>
          </w:p>
          <w:p w:rsidR="004D6123" w:rsidRDefault="005E51EA">
            <w:pPr>
              <w:jc w:val="both"/>
            </w:pPr>
            <w:r>
              <w:t>Прохоренко А.В.</w:t>
            </w:r>
          </w:p>
        </w:tc>
      </w:tr>
      <w:tr w:rsidR="00C21849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5E51EA">
            <w:pPr>
              <w:jc w:val="both"/>
            </w:pPr>
            <w:r>
              <w:t>13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>
            <w:pPr>
              <w:jc w:val="both"/>
            </w:pPr>
            <w:r>
              <w:t>Районный этап областного исторического исследовательского конкурса «Моя семья в истории страны»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75066F">
            <w:pPr>
              <w:jc w:val="center"/>
            </w:pPr>
            <w:r>
              <w:t xml:space="preserve">Декабрь 2014- февраль 2015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75066F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C21849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5E51EA">
            <w:pPr>
              <w:jc w:val="both"/>
            </w:pPr>
            <w:r>
              <w:t>14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75066F">
            <w:pPr>
              <w:jc w:val="both"/>
            </w:pPr>
            <w:r>
              <w:t xml:space="preserve">Праздник по итогам программы «Одаренные дети Вознесенского  муниципального района на 2014-2016г.г.»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75066F">
            <w:r>
              <w:t>Декабрь 2014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75066F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C21849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5E51EA">
            <w:pPr>
              <w:jc w:val="both"/>
            </w:pPr>
            <w:r>
              <w:t>15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75066F">
            <w:pPr>
              <w:jc w:val="both"/>
            </w:pPr>
            <w:r w:rsidRPr="00C21849">
              <w:rPr>
                <w:b/>
              </w:rPr>
              <w:t>Конференция «Эффективность работы и творческий потенциал молодых специалистов» на базе МБОУ «</w:t>
            </w:r>
            <w:proofErr w:type="spellStart"/>
            <w:r w:rsidRPr="00C21849">
              <w:rPr>
                <w:b/>
              </w:rPr>
              <w:t>Криушинская</w:t>
            </w:r>
            <w:proofErr w:type="spellEnd"/>
            <w:r w:rsidRPr="00C21849">
              <w:rPr>
                <w:b/>
              </w:rPr>
              <w:t xml:space="preserve"> СОШ».</w:t>
            </w:r>
            <w:r>
              <w:t xml:space="preserve"> Участники-руководители школ, заместители, учителя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75066F">
            <w:r>
              <w:t>Декабрь 2014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75066F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C21849" w:rsidRDefault="00C21849" w:rsidP="0075066F">
            <w:pPr>
              <w:jc w:val="both"/>
            </w:pPr>
            <w:r>
              <w:t>Севостьянов П.П.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C21849">
            <w:pPr>
              <w:jc w:val="both"/>
            </w:pPr>
            <w:r>
              <w:t>16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5E51EA">
            <w:pPr>
              <w:jc w:val="both"/>
            </w:pPr>
            <w:r>
              <w:t xml:space="preserve">Муниципальный </w:t>
            </w:r>
            <w:r w:rsidR="004D6123">
              <w:t xml:space="preserve"> этап фотоконкурса «Дети. Творчество. Родина». Организация выставки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10282">
            <w:pPr>
              <w:jc w:val="center"/>
            </w:pPr>
            <w:r>
              <w:t>Январь 2014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10282">
            <w:pPr>
              <w:jc w:val="both"/>
            </w:pPr>
            <w:r>
              <w:t>Методист по дополнительному образованию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17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Районные спортивные соревнования в зимние каникулы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C21849">
            <w:pPr>
              <w:jc w:val="center"/>
            </w:pPr>
            <w:r>
              <w:t>Январь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18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720F4D">
            <w:pPr>
              <w:jc w:val="both"/>
            </w:pPr>
            <w:r>
              <w:t>Конкурс чтецов «Поклонимся великим тем годам</w:t>
            </w:r>
            <w:r w:rsidRPr="00720F4D">
              <w:rPr>
                <w:b/>
              </w:rPr>
              <w:t>» к 70-летию Великой Победы</w:t>
            </w:r>
            <w:r>
              <w:rPr>
                <w:b/>
              </w:rPr>
              <w:t xml:space="preserve"> для учащихся 1-8 классов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720F4D">
            <w:pPr>
              <w:jc w:val="center"/>
            </w:pPr>
            <w:r>
              <w:t>Январь 201</w:t>
            </w:r>
            <w:r w:rsidR="00720F4D"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720F4D">
            <w:pPr>
              <w:jc w:val="both"/>
            </w:pPr>
            <w:r>
              <w:t xml:space="preserve">Прохоренко А.В. </w:t>
            </w:r>
          </w:p>
          <w:p w:rsidR="00720F4D" w:rsidRDefault="00720F4D">
            <w:pPr>
              <w:jc w:val="both"/>
            </w:pPr>
            <w:r>
              <w:t>Методист по дополнительному образованию</w:t>
            </w:r>
          </w:p>
        </w:tc>
      </w:tr>
      <w:tr w:rsidR="008F5946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46" w:rsidRDefault="008F5946">
            <w:pPr>
              <w:jc w:val="both"/>
            </w:pPr>
            <w:r>
              <w:t>19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46" w:rsidRDefault="008F5946">
            <w:pPr>
              <w:jc w:val="both"/>
            </w:pPr>
            <w:r>
              <w:t xml:space="preserve">Конкурс школьных музеев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46" w:rsidRDefault="008F5946" w:rsidP="00720F4D">
            <w:pPr>
              <w:jc w:val="center"/>
            </w:pPr>
            <w:r>
              <w:t>Январь-май 2015 г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46" w:rsidRDefault="008F5946">
            <w:pPr>
              <w:jc w:val="both"/>
            </w:pPr>
            <w:r>
              <w:t>Методист по дополнительному образованию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F5946">
            <w:pPr>
              <w:jc w:val="both"/>
            </w:pPr>
            <w:r>
              <w:t>20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Районные лыжные соревнования</w:t>
            </w:r>
            <w:r w:rsidR="00720F4D">
              <w:t>, посвященные памяти В.П. Силаева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720F4D">
            <w:r>
              <w:t>Февраль201</w:t>
            </w:r>
            <w:r w:rsidR="00720F4D"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9877D4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4" w:rsidRDefault="008F5946">
            <w:pPr>
              <w:jc w:val="both"/>
            </w:pPr>
            <w:r>
              <w:t>21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4" w:rsidRDefault="009877D4" w:rsidP="009877D4">
            <w:pPr>
              <w:jc w:val="both"/>
            </w:pPr>
            <w:r>
              <w:t>Семинар на базе МБОУ «</w:t>
            </w:r>
            <w:proofErr w:type="spellStart"/>
            <w:r>
              <w:t>Криушинская</w:t>
            </w:r>
            <w:proofErr w:type="spellEnd"/>
            <w:r>
              <w:t xml:space="preserve"> СОШ» «Система патриотического воспитания школы в рамках программы развития» для заместителей директоров школ по воспитательной работе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4" w:rsidRDefault="009877D4" w:rsidP="00720F4D">
            <w:r>
              <w:t>Февраль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4" w:rsidRDefault="009877D4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9877D4" w:rsidRDefault="009877D4">
            <w:pPr>
              <w:jc w:val="both"/>
            </w:pPr>
            <w:proofErr w:type="spellStart"/>
            <w:r>
              <w:t>Сневостьянов</w:t>
            </w:r>
            <w:proofErr w:type="spellEnd"/>
            <w:r>
              <w:t xml:space="preserve"> П.П.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F5946">
            <w:pPr>
              <w:jc w:val="both"/>
            </w:pPr>
            <w:r>
              <w:t>22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Краеведческие Логиновские чтения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720F4D">
            <w:pPr>
              <w:jc w:val="center"/>
            </w:pPr>
            <w:r>
              <w:t>Февраль201</w:t>
            </w:r>
            <w:r w:rsidR="00720F4D"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4D" w:rsidRDefault="00720F4D">
            <w:pPr>
              <w:jc w:val="both"/>
            </w:pPr>
            <w:r>
              <w:t>Прохоренко А.В.</w:t>
            </w:r>
          </w:p>
          <w:p w:rsidR="004D6123" w:rsidRDefault="00720F4D">
            <w:pPr>
              <w:jc w:val="both"/>
            </w:pPr>
            <w:r>
              <w:t>Методист по дополнительному образованию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F5946">
            <w:pPr>
              <w:jc w:val="both"/>
            </w:pPr>
            <w:r>
              <w:t>23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Президентские состязания</w:t>
            </w:r>
            <w:r w:rsidR="009877D4">
              <w:t xml:space="preserve"> (районный этап)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720F4D">
            <w:r>
              <w:t>Февраль201</w:t>
            </w:r>
            <w:r w:rsidR="00720F4D"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9877D4" w:rsidP="009877D4">
            <w:pPr>
              <w:jc w:val="both"/>
            </w:pPr>
            <w:r>
              <w:t>2</w:t>
            </w:r>
            <w:r w:rsidR="008F5946"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720F4D">
            <w:pPr>
              <w:jc w:val="both"/>
            </w:pPr>
            <w:r>
              <w:t xml:space="preserve">Молодежный конкурс </w:t>
            </w:r>
            <w:proofErr w:type="spellStart"/>
            <w:r w:rsidR="00720F4D">
              <w:t>медиатворчества</w:t>
            </w:r>
            <w:proofErr w:type="spellEnd"/>
            <w:r>
              <w:t xml:space="preserve"> «Сделай мир лучше»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720F4D">
            <w:r>
              <w:t>Февраль20</w:t>
            </w:r>
            <w:r w:rsidR="00720F4D">
              <w:t>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F5946">
            <w:pPr>
              <w:jc w:val="both"/>
            </w:pPr>
            <w:r>
              <w:lastRenderedPageBreak/>
              <w:t>25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720F4D">
            <w:pPr>
              <w:jc w:val="both"/>
            </w:pPr>
            <w:r>
              <w:t>Конкурс «Воспитатель года-201</w:t>
            </w:r>
            <w:r w:rsidR="00720F4D">
              <w:t>5</w:t>
            </w:r>
            <w:r>
              <w:t>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720F4D" w:rsidP="009877D4">
            <w:pPr>
              <w:jc w:val="center"/>
            </w:pPr>
            <w:r>
              <w:t>Февраль</w:t>
            </w:r>
            <w:r w:rsidR="004D6123">
              <w:t>201</w:t>
            </w:r>
            <w:r w:rsidR="009877D4">
              <w:t>5</w:t>
            </w:r>
            <w:r w:rsidR="004D6123"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720F4D">
            <w:pPr>
              <w:jc w:val="both"/>
            </w:pPr>
            <w:r>
              <w:t>Методист по дошкольному образованию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9877D4">
            <w:pPr>
              <w:jc w:val="both"/>
            </w:pPr>
            <w:r>
              <w:t>2</w:t>
            </w:r>
            <w:r w:rsidR="008F5946">
              <w:t>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720F4D">
            <w:pPr>
              <w:jc w:val="both"/>
            </w:pPr>
            <w:r>
              <w:t>Конкурс «Учитель года -201</w:t>
            </w:r>
            <w:r w:rsidR="00720F4D">
              <w:t>5</w:t>
            </w:r>
            <w:r>
              <w:t>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720F4D">
            <w:pPr>
              <w:jc w:val="center"/>
            </w:pPr>
            <w:r>
              <w:t>Ноябрь 2014 -февраль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4D6123" w:rsidRDefault="00720F4D">
            <w:pPr>
              <w:jc w:val="both"/>
            </w:pPr>
            <w:r>
              <w:t>Прохоренко А.В.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F5946">
            <w:pPr>
              <w:jc w:val="both"/>
            </w:pPr>
            <w:r>
              <w:t>27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Краеведческие Сретенские чтения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9877D4">
            <w:pPr>
              <w:jc w:val="center"/>
            </w:pPr>
            <w:r>
              <w:t>Март 201</w:t>
            </w:r>
            <w:r w:rsidR="009877D4"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9877D4">
            <w:pPr>
              <w:jc w:val="both"/>
            </w:pPr>
            <w:r>
              <w:t>Методист по дополнительному образованию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F5946">
            <w:pPr>
              <w:jc w:val="both"/>
            </w:pPr>
            <w:r>
              <w:t>28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Президентские спортивные игры (районный этап)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9877D4">
            <w:pPr>
              <w:jc w:val="center"/>
            </w:pPr>
            <w:r>
              <w:t>Март 201</w:t>
            </w:r>
            <w:r w:rsidR="009877D4"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9877D4">
            <w:pPr>
              <w:jc w:val="both"/>
            </w:pPr>
            <w:r>
              <w:t>2</w:t>
            </w:r>
            <w:r w:rsidR="008F5946">
              <w:t>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9877D4" w:rsidP="009877D4">
            <w:pPr>
              <w:jc w:val="both"/>
            </w:pPr>
            <w:r>
              <w:t xml:space="preserve">Спортивные соревнования в весенние каникулы по волейболу, </w:t>
            </w:r>
            <w:r w:rsidR="004D6123">
              <w:t xml:space="preserve"> настольному теннису и баскетболу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9877D4">
            <w:pPr>
              <w:jc w:val="center"/>
            </w:pPr>
            <w:r>
              <w:t>Март 201</w:t>
            </w:r>
            <w:r w:rsidR="009877D4"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9877D4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4" w:rsidRDefault="008F5946" w:rsidP="009877D4">
            <w:pPr>
              <w:jc w:val="both"/>
            </w:pPr>
            <w:r>
              <w:t>30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4" w:rsidRPr="008F5946" w:rsidRDefault="009877D4" w:rsidP="009877D4">
            <w:pPr>
              <w:jc w:val="both"/>
              <w:rPr>
                <w:b/>
              </w:rPr>
            </w:pPr>
            <w:r w:rsidRPr="008F5946">
              <w:rPr>
                <w:b/>
              </w:rPr>
              <w:t>Семинар для заместителей директоров школ по воспитательной работе и учителей начальных классов «Федеральные государственные стандарты и система воспитательной работы школы»</w:t>
            </w:r>
            <w:r w:rsidR="008F5946" w:rsidRPr="008F5946">
              <w:rPr>
                <w:b/>
              </w:rPr>
              <w:t xml:space="preserve"> на базе МБОУ «</w:t>
            </w:r>
            <w:proofErr w:type="spellStart"/>
            <w:r w:rsidR="008F5946" w:rsidRPr="008F5946">
              <w:rPr>
                <w:b/>
              </w:rPr>
              <w:t>Новосельская</w:t>
            </w:r>
            <w:proofErr w:type="spellEnd"/>
            <w:r w:rsidR="008F5946" w:rsidRPr="008F5946">
              <w:rPr>
                <w:b/>
              </w:rPr>
              <w:t xml:space="preserve"> ООШ»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4" w:rsidRDefault="009877D4" w:rsidP="009877D4">
            <w:pPr>
              <w:jc w:val="center"/>
            </w:pPr>
            <w:r>
              <w:t>Март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4" w:rsidRDefault="009877D4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9877D4" w:rsidRDefault="009877D4">
            <w:pPr>
              <w:jc w:val="both"/>
            </w:pPr>
            <w:r>
              <w:t>Прохоренко А.В.</w:t>
            </w:r>
          </w:p>
        </w:tc>
      </w:tr>
      <w:tr w:rsidR="0075066F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9877D4">
            <w:pPr>
              <w:jc w:val="both"/>
            </w:pPr>
            <w:r>
              <w:t>30а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Pr="008F5946" w:rsidRDefault="0075066F" w:rsidP="0075066F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Семинар на базе МБДОУ </w:t>
            </w:r>
            <w:proofErr w:type="spellStart"/>
            <w:r>
              <w:rPr>
                <w:b/>
              </w:rPr>
              <w:t>Курихинского</w:t>
            </w:r>
            <w:proofErr w:type="spellEnd"/>
            <w:r>
              <w:rPr>
                <w:b/>
              </w:rPr>
              <w:t xml:space="preserve"> детского сада «Елочка» </w:t>
            </w:r>
            <w:r w:rsidRPr="0075066F">
              <w:t>«</w:t>
            </w:r>
            <w:r>
              <w:t>Особенности д</w:t>
            </w:r>
            <w:r w:rsidRPr="0075066F">
              <w:t>уховно-нравственно</w:t>
            </w:r>
            <w:r>
              <w:t>го</w:t>
            </w:r>
            <w:r w:rsidRPr="0075066F">
              <w:t xml:space="preserve"> воспитание в дошкольной организации»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9877D4">
            <w:pPr>
              <w:jc w:val="center"/>
            </w:pPr>
            <w:r>
              <w:t>Март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>
            <w:pPr>
              <w:jc w:val="both"/>
            </w:pPr>
            <w:r>
              <w:t>Методист по дошкольному образованию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8F5946">
            <w:pPr>
              <w:jc w:val="both"/>
            </w:pPr>
            <w:r>
              <w:t>3</w:t>
            </w:r>
            <w:r w:rsidR="008F5946"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Слет книголюбов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9877D4">
            <w:pPr>
              <w:jc w:val="center"/>
            </w:pPr>
            <w:r>
              <w:t>Март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9877D4">
            <w:pPr>
              <w:jc w:val="both"/>
            </w:pPr>
            <w:r>
              <w:t>Методист по дополнительному образованию</w:t>
            </w:r>
          </w:p>
        </w:tc>
      </w:tr>
      <w:tr w:rsidR="008F5946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46" w:rsidRDefault="008F5946" w:rsidP="008F5946">
            <w:pPr>
              <w:jc w:val="both"/>
            </w:pPr>
            <w:r>
              <w:t>32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46" w:rsidRDefault="008F5946">
            <w:pPr>
              <w:jc w:val="both"/>
            </w:pPr>
            <w:r>
              <w:t>Конкурс «Растим патриотов России» к 70-летию Великой Победы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46" w:rsidRDefault="008F5946">
            <w:pPr>
              <w:jc w:val="center"/>
            </w:pPr>
            <w:r>
              <w:t>Апрель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46" w:rsidRDefault="008F5946">
            <w:pPr>
              <w:jc w:val="both"/>
            </w:pP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F5946">
            <w:pPr>
              <w:jc w:val="both"/>
            </w:pPr>
            <w:r>
              <w:t>33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8F5946">
            <w:pPr>
              <w:jc w:val="both"/>
            </w:pPr>
            <w:r>
              <w:t xml:space="preserve">Научно- практические конференции учащихся в рамках </w:t>
            </w:r>
            <w:r w:rsidR="008F5946">
              <w:t>под</w:t>
            </w:r>
            <w:r>
              <w:t xml:space="preserve">программы </w:t>
            </w:r>
            <w:r w:rsidR="008F5946">
              <w:t xml:space="preserve">«Одаренные дети Вознесенского муниципального района на 2015-2017 </w:t>
            </w:r>
            <w:proofErr w:type="spellStart"/>
            <w:r w:rsidR="008F5946">
              <w:t>г.г</w:t>
            </w:r>
            <w:proofErr w:type="spellEnd"/>
            <w:r w:rsidR="008F5946">
              <w:t>.» программы развития образования Вознесенского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F5946">
            <w:pPr>
              <w:jc w:val="center"/>
            </w:pPr>
            <w:r>
              <w:t xml:space="preserve">Март- </w:t>
            </w:r>
            <w:r w:rsidR="004D6123">
              <w:t xml:space="preserve"> апрель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8F5946">
            <w:pPr>
              <w:jc w:val="both"/>
            </w:pPr>
            <w:r>
              <w:t>Прохоренко А.В.</w:t>
            </w:r>
          </w:p>
          <w:p w:rsidR="004D6123" w:rsidRDefault="004D6123">
            <w:pPr>
              <w:jc w:val="both"/>
            </w:pP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F5946">
            <w:pPr>
              <w:jc w:val="both"/>
            </w:pPr>
            <w:r>
              <w:t>34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8F5946">
            <w:pPr>
              <w:jc w:val="both"/>
            </w:pPr>
            <w:r>
              <w:t>Конкурс для учащихся 4 классов ОУ района «Ученик года- 201</w:t>
            </w:r>
            <w:r w:rsidR="008F5946">
              <w:t>5</w:t>
            </w:r>
            <w:r>
              <w:t>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F5946" w:rsidP="008F5946">
            <w:pPr>
              <w:jc w:val="center"/>
            </w:pPr>
            <w:r>
              <w:t>Апрель</w:t>
            </w:r>
            <w:r w:rsidR="004D6123">
              <w:t xml:space="preserve"> 201</w:t>
            </w:r>
            <w: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F5946">
            <w:pPr>
              <w:jc w:val="both"/>
            </w:pPr>
            <w:r>
              <w:t>Прохоренко А.В.</w:t>
            </w:r>
          </w:p>
        </w:tc>
      </w:tr>
      <w:tr w:rsidR="004D6123" w:rsidTr="008F59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F5946">
            <w:pPr>
              <w:jc w:val="both"/>
            </w:pPr>
            <w:r>
              <w:t>35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8F5946" w:rsidRDefault="008F5946" w:rsidP="008F5946">
            <w:pPr>
              <w:jc w:val="both"/>
              <w:rPr>
                <w:b/>
              </w:rPr>
            </w:pPr>
            <w:r w:rsidRPr="008F5946">
              <w:rPr>
                <w:b/>
              </w:rPr>
              <w:t xml:space="preserve">Семинар на базе МБОУ «Сар- </w:t>
            </w:r>
            <w:proofErr w:type="spellStart"/>
            <w:r w:rsidRPr="008F5946">
              <w:rPr>
                <w:b/>
              </w:rPr>
              <w:t>Майданская</w:t>
            </w:r>
            <w:proofErr w:type="spellEnd"/>
            <w:r w:rsidRPr="008F5946">
              <w:rPr>
                <w:b/>
              </w:rPr>
              <w:t xml:space="preserve"> СОШ» для руководителей школ и заместителей</w:t>
            </w:r>
            <w:r w:rsidR="008A34CE">
              <w:rPr>
                <w:b/>
              </w:rPr>
              <w:t xml:space="preserve"> руководителей по УВР»</w:t>
            </w:r>
            <w:r w:rsidRPr="008F5946">
              <w:rPr>
                <w:b/>
              </w:rPr>
              <w:t>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8F5946">
            <w:pPr>
              <w:jc w:val="center"/>
            </w:pPr>
            <w:r>
              <w:t>Апрель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8F5946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75066F" w:rsidTr="008F59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>
            <w:pPr>
              <w:jc w:val="both"/>
            </w:pPr>
            <w:r>
              <w:t>35а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Pr="008F5946" w:rsidRDefault="0075066F" w:rsidP="008F5946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Семинар на базе МБДОУ детского сада «Радуга», </w:t>
            </w:r>
            <w:proofErr w:type="spellStart"/>
            <w:r>
              <w:rPr>
                <w:b/>
              </w:rPr>
              <w:t>р.п</w:t>
            </w:r>
            <w:proofErr w:type="spellEnd"/>
            <w:r>
              <w:rPr>
                <w:b/>
              </w:rPr>
              <w:t xml:space="preserve">. Вознесенское </w:t>
            </w:r>
            <w:r w:rsidRPr="0075066F">
              <w:t>«Метод проектов в МБДОУ, как инновационная педагогическая технология»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>
            <w:pPr>
              <w:jc w:val="center"/>
            </w:pPr>
            <w:r>
              <w:t>Апрель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>
            <w:pPr>
              <w:jc w:val="both"/>
            </w:pPr>
            <w:r>
              <w:t>Методист по дошкольному образованию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8F5946">
            <w:pPr>
              <w:jc w:val="both"/>
            </w:pPr>
            <w:r>
              <w:t>3</w:t>
            </w:r>
            <w:r w:rsidR="008F5946">
              <w:t>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8F5946">
            <w:pPr>
              <w:jc w:val="both"/>
            </w:pPr>
            <w:r>
              <w:t xml:space="preserve">Праздничное мероприятие по итогам </w:t>
            </w:r>
            <w:r w:rsidR="008F5946">
              <w:t xml:space="preserve">работы по выявлению, поддержке и развитию творческих и одаренных детей в ОО района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F5946">
            <w:pPr>
              <w:jc w:val="center"/>
            </w:pPr>
            <w:r>
              <w:t>Апрель - май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8F5946">
            <w:pPr>
              <w:jc w:val="both"/>
            </w:pPr>
            <w:r>
              <w:t>37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Конкурс районных методических объединений</w:t>
            </w:r>
          </w:p>
          <w:p w:rsidR="004D6123" w:rsidRDefault="004D6123">
            <w:pPr>
              <w:jc w:val="both"/>
            </w:pPr>
            <w:r>
              <w:t>Торжественное подведение итогов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Сентябрь-апрель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4D6123" w:rsidRDefault="008F5946">
            <w:pPr>
              <w:jc w:val="both"/>
            </w:pPr>
            <w:r>
              <w:t>Прохоренко А.В.</w:t>
            </w:r>
          </w:p>
          <w:p w:rsidR="004D6123" w:rsidRDefault="004D6123">
            <w:pPr>
              <w:jc w:val="both"/>
            </w:pPr>
          </w:p>
        </w:tc>
      </w:tr>
      <w:tr w:rsidR="003205D5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>
            <w:pPr>
              <w:jc w:val="both"/>
            </w:pPr>
            <w:r>
              <w:t>38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>
            <w:pPr>
              <w:jc w:val="both"/>
            </w:pPr>
            <w:r>
              <w:t xml:space="preserve">Конкурс чтецов «И помнит мир спасенный» </w:t>
            </w:r>
            <w:r>
              <w:lastRenderedPageBreak/>
              <w:t>для старшеклассников и молодежи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>
            <w:pPr>
              <w:jc w:val="center"/>
            </w:pPr>
            <w:r>
              <w:lastRenderedPageBreak/>
              <w:t>Апрель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3205D5">
            <w:pPr>
              <w:jc w:val="both"/>
            </w:pPr>
            <w:r>
              <w:lastRenderedPageBreak/>
              <w:t>3</w:t>
            </w:r>
            <w:r w:rsidR="003205D5">
              <w:t>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3205D5">
            <w:pPr>
              <w:jc w:val="both"/>
            </w:pPr>
            <w:r>
              <w:t xml:space="preserve">Торжественные мероприятия по празднованию </w:t>
            </w:r>
            <w:r w:rsidR="003205D5">
              <w:t>70-летия Великой Победы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205D5">
            <w:pPr>
              <w:jc w:val="center"/>
            </w:pPr>
            <w:r>
              <w:t>Май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205D5">
            <w:pPr>
              <w:jc w:val="both"/>
            </w:pPr>
            <w:r>
              <w:t>Ермакова Н.М.</w:t>
            </w:r>
            <w:r w:rsidR="004D6123">
              <w:t xml:space="preserve"> 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205D5">
            <w:pPr>
              <w:jc w:val="both"/>
            </w:pPr>
            <w:r>
              <w:t>40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Районные соревнования «Великая Победа»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205D5">
            <w:pPr>
              <w:jc w:val="center"/>
            </w:pPr>
            <w:r>
              <w:t>Май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205D5">
            <w:pPr>
              <w:jc w:val="both"/>
            </w:pPr>
            <w:r>
              <w:t>Парусов С.А.</w:t>
            </w:r>
          </w:p>
        </w:tc>
      </w:tr>
      <w:tr w:rsidR="0075066F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>
            <w:pPr>
              <w:jc w:val="both"/>
            </w:pPr>
            <w:r>
              <w:t>41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>
            <w:pPr>
              <w:jc w:val="both"/>
            </w:pPr>
            <w:r>
              <w:t xml:space="preserve">Семинар на базе МБДОУ </w:t>
            </w:r>
            <w:proofErr w:type="spellStart"/>
            <w:r>
              <w:t>Мотызлейского</w:t>
            </w:r>
            <w:proofErr w:type="spellEnd"/>
            <w:r>
              <w:t xml:space="preserve">  детского сада «Веселое гнездышко» «Театрализованная деятельность, как</w:t>
            </w:r>
            <w:r w:rsidR="00312199">
              <w:t xml:space="preserve"> одна из форм работы в МБДОУ»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312199">
            <w:pPr>
              <w:jc w:val="center"/>
            </w:pPr>
            <w:r>
              <w:t>Май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312199">
            <w:pPr>
              <w:jc w:val="both"/>
            </w:pPr>
            <w:r>
              <w:t>Методист по дошкольному образованию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312199">
            <w:pPr>
              <w:jc w:val="both"/>
            </w:pPr>
            <w:r>
              <w:t>4</w:t>
            </w:r>
            <w:r w:rsidR="00312199"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 xml:space="preserve">Слет активистов детских общественных объединений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</w:pPr>
            <w:r>
              <w:t>Ма</w:t>
            </w:r>
            <w:r w:rsidR="003205D5">
              <w:t>й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205D5">
            <w:pPr>
              <w:jc w:val="both"/>
            </w:pPr>
            <w:r>
              <w:t>Методист по дополнительному образованию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312199">
            <w:pPr>
              <w:jc w:val="both"/>
            </w:pPr>
            <w:r>
              <w:t>4</w:t>
            </w:r>
            <w:r w:rsidR="00312199"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Празднование Международного Дня защиты детей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205D5">
            <w:pPr>
              <w:jc w:val="center"/>
            </w:pPr>
            <w:r>
              <w:t>1 июня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  <w:p w:rsidR="003205D5" w:rsidRDefault="003205D5">
            <w:pPr>
              <w:jc w:val="both"/>
            </w:pPr>
            <w:r>
              <w:t>Методист по дополнительному образованию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3205D5">
            <w:pPr>
              <w:jc w:val="both"/>
            </w:pPr>
            <w:r>
              <w:t>4</w:t>
            </w:r>
            <w:r w:rsidR="00312199"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Туристический слет школьников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205D5">
            <w:pPr>
              <w:jc w:val="center"/>
            </w:pPr>
            <w:r>
              <w:t>Июнь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3205D5">
            <w:pPr>
              <w:jc w:val="both"/>
            </w:pPr>
            <w:r>
              <w:t>4</w:t>
            </w:r>
            <w:r w:rsidR="00312199">
              <w:t>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205D5">
            <w:pPr>
              <w:jc w:val="both"/>
            </w:pPr>
            <w:r>
              <w:t>Межрайонный турнир по боксу «Молодежь за ЗОЖ»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205D5">
            <w:pPr>
              <w:jc w:val="center"/>
            </w:pPr>
            <w:r>
              <w:t>Июнь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Куткина</w:t>
            </w:r>
            <w:proofErr w:type="spellEnd"/>
            <w:r>
              <w:t xml:space="preserve"> А.А.</w:t>
            </w:r>
          </w:p>
          <w:p w:rsidR="004D6123" w:rsidRDefault="004D6123">
            <w:pPr>
              <w:jc w:val="both"/>
            </w:pPr>
            <w:r>
              <w:t>Антонов А.И.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3205D5">
            <w:pPr>
              <w:jc w:val="both"/>
            </w:pPr>
            <w:r>
              <w:t>4</w:t>
            </w:r>
            <w:r w:rsidR="00312199">
              <w:t>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Конкурс по организации летнего отдыха детей и молодежи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205D5">
            <w:pPr>
              <w:jc w:val="center"/>
            </w:pPr>
            <w:r>
              <w:t>Июнь- август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205D5">
            <w:pPr>
              <w:jc w:val="both"/>
            </w:pPr>
            <w:r>
              <w:t>Методист по дополнительному образованию</w:t>
            </w:r>
          </w:p>
        </w:tc>
      </w:tr>
      <w:tr w:rsidR="004D6123" w:rsidTr="004D61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 w:rsidP="003205D5">
            <w:pPr>
              <w:jc w:val="both"/>
            </w:pPr>
            <w:r>
              <w:t>4</w:t>
            </w:r>
            <w:r w:rsidR="00312199">
              <w:t>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Районная педагогическая конференция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3205D5">
            <w:pPr>
              <w:jc w:val="center"/>
            </w:pPr>
            <w:r>
              <w:t>Август 2015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proofErr w:type="spellStart"/>
            <w:r>
              <w:t>Свеклина</w:t>
            </w:r>
            <w:proofErr w:type="spellEnd"/>
            <w:r>
              <w:t xml:space="preserve"> А.И.</w:t>
            </w:r>
          </w:p>
          <w:p w:rsidR="004D6123" w:rsidRDefault="003205D5">
            <w:pPr>
              <w:jc w:val="both"/>
            </w:pPr>
            <w:r>
              <w:t>Прохоренко А.В.</w:t>
            </w:r>
          </w:p>
        </w:tc>
      </w:tr>
    </w:tbl>
    <w:p w:rsidR="003205D5" w:rsidRPr="007A0015" w:rsidRDefault="003205D5" w:rsidP="003205D5">
      <w:pPr>
        <w:jc w:val="center"/>
        <w:rPr>
          <w:b/>
          <w:sz w:val="28"/>
          <w:szCs w:val="28"/>
        </w:rPr>
      </w:pPr>
      <w:r w:rsidRPr="007A0015">
        <w:rPr>
          <w:b/>
          <w:sz w:val="28"/>
          <w:szCs w:val="28"/>
        </w:rPr>
        <w:t>План работы</w:t>
      </w:r>
    </w:p>
    <w:p w:rsidR="003205D5" w:rsidRPr="007A0015" w:rsidRDefault="003205D5" w:rsidP="003205D5">
      <w:pPr>
        <w:jc w:val="center"/>
        <w:rPr>
          <w:b/>
          <w:sz w:val="28"/>
          <w:szCs w:val="28"/>
        </w:rPr>
      </w:pPr>
      <w:r w:rsidRPr="007A0015">
        <w:rPr>
          <w:b/>
          <w:sz w:val="28"/>
          <w:szCs w:val="28"/>
        </w:rPr>
        <w:t xml:space="preserve">централизованной бухгалтерии </w:t>
      </w:r>
      <w:r>
        <w:rPr>
          <w:b/>
          <w:sz w:val="28"/>
          <w:szCs w:val="28"/>
        </w:rPr>
        <w:t>отдела образования</w:t>
      </w:r>
    </w:p>
    <w:p w:rsidR="003205D5" w:rsidRPr="007A0015" w:rsidRDefault="003205D5" w:rsidP="003205D5">
      <w:pPr>
        <w:jc w:val="center"/>
        <w:rPr>
          <w:b/>
          <w:sz w:val="28"/>
          <w:szCs w:val="28"/>
        </w:rPr>
      </w:pPr>
      <w:r w:rsidRPr="007A001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7A0015">
        <w:rPr>
          <w:b/>
          <w:sz w:val="28"/>
          <w:szCs w:val="28"/>
        </w:rPr>
        <w:t xml:space="preserve"> год.</w:t>
      </w:r>
    </w:p>
    <w:p w:rsidR="003205D5" w:rsidRPr="007A0015" w:rsidRDefault="003205D5" w:rsidP="003205D5">
      <w:pPr>
        <w:rPr>
          <w:sz w:val="28"/>
          <w:szCs w:val="28"/>
        </w:rPr>
      </w:pPr>
    </w:p>
    <w:tbl>
      <w:tblPr>
        <w:tblStyle w:val="ab"/>
        <w:tblW w:w="9667" w:type="dxa"/>
        <w:tblLook w:val="01E0" w:firstRow="1" w:lastRow="1" w:firstColumn="1" w:lastColumn="1" w:noHBand="0" w:noVBand="0"/>
      </w:tblPr>
      <w:tblGrid>
        <w:gridCol w:w="4902"/>
        <w:gridCol w:w="2519"/>
        <w:gridCol w:w="2246"/>
      </w:tblGrid>
      <w:tr w:rsidR="003205D5" w:rsidRPr="007A0015" w:rsidTr="0075066F">
        <w:trPr>
          <w:trHeight w:val="934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Pr="007A0015" w:rsidRDefault="003205D5" w:rsidP="0075066F">
            <w:pPr>
              <w:jc w:val="center"/>
              <w:rPr>
                <w:b/>
                <w:sz w:val="28"/>
                <w:szCs w:val="28"/>
              </w:rPr>
            </w:pPr>
            <w:r w:rsidRPr="007A0015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Pr="007A0015" w:rsidRDefault="003205D5" w:rsidP="0075066F">
            <w:pPr>
              <w:jc w:val="center"/>
              <w:rPr>
                <w:b/>
                <w:sz w:val="28"/>
                <w:szCs w:val="28"/>
              </w:rPr>
            </w:pPr>
            <w:r w:rsidRPr="007A001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Pr="007A0015" w:rsidRDefault="003205D5" w:rsidP="0075066F">
            <w:pPr>
              <w:jc w:val="center"/>
              <w:rPr>
                <w:b/>
                <w:sz w:val="28"/>
                <w:szCs w:val="28"/>
              </w:rPr>
            </w:pPr>
            <w:r w:rsidRPr="007A001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205D5" w:rsidTr="0075066F">
        <w:trPr>
          <w:trHeight w:val="151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t>Совещание с руководителями и главными бухгалтерами учреждений образования по вопросам планирования, финансирования, оплаты труда и другим экономическим вопросам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1 раз в квартал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Ганькова А.А.,</w:t>
            </w:r>
          </w:p>
          <w:p w:rsidR="003205D5" w:rsidRDefault="003205D5" w:rsidP="0075066F">
            <w:pPr>
              <w:jc w:val="center"/>
            </w:pPr>
            <w:r>
              <w:t>Гладышева Г.И.</w:t>
            </w:r>
          </w:p>
        </w:tc>
      </w:tr>
      <w:tr w:rsidR="003205D5" w:rsidTr="0075066F">
        <w:trPr>
          <w:trHeight w:val="1834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t>Тематические консультации с руководителями, бухгалтерами учреждений образования по вопросам планирования, финансирования, оплаты труда, бухгалтерского и налогового учета, содержание материальной базы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 xml:space="preserve">Постоянно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Ганькова А.А.,</w:t>
            </w:r>
          </w:p>
          <w:p w:rsidR="003205D5" w:rsidRDefault="003205D5" w:rsidP="0075066F">
            <w:pPr>
              <w:jc w:val="center"/>
            </w:pPr>
            <w:r>
              <w:t>Гладышева Г.И.</w:t>
            </w:r>
          </w:p>
        </w:tc>
      </w:tr>
      <w:tr w:rsidR="003205D5" w:rsidTr="0075066F">
        <w:trPr>
          <w:trHeight w:val="61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t>Прогноз развития образования на среднесрочную перспективу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Февраль, июль-август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Гладышева Г.И.</w:t>
            </w:r>
          </w:p>
        </w:tc>
      </w:tr>
      <w:tr w:rsidR="003205D5" w:rsidTr="0075066F">
        <w:trPr>
          <w:trHeight w:val="1834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lastRenderedPageBreak/>
              <w:t>Составление сводных отчетов</w:t>
            </w:r>
          </w:p>
          <w:p w:rsidR="003205D5" w:rsidRDefault="003205D5" w:rsidP="0075066F">
            <w:pPr>
              <w:jc w:val="both"/>
            </w:pPr>
            <w:r>
              <w:t>- по исполнению сметы расходов по подведомственным учреждениям, программам и мероприятиям.</w:t>
            </w:r>
          </w:p>
          <w:p w:rsidR="003205D5" w:rsidRDefault="003205D5" w:rsidP="0075066F">
            <w:pPr>
              <w:jc w:val="both"/>
            </w:pPr>
            <w:r>
              <w:t>- по выполнению плана по сети, штатам и контингентам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Гладышева Г.И.</w:t>
            </w:r>
          </w:p>
        </w:tc>
      </w:tr>
      <w:tr w:rsidR="003205D5" w:rsidTr="0075066F">
        <w:trPr>
          <w:trHeight w:val="1834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t>Предоставление отчетности в:</w:t>
            </w:r>
          </w:p>
          <w:p w:rsidR="003205D5" w:rsidRDefault="003205D5" w:rsidP="0075066F">
            <w:pPr>
              <w:jc w:val="both"/>
            </w:pPr>
            <w:r>
              <w:t>- налоговую инспекцию;</w:t>
            </w:r>
          </w:p>
          <w:p w:rsidR="003205D5" w:rsidRDefault="003205D5" w:rsidP="0075066F">
            <w:pPr>
              <w:jc w:val="both"/>
            </w:pPr>
            <w:r>
              <w:t>- пенсионный фонд;</w:t>
            </w:r>
          </w:p>
          <w:p w:rsidR="003205D5" w:rsidRDefault="003205D5" w:rsidP="0075066F">
            <w:pPr>
              <w:jc w:val="both"/>
            </w:pPr>
            <w:r>
              <w:t>- социальное страхование;</w:t>
            </w:r>
          </w:p>
          <w:p w:rsidR="003205D5" w:rsidRDefault="003205D5" w:rsidP="0075066F">
            <w:pPr>
              <w:jc w:val="both"/>
            </w:pPr>
            <w:r>
              <w:t>- управление финансов;</w:t>
            </w:r>
          </w:p>
          <w:p w:rsidR="003205D5" w:rsidRDefault="003205D5" w:rsidP="0075066F">
            <w:pPr>
              <w:jc w:val="both"/>
            </w:pPr>
            <w:r>
              <w:t xml:space="preserve">- органы статистики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По срокам, предусмотренным законодательством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Ганькова А.А.</w:t>
            </w:r>
          </w:p>
        </w:tc>
      </w:tr>
      <w:tr w:rsidR="003205D5" w:rsidTr="0075066F">
        <w:trPr>
          <w:trHeight w:val="2134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t>Предоставление месячной отчетности учредителю:</w:t>
            </w:r>
          </w:p>
          <w:p w:rsidR="003205D5" w:rsidRDefault="003205D5" w:rsidP="0075066F">
            <w:pPr>
              <w:jc w:val="both"/>
            </w:pPr>
            <w:r>
              <w:t>-по кредиторской задолженности в подведомственных учреждениях;</w:t>
            </w:r>
          </w:p>
          <w:p w:rsidR="003205D5" w:rsidRDefault="003205D5" w:rsidP="0075066F">
            <w:pPr>
              <w:jc w:val="both"/>
            </w:pPr>
            <w:r>
              <w:t>- отчет об исполнении плана финансово-хозяйственной деятельности подведомственных учреждений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Ежемесячно, до 6 числа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Ганькова А.А.</w:t>
            </w:r>
          </w:p>
        </w:tc>
      </w:tr>
      <w:tr w:rsidR="003205D5" w:rsidTr="0075066F">
        <w:trPr>
          <w:trHeight w:val="61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t>Предоставление учредителю бухгалтерской отчетности за 9 месяцев и год.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Согласно графика</w:t>
            </w:r>
          </w:p>
          <w:p w:rsidR="003205D5" w:rsidRDefault="003205D5" w:rsidP="0075066F">
            <w:pPr>
              <w:jc w:val="center"/>
            </w:pPr>
            <w:r>
              <w:t>учредителя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Ганькова А.А.</w:t>
            </w:r>
          </w:p>
        </w:tc>
      </w:tr>
      <w:tr w:rsidR="003205D5" w:rsidTr="0075066F">
        <w:trPr>
          <w:trHeight w:val="91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t>Предоставление месячной и квартальной отчетности в Министерство образования Нижегородской области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Согласно графиков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Ганькова А.А.,</w:t>
            </w:r>
          </w:p>
          <w:p w:rsidR="003205D5" w:rsidRDefault="003205D5" w:rsidP="0075066F">
            <w:pPr>
              <w:jc w:val="center"/>
            </w:pPr>
            <w:r>
              <w:t>Гладышева Г.И.,</w:t>
            </w:r>
          </w:p>
          <w:p w:rsidR="003205D5" w:rsidRDefault="003205D5" w:rsidP="0075066F">
            <w:pPr>
              <w:jc w:val="center"/>
            </w:pPr>
            <w:proofErr w:type="spellStart"/>
            <w:r>
              <w:t>Егорушина</w:t>
            </w:r>
            <w:proofErr w:type="spellEnd"/>
            <w:r>
              <w:t xml:space="preserve"> Т.Е.</w:t>
            </w:r>
          </w:p>
        </w:tc>
      </w:tr>
      <w:tr w:rsidR="003205D5" w:rsidTr="0075066F">
        <w:trPr>
          <w:trHeight w:val="121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t>Анализ исполнения планов финансово-хозяйственной деятельности по подведомственным учреждениям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Ежемесячно, до 10 числа месяца следующего за отчетным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Ганькова А.А.,</w:t>
            </w:r>
          </w:p>
          <w:p w:rsidR="003205D5" w:rsidRDefault="003205D5" w:rsidP="0075066F">
            <w:pPr>
              <w:jc w:val="center"/>
            </w:pPr>
            <w:r>
              <w:t>Гладышева Г.И.</w:t>
            </w:r>
          </w:p>
        </w:tc>
      </w:tr>
      <w:tr w:rsidR="003205D5" w:rsidTr="0075066F">
        <w:trPr>
          <w:trHeight w:val="91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t>Участие во фронтальных, комплексных, тематических и иных проверках работы образовательных учреждений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По плану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proofErr w:type="spellStart"/>
            <w:r>
              <w:t>Егорушина</w:t>
            </w:r>
            <w:proofErr w:type="spellEnd"/>
            <w:r>
              <w:t xml:space="preserve"> Т.Е.</w:t>
            </w:r>
          </w:p>
        </w:tc>
      </w:tr>
      <w:tr w:rsidR="003205D5" w:rsidTr="0075066F">
        <w:trPr>
          <w:trHeight w:val="91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t>Контроль за состоянием работы по  укреплению материально-технической базы учреждений образования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Ежемесячно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Ганькова А.А.</w:t>
            </w:r>
          </w:p>
        </w:tc>
      </w:tr>
      <w:tr w:rsidR="003205D5" w:rsidTr="0075066F">
        <w:trPr>
          <w:trHeight w:val="91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t>Разработка показателей формирования бюджета на 2016 годы по учреждениям образования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Апрель, май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Гладышева Г.И.</w:t>
            </w:r>
          </w:p>
        </w:tc>
      </w:tr>
      <w:tr w:rsidR="003205D5" w:rsidTr="0075066F">
        <w:trPr>
          <w:trHeight w:val="30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t>Разработка сетевых показателей развития учреждений образования на 2016 год по учреждениям образования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Апрель, май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Гладышева Г.И.</w:t>
            </w:r>
          </w:p>
        </w:tc>
      </w:tr>
      <w:tr w:rsidR="003205D5" w:rsidTr="0075066F">
        <w:trPr>
          <w:trHeight w:val="91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t>Проведение тарификации педагогических работников, составление штатных расписаний на 2015-2016 учебные годы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Август-сентябрь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Гладышева Г.И.,</w:t>
            </w:r>
          </w:p>
          <w:p w:rsidR="003205D5" w:rsidRDefault="003205D5" w:rsidP="0075066F">
            <w:pPr>
              <w:jc w:val="center"/>
            </w:pPr>
            <w:proofErr w:type="spellStart"/>
            <w:r>
              <w:t>Егорушина</w:t>
            </w:r>
            <w:proofErr w:type="spellEnd"/>
            <w:r>
              <w:t xml:space="preserve"> Т.Е.</w:t>
            </w:r>
          </w:p>
        </w:tc>
      </w:tr>
      <w:tr w:rsidR="003205D5" w:rsidTr="0075066F">
        <w:trPr>
          <w:trHeight w:val="91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t>Разработка проекта бюджета  на 2016 год по видам расходов и целевым статьям бюджетной классификации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сентябрь-декабрь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Гладышева Г.И.</w:t>
            </w:r>
          </w:p>
        </w:tc>
      </w:tr>
      <w:tr w:rsidR="003205D5" w:rsidTr="0075066F">
        <w:trPr>
          <w:trHeight w:val="121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lastRenderedPageBreak/>
              <w:t>Формирование бюджетной росписи расходов по учреждениям образования, программам и мероприятиям по развитию образовательного комплекса на 2016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Декабрь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Гладышева Г.И.</w:t>
            </w:r>
          </w:p>
        </w:tc>
      </w:tr>
      <w:tr w:rsidR="003205D5" w:rsidTr="0075066F">
        <w:trPr>
          <w:trHeight w:val="91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t>Составление планов финансово-хозяйственной деятельности и муниципальных заданий на 2016 год.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После утверждения районного бюджета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Гладышева Г.И.</w:t>
            </w:r>
          </w:p>
        </w:tc>
      </w:tr>
      <w:tr w:rsidR="003205D5" w:rsidTr="0075066F">
        <w:trPr>
          <w:trHeight w:val="123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both"/>
            </w:pPr>
            <w:r>
              <w:t>Контроль за материальными ценностями, оплаченными в централизованном порядке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 xml:space="preserve">Постоянно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5" w:rsidRDefault="003205D5" w:rsidP="0075066F">
            <w:pPr>
              <w:jc w:val="center"/>
            </w:pPr>
            <w:r>
              <w:t>Бухгалтерия отдела образования, директора школ</w:t>
            </w:r>
          </w:p>
        </w:tc>
      </w:tr>
    </w:tbl>
    <w:p w:rsidR="00312199" w:rsidRDefault="00312199" w:rsidP="003205D5">
      <w:pPr>
        <w:jc w:val="center"/>
        <w:rPr>
          <w:b/>
          <w:sz w:val="28"/>
          <w:szCs w:val="28"/>
        </w:rPr>
      </w:pPr>
    </w:p>
    <w:p w:rsidR="004D6123" w:rsidRPr="003205D5" w:rsidRDefault="003205D5" w:rsidP="003205D5">
      <w:pPr>
        <w:jc w:val="center"/>
        <w:rPr>
          <w:b/>
          <w:sz w:val="28"/>
          <w:szCs w:val="28"/>
        </w:rPr>
      </w:pPr>
      <w:r w:rsidRPr="003205D5">
        <w:rPr>
          <w:b/>
          <w:sz w:val="28"/>
          <w:szCs w:val="28"/>
        </w:rPr>
        <w:t>Прилагаются:</w:t>
      </w:r>
    </w:p>
    <w:p w:rsidR="004D6123" w:rsidRDefault="004D6123" w:rsidP="004D6123">
      <w:pPr>
        <w:numPr>
          <w:ilvl w:val="0"/>
          <w:numId w:val="15"/>
        </w:numPr>
        <w:jc w:val="both"/>
      </w:pPr>
      <w:r>
        <w:t xml:space="preserve">Планы работы специалистов отдела образования и методистов информационно- диагностического кабинета. </w:t>
      </w:r>
    </w:p>
    <w:p w:rsidR="004D6123" w:rsidRDefault="004D6123" w:rsidP="004D6123">
      <w:pPr>
        <w:numPr>
          <w:ilvl w:val="0"/>
          <w:numId w:val="15"/>
        </w:numPr>
        <w:jc w:val="both"/>
      </w:pPr>
      <w:r>
        <w:t>Действующие районные цел</w:t>
      </w:r>
      <w:r w:rsidR="003205D5">
        <w:t xml:space="preserve">евые и муниципальные  программы, программа «Развития образования Вознесенского муниципального района на 2015-2017 </w:t>
      </w:r>
      <w:proofErr w:type="spellStart"/>
      <w:r w:rsidR="003205D5">
        <w:t>г.г</w:t>
      </w:r>
      <w:proofErr w:type="spellEnd"/>
      <w:r w:rsidR="003205D5">
        <w:t>. и на период до 2013 года»</w:t>
      </w:r>
    </w:p>
    <w:p w:rsidR="004D6123" w:rsidRDefault="004D6123" w:rsidP="004D6123">
      <w:pPr>
        <w:jc w:val="both"/>
      </w:pPr>
    </w:p>
    <w:p w:rsidR="004D6123" w:rsidRDefault="004D6123" w:rsidP="004D6123">
      <w:pPr>
        <w:jc w:val="center"/>
        <w:rPr>
          <w:b/>
        </w:rPr>
      </w:pPr>
      <w:r>
        <w:rPr>
          <w:b/>
        </w:rPr>
        <w:t>Недельная циклограмма.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4D6123" w:rsidTr="004D61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tabs>
                <w:tab w:val="left" w:pos="3450"/>
              </w:tabs>
              <w:ind w:hanging="3705"/>
              <w:rPr>
                <w:b/>
              </w:rPr>
            </w:pPr>
            <w:r>
              <w:rPr>
                <w:b/>
              </w:rPr>
              <w:t>Формы работы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Формы работы</w:t>
            </w:r>
          </w:p>
        </w:tc>
      </w:tr>
      <w:tr w:rsidR="004D6123" w:rsidTr="004D61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Аппаратное совещание у заведующего отделом         образования</w:t>
            </w:r>
          </w:p>
        </w:tc>
      </w:tr>
      <w:tr w:rsidR="004D6123" w:rsidTr="004D61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Прием граждан по личным вопросам</w:t>
            </w:r>
          </w:p>
        </w:tc>
      </w:tr>
      <w:tr w:rsidR="004D6123" w:rsidTr="004D61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Выезд в ОУ, обработка документов</w:t>
            </w:r>
          </w:p>
        </w:tc>
      </w:tr>
      <w:tr w:rsidR="004D6123" w:rsidTr="004D61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jc w:val="both"/>
            </w:pPr>
            <w:r>
              <w:t>Выезд в ОУ, обработка документов</w:t>
            </w:r>
          </w:p>
        </w:tc>
      </w:tr>
      <w:tr w:rsidR="004D6123" w:rsidTr="004D61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3" w:rsidRDefault="004D6123">
            <w:r>
              <w:t>Совещания руководителей (один раз в месяц);  заседания Совета руководителей и заседания Совета по образованию (1 раз в квартал)</w:t>
            </w:r>
          </w:p>
        </w:tc>
      </w:tr>
    </w:tbl>
    <w:p w:rsidR="004D6123" w:rsidRDefault="004D6123" w:rsidP="004D6123"/>
    <w:p w:rsidR="004D6123" w:rsidRDefault="004D6123" w:rsidP="004D6123"/>
    <w:p w:rsidR="004D6123" w:rsidRDefault="004D6123" w:rsidP="004D6123">
      <w:pPr>
        <w:rPr>
          <w:sz w:val="28"/>
          <w:szCs w:val="28"/>
        </w:rPr>
      </w:pPr>
      <w:r>
        <w:rPr>
          <w:sz w:val="28"/>
          <w:szCs w:val="28"/>
        </w:rPr>
        <w:t xml:space="preserve">Зам. зав. отделом образования:                            А.И. </w:t>
      </w:r>
      <w:proofErr w:type="spellStart"/>
      <w:r>
        <w:rPr>
          <w:sz w:val="28"/>
          <w:szCs w:val="28"/>
        </w:rPr>
        <w:t>Свеклина</w:t>
      </w:r>
      <w:proofErr w:type="spellEnd"/>
    </w:p>
    <w:p w:rsidR="004D6123" w:rsidRDefault="004D6123"/>
    <w:sectPr w:rsidR="004D6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AA" w:rsidRDefault="00EA4FAA" w:rsidP="00BA21DF">
      <w:r>
        <w:separator/>
      </w:r>
    </w:p>
  </w:endnote>
  <w:endnote w:type="continuationSeparator" w:id="0">
    <w:p w:rsidR="00EA4FAA" w:rsidRDefault="00EA4FAA" w:rsidP="00BA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E8" w:rsidRDefault="003C64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037417"/>
      <w:docPartObj>
        <w:docPartGallery w:val="Page Numbers (Bottom of Page)"/>
        <w:docPartUnique/>
      </w:docPartObj>
    </w:sdtPr>
    <w:sdtEndPr/>
    <w:sdtContent>
      <w:p w:rsidR="003C64E8" w:rsidRDefault="003C64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CC7">
          <w:rPr>
            <w:noProof/>
          </w:rPr>
          <w:t>16</w:t>
        </w:r>
        <w:r>
          <w:fldChar w:fldCharType="end"/>
        </w:r>
      </w:p>
    </w:sdtContent>
  </w:sdt>
  <w:p w:rsidR="003C64E8" w:rsidRDefault="003C64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E8" w:rsidRDefault="003C64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AA" w:rsidRDefault="00EA4FAA" w:rsidP="00BA21DF">
      <w:r>
        <w:separator/>
      </w:r>
    </w:p>
  </w:footnote>
  <w:footnote w:type="continuationSeparator" w:id="0">
    <w:p w:rsidR="00EA4FAA" w:rsidRDefault="00EA4FAA" w:rsidP="00BA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E8" w:rsidRDefault="003C64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E8" w:rsidRDefault="003C64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E8" w:rsidRDefault="003C64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824"/>
    <w:multiLevelType w:val="hybridMultilevel"/>
    <w:tmpl w:val="0B98104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A53A15"/>
    <w:multiLevelType w:val="hybridMultilevel"/>
    <w:tmpl w:val="F58A4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591"/>
    <w:multiLevelType w:val="hybridMultilevel"/>
    <w:tmpl w:val="C4044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58DA"/>
    <w:multiLevelType w:val="hybridMultilevel"/>
    <w:tmpl w:val="BCF6B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32ECF"/>
    <w:multiLevelType w:val="hybridMultilevel"/>
    <w:tmpl w:val="027CC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7FC5"/>
    <w:multiLevelType w:val="hybridMultilevel"/>
    <w:tmpl w:val="BC00F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0601E"/>
    <w:multiLevelType w:val="hybridMultilevel"/>
    <w:tmpl w:val="6D92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458DE"/>
    <w:multiLevelType w:val="hybridMultilevel"/>
    <w:tmpl w:val="EF22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27A9E"/>
    <w:multiLevelType w:val="hybridMultilevel"/>
    <w:tmpl w:val="80A0E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D354E"/>
    <w:multiLevelType w:val="hybridMultilevel"/>
    <w:tmpl w:val="4F12C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01199"/>
    <w:multiLevelType w:val="hybridMultilevel"/>
    <w:tmpl w:val="A4DA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642BA"/>
    <w:multiLevelType w:val="hybridMultilevel"/>
    <w:tmpl w:val="CE5C2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74DE5"/>
    <w:multiLevelType w:val="hybridMultilevel"/>
    <w:tmpl w:val="2A847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D26FE"/>
    <w:multiLevelType w:val="hybridMultilevel"/>
    <w:tmpl w:val="29D07C56"/>
    <w:lvl w:ilvl="0" w:tplc="9442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E3DF7"/>
    <w:multiLevelType w:val="hybridMultilevel"/>
    <w:tmpl w:val="F402A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94D39"/>
    <w:multiLevelType w:val="hybridMultilevel"/>
    <w:tmpl w:val="91E6C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C24DC"/>
    <w:multiLevelType w:val="hybridMultilevel"/>
    <w:tmpl w:val="8376D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E0668"/>
    <w:multiLevelType w:val="hybridMultilevel"/>
    <w:tmpl w:val="2BE8D82C"/>
    <w:lvl w:ilvl="0" w:tplc="61E0526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6FFF577F"/>
    <w:multiLevelType w:val="hybridMultilevel"/>
    <w:tmpl w:val="E720481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42D3586"/>
    <w:multiLevelType w:val="hybridMultilevel"/>
    <w:tmpl w:val="308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382BDF"/>
    <w:multiLevelType w:val="hybridMultilevel"/>
    <w:tmpl w:val="A1BE6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17"/>
  </w:num>
  <w:num w:numId="20">
    <w:abstractNumId w:val="2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23"/>
    <w:rsid w:val="000515CF"/>
    <w:rsid w:val="000667AA"/>
    <w:rsid w:val="000E14E3"/>
    <w:rsid w:val="000F52F2"/>
    <w:rsid w:val="00120B79"/>
    <w:rsid w:val="001403BE"/>
    <w:rsid w:val="00156AD4"/>
    <w:rsid w:val="00164718"/>
    <w:rsid w:val="00191BEA"/>
    <w:rsid w:val="001B53D2"/>
    <w:rsid w:val="001C0F62"/>
    <w:rsid w:val="001C3A5E"/>
    <w:rsid w:val="001D3CC7"/>
    <w:rsid w:val="001F12EB"/>
    <w:rsid w:val="0020612B"/>
    <w:rsid w:val="0023584A"/>
    <w:rsid w:val="00246397"/>
    <w:rsid w:val="00250FED"/>
    <w:rsid w:val="0028740F"/>
    <w:rsid w:val="0029573A"/>
    <w:rsid w:val="002B1360"/>
    <w:rsid w:val="00304214"/>
    <w:rsid w:val="00312199"/>
    <w:rsid w:val="003205D5"/>
    <w:rsid w:val="003262E2"/>
    <w:rsid w:val="003A7616"/>
    <w:rsid w:val="003B61CE"/>
    <w:rsid w:val="003C64E8"/>
    <w:rsid w:val="003C7A58"/>
    <w:rsid w:val="003E496D"/>
    <w:rsid w:val="00411A7E"/>
    <w:rsid w:val="00443BF9"/>
    <w:rsid w:val="00445C2C"/>
    <w:rsid w:val="00446390"/>
    <w:rsid w:val="00453C7B"/>
    <w:rsid w:val="00454D5A"/>
    <w:rsid w:val="004D6123"/>
    <w:rsid w:val="005362FB"/>
    <w:rsid w:val="005E51EA"/>
    <w:rsid w:val="00624AAF"/>
    <w:rsid w:val="006570C5"/>
    <w:rsid w:val="006F05A6"/>
    <w:rsid w:val="00720F4D"/>
    <w:rsid w:val="00723D2A"/>
    <w:rsid w:val="007252A6"/>
    <w:rsid w:val="0072745A"/>
    <w:rsid w:val="0075066F"/>
    <w:rsid w:val="0075138C"/>
    <w:rsid w:val="00752FE6"/>
    <w:rsid w:val="00810282"/>
    <w:rsid w:val="00822FD9"/>
    <w:rsid w:val="0082475B"/>
    <w:rsid w:val="00851554"/>
    <w:rsid w:val="008622D9"/>
    <w:rsid w:val="0088156A"/>
    <w:rsid w:val="008A34CE"/>
    <w:rsid w:val="008B0AFC"/>
    <w:rsid w:val="008B3A64"/>
    <w:rsid w:val="008C3521"/>
    <w:rsid w:val="008F5946"/>
    <w:rsid w:val="00942AF7"/>
    <w:rsid w:val="0094485D"/>
    <w:rsid w:val="009877D4"/>
    <w:rsid w:val="009C7705"/>
    <w:rsid w:val="00A05AF6"/>
    <w:rsid w:val="00A60C0E"/>
    <w:rsid w:val="00A61AD7"/>
    <w:rsid w:val="00A81150"/>
    <w:rsid w:val="00A81D28"/>
    <w:rsid w:val="00A93DCE"/>
    <w:rsid w:val="00A96BEC"/>
    <w:rsid w:val="00AD411E"/>
    <w:rsid w:val="00AF3009"/>
    <w:rsid w:val="00BA21DF"/>
    <w:rsid w:val="00C21849"/>
    <w:rsid w:val="00C714D7"/>
    <w:rsid w:val="00CB35DB"/>
    <w:rsid w:val="00CD4E75"/>
    <w:rsid w:val="00D13857"/>
    <w:rsid w:val="00D25534"/>
    <w:rsid w:val="00D312CB"/>
    <w:rsid w:val="00D33846"/>
    <w:rsid w:val="00D62954"/>
    <w:rsid w:val="00D7781D"/>
    <w:rsid w:val="00DA0F11"/>
    <w:rsid w:val="00DC30E4"/>
    <w:rsid w:val="00DD709C"/>
    <w:rsid w:val="00E87B7E"/>
    <w:rsid w:val="00EA4FAA"/>
    <w:rsid w:val="00F30450"/>
    <w:rsid w:val="00F81E50"/>
    <w:rsid w:val="00F90145"/>
    <w:rsid w:val="00F96AE8"/>
    <w:rsid w:val="00FA12BE"/>
    <w:rsid w:val="00FB06A5"/>
    <w:rsid w:val="00FC02D4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D61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4D6123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4D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6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D6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D6123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4D6123"/>
    <w:pPr>
      <w:ind w:left="720"/>
      <w:contextualSpacing/>
    </w:pPr>
  </w:style>
  <w:style w:type="character" w:styleId="a9">
    <w:name w:val="Emphasis"/>
    <w:basedOn w:val="a0"/>
    <w:qFormat/>
    <w:rsid w:val="004D6123"/>
    <w:rPr>
      <w:i/>
      <w:iCs/>
    </w:rPr>
  </w:style>
  <w:style w:type="paragraph" w:styleId="aa">
    <w:name w:val="No Spacing"/>
    <w:uiPriority w:val="1"/>
    <w:qFormat/>
    <w:rsid w:val="00F96A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32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B53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5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D61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4D6123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4D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6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D6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D6123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4D6123"/>
    <w:pPr>
      <w:ind w:left="720"/>
      <w:contextualSpacing/>
    </w:pPr>
  </w:style>
  <w:style w:type="character" w:styleId="a9">
    <w:name w:val="Emphasis"/>
    <w:basedOn w:val="a0"/>
    <w:qFormat/>
    <w:rsid w:val="004D6123"/>
    <w:rPr>
      <w:i/>
      <w:iCs/>
    </w:rPr>
  </w:style>
  <w:style w:type="paragraph" w:styleId="aa">
    <w:name w:val="No Spacing"/>
    <w:uiPriority w:val="1"/>
    <w:qFormat/>
    <w:rsid w:val="00F96A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32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B53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5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6417</Words>
  <Characters>36580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2014-10-21T18:57:00Z</cp:lastPrinted>
  <dcterms:created xsi:type="dcterms:W3CDTF">2014-10-21T09:57:00Z</dcterms:created>
  <dcterms:modified xsi:type="dcterms:W3CDTF">2014-10-27T13:39:00Z</dcterms:modified>
</cp:coreProperties>
</file>